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40" w:rsidRPr="0089482C" w:rsidRDefault="00564340" w:rsidP="00564340">
      <w:pPr>
        <w:jc w:val="center"/>
        <w:rPr>
          <w:b/>
          <w:sz w:val="28"/>
          <w:szCs w:val="28"/>
        </w:rPr>
      </w:pPr>
      <w:r w:rsidRPr="0089482C">
        <w:rPr>
          <w:b/>
          <w:sz w:val="28"/>
          <w:szCs w:val="28"/>
        </w:rPr>
        <w:t>Домоводство</w:t>
      </w:r>
    </w:p>
    <w:p w:rsidR="00564340" w:rsidRPr="0089482C" w:rsidRDefault="00564340" w:rsidP="00564340">
      <w:pPr>
        <w:widowControl w:val="0"/>
        <w:jc w:val="center"/>
        <w:rPr>
          <w:sz w:val="28"/>
          <w:szCs w:val="28"/>
        </w:rPr>
      </w:pPr>
      <w:r w:rsidRPr="0089482C">
        <w:rPr>
          <w:sz w:val="28"/>
          <w:szCs w:val="28"/>
        </w:rPr>
        <w:t xml:space="preserve">по программе </w:t>
      </w:r>
      <w:r w:rsidRPr="0089482C">
        <w:rPr>
          <w:sz w:val="28"/>
          <w:szCs w:val="28"/>
          <w:lang w:val="en-US"/>
        </w:rPr>
        <w:t>VIII</w:t>
      </w:r>
      <w:r w:rsidRPr="0089482C">
        <w:rPr>
          <w:sz w:val="28"/>
          <w:szCs w:val="28"/>
        </w:rPr>
        <w:t xml:space="preserve"> вида </w:t>
      </w:r>
      <w:proofErr w:type="gramStart"/>
      <w:r w:rsidRPr="0089482C">
        <w:rPr>
          <w:sz w:val="28"/>
          <w:szCs w:val="28"/>
        </w:rPr>
        <w:t>специальных</w:t>
      </w:r>
      <w:proofErr w:type="gramEnd"/>
      <w:r w:rsidRPr="0089482C">
        <w:rPr>
          <w:sz w:val="28"/>
          <w:szCs w:val="28"/>
        </w:rPr>
        <w:t xml:space="preserve"> (коррекционных)</w:t>
      </w:r>
    </w:p>
    <w:p w:rsidR="00564340" w:rsidRPr="0089482C" w:rsidRDefault="00564340" w:rsidP="00564340">
      <w:pPr>
        <w:widowControl w:val="0"/>
        <w:jc w:val="center"/>
        <w:rPr>
          <w:sz w:val="28"/>
          <w:szCs w:val="28"/>
        </w:rPr>
      </w:pPr>
      <w:r w:rsidRPr="0089482C">
        <w:rPr>
          <w:sz w:val="28"/>
          <w:szCs w:val="28"/>
        </w:rPr>
        <w:t>образовательных учреждений</w:t>
      </w:r>
    </w:p>
    <w:p w:rsidR="00564340" w:rsidRPr="0089482C" w:rsidRDefault="00564340" w:rsidP="00564340">
      <w:pPr>
        <w:widowControl w:val="0"/>
        <w:jc w:val="center"/>
        <w:rPr>
          <w:sz w:val="28"/>
          <w:szCs w:val="28"/>
        </w:rPr>
      </w:pP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left="60" w:firstLine="0"/>
        <w:rPr>
          <w:bCs/>
          <w:sz w:val="24"/>
          <w:szCs w:val="24"/>
        </w:rPr>
      </w:pPr>
      <w:proofErr w:type="spellStart"/>
      <w:r w:rsidRPr="003A4480">
        <w:rPr>
          <w:rStyle w:val="a4"/>
          <w:sz w:val="24"/>
          <w:szCs w:val="24"/>
        </w:rPr>
        <w:t>Составитель</w:t>
      </w:r>
      <w:proofErr w:type="gramStart"/>
      <w:r w:rsidRPr="003A4480">
        <w:rPr>
          <w:rStyle w:val="a4"/>
          <w:sz w:val="24"/>
          <w:szCs w:val="24"/>
        </w:rPr>
        <w:t>:</w:t>
      </w:r>
      <w:r w:rsidRPr="003A4480">
        <w:rPr>
          <w:sz w:val="24"/>
          <w:szCs w:val="24"/>
        </w:rPr>
        <w:t>Р</w:t>
      </w:r>
      <w:proofErr w:type="gramEnd"/>
      <w:r w:rsidRPr="003A4480">
        <w:rPr>
          <w:sz w:val="24"/>
          <w:szCs w:val="24"/>
        </w:rPr>
        <w:t>акеева</w:t>
      </w:r>
      <w:proofErr w:type="spellEnd"/>
      <w:r w:rsidRPr="003A4480">
        <w:rPr>
          <w:sz w:val="24"/>
          <w:szCs w:val="24"/>
        </w:rPr>
        <w:t xml:space="preserve"> Т.Р.,  учитель  ГБС(К)ОУ «НС(К)ОШ№23»</w:t>
      </w:r>
    </w:p>
    <w:p w:rsidR="00564340" w:rsidRPr="003A4480" w:rsidRDefault="00564340" w:rsidP="00564340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64340" w:rsidRPr="003A4480" w:rsidRDefault="00564340" w:rsidP="00564340">
      <w:pPr>
        <w:widowControl w:val="0"/>
        <w:jc w:val="both"/>
        <w:rPr>
          <w:b/>
        </w:rPr>
      </w:pPr>
      <w:r w:rsidRPr="003A4480">
        <w:rPr>
          <w:b/>
        </w:rPr>
        <w:t>Статус документа</w:t>
      </w:r>
    </w:p>
    <w:p w:rsidR="00564340" w:rsidRPr="003A4480" w:rsidRDefault="00564340" w:rsidP="00564340">
      <w:pPr>
        <w:widowControl w:val="0"/>
        <w:jc w:val="both"/>
      </w:pPr>
      <w:r w:rsidRPr="003A4480">
        <w:t xml:space="preserve">Рабочая программа по предмету «Домоводство» в 5-9 классах создана на основе стандарта  основного общего образования коррекционных учреждений </w:t>
      </w:r>
      <w:r w:rsidRPr="003A4480">
        <w:rPr>
          <w:lang w:val="en-US"/>
        </w:rPr>
        <w:t>VIII</w:t>
      </w:r>
      <w:r w:rsidRPr="003A4480">
        <w:t xml:space="preserve"> вида, базисного учебного плана Приказ МО РФ № 29/2065-п от 10.04.2002г</w:t>
      </w:r>
      <w:r w:rsidR="002D5F92">
        <w:t>. и учебного плана школы на 2015-2016</w:t>
      </w:r>
      <w:r w:rsidRPr="003A4480">
        <w:t xml:space="preserve"> учебный год.</w:t>
      </w:r>
    </w:p>
    <w:p w:rsidR="00564340" w:rsidRPr="003A4480" w:rsidRDefault="00564340" w:rsidP="00564340">
      <w:pPr>
        <w:widowControl w:val="0"/>
        <w:tabs>
          <w:tab w:val="left" w:pos="540"/>
        </w:tabs>
        <w:jc w:val="both"/>
      </w:pPr>
      <w:r w:rsidRPr="003A4480">
        <w:t xml:space="preserve">Данная рабочая программа ориентирована на учащихся 5-9 классов по программе специальных (коррекционных) образовательных учреждений  </w:t>
      </w:r>
      <w:r w:rsidRPr="003A4480">
        <w:rPr>
          <w:lang w:val="en-US"/>
        </w:rPr>
        <w:t>VIII</w:t>
      </w:r>
      <w:r w:rsidRPr="003A4480">
        <w:t xml:space="preserve"> вида и реализуется на основе следующих документов:</w:t>
      </w:r>
    </w:p>
    <w:p w:rsidR="00564340" w:rsidRPr="003A4480" w:rsidRDefault="00564340" w:rsidP="00564340">
      <w:pPr>
        <w:widowControl w:val="0"/>
        <w:tabs>
          <w:tab w:val="left" w:pos="540"/>
        </w:tabs>
        <w:jc w:val="both"/>
      </w:pPr>
      <w:r w:rsidRPr="003A4480"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 w:rsidRPr="003A4480">
        <w:t>Н.Е.Малофеев</w:t>
      </w:r>
      <w:proofErr w:type="spellEnd"/>
      <w:r w:rsidRPr="003A4480">
        <w:t>, О.С.Никольская, О.И.Кукушкина, Е.Л.Гончарова.</w:t>
      </w:r>
    </w:p>
    <w:p w:rsidR="00564340" w:rsidRPr="003A4480" w:rsidRDefault="00564340" w:rsidP="00564340">
      <w:pPr>
        <w:widowControl w:val="0"/>
        <w:tabs>
          <w:tab w:val="left" w:pos="540"/>
        </w:tabs>
        <w:jc w:val="both"/>
      </w:pPr>
      <w:r w:rsidRPr="003A4480">
        <w:t xml:space="preserve"> 2. Программы специальных (коррекционных) образовательных учреждений VIII вида</w:t>
      </w:r>
      <w:proofErr w:type="gramStart"/>
      <w:r w:rsidRPr="003A4480">
        <w:t>.</w:t>
      </w:r>
      <w:proofErr w:type="gramEnd"/>
      <w:r w:rsidRPr="003A4480">
        <w:t xml:space="preserve">/  </w:t>
      </w:r>
      <w:proofErr w:type="gramStart"/>
      <w:r w:rsidRPr="003A4480">
        <w:t>п</w:t>
      </w:r>
      <w:proofErr w:type="gramEnd"/>
      <w:r w:rsidRPr="003A4480">
        <w:t xml:space="preserve">од редакцией И.М. </w:t>
      </w:r>
      <w:proofErr w:type="spellStart"/>
      <w:r w:rsidRPr="003A4480">
        <w:t>Бгажноковой</w:t>
      </w:r>
      <w:proofErr w:type="spellEnd"/>
      <w:r w:rsidRPr="003A4480">
        <w:t xml:space="preserve"> - М., «Просвещение», 2013 – с.205-227.</w:t>
      </w:r>
    </w:p>
    <w:p w:rsidR="00564340" w:rsidRPr="003A4480" w:rsidRDefault="00564340" w:rsidP="00564340">
      <w:pPr>
        <w:widowControl w:val="0"/>
        <w:tabs>
          <w:tab w:val="left" w:pos="540"/>
        </w:tabs>
        <w:jc w:val="both"/>
      </w:pPr>
    </w:p>
    <w:p w:rsidR="00564340" w:rsidRPr="003A4480" w:rsidRDefault="00564340" w:rsidP="00564340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3A4480">
        <w:rPr>
          <w:b/>
          <w:bCs/>
        </w:rPr>
        <w:t>Структура документа</w:t>
      </w:r>
    </w:p>
    <w:p w:rsidR="00564340" w:rsidRPr="003A4480" w:rsidRDefault="00564340" w:rsidP="00564340">
      <w:pPr>
        <w:widowControl w:val="0"/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3A4480">
        <w:rPr>
          <w:spacing w:val="-2"/>
        </w:rPr>
        <w:t xml:space="preserve">Рабочая программа включает три раздела: </w:t>
      </w:r>
      <w:r w:rsidRPr="003A4480">
        <w:rPr>
          <w:b/>
          <w:bCs/>
          <w:i/>
          <w:iCs/>
          <w:spacing w:val="-2"/>
        </w:rPr>
        <w:t>пояснительную записку</w:t>
      </w:r>
      <w:r w:rsidRPr="003A4480">
        <w:rPr>
          <w:b/>
          <w:bCs/>
          <w:spacing w:val="-2"/>
        </w:rPr>
        <w:t>,</w:t>
      </w:r>
      <w:r w:rsidRPr="003A4480">
        <w:rPr>
          <w:spacing w:val="-2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3A4480">
        <w:rPr>
          <w:b/>
          <w:bCs/>
          <w:i/>
          <w:iCs/>
          <w:spacing w:val="-2"/>
        </w:rPr>
        <w:t xml:space="preserve">основное содержание </w:t>
      </w:r>
      <w:r w:rsidRPr="003A4480">
        <w:rPr>
          <w:spacing w:val="-2"/>
        </w:rPr>
        <w:t xml:space="preserve">обучения с распределением учебных часов по разделам курса и </w:t>
      </w:r>
      <w:r w:rsidRPr="003A4480">
        <w:rPr>
          <w:b/>
          <w:bCs/>
          <w:i/>
          <w:iCs/>
          <w:spacing w:val="-2"/>
        </w:rPr>
        <w:t>треб</w:t>
      </w:r>
      <w:r w:rsidRPr="003A4480">
        <w:rPr>
          <w:b/>
          <w:bCs/>
          <w:i/>
          <w:iCs/>
          <w:spacing w:val="-2"/>
        </w:rPr>
        <w:t>о</w:t>
      </w:r>
      <w:r w:rsidRPr="003A4480">
        <w:rPr>
          <w:b/>
          <w:bCs/>
          <w:i/>
          <w:iCs/>
          <w:spacing w:val="-2"/>
        </w:rPr>
        <w:t xml:space="preserve">вания </w:t>
      </w:r>
      <w:r w:rsidRPr="003A4480">
        <w:rPr>
          <w:spacing w:val="-2"/>
        </w:rPr>
        <w:t>к уровню подготовки оканчивающих  5-9 классы.</w:t>
      </w:r>
    </w:p>
    <w:p w:rsidR="00E649C7" w:rsidRDefault="00E649C7" w:rsidP="00564340">
      <w:pPr>
        <w:jc w:val="both"/>
      </w:pPr>
    </w:p>
    <w:p w:rsidR="00E649C7" w:rsidRPr="00E649C7" w:rsidRDefault="00E649C7" w:rsidP="00E649C7"/>
    <w:p w:rsidR="00E649C7" w:rsidRP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E649C7" w:rsidRDefault="00E649C7" w:rsidP="00E649C7"/>
    <w:p w:rsidR="006D11C9" w:rsidRDefault="006D11C9" w:rsidP="00E649C7"/>
    <w:p w:rsidR="006D11C9" w:rsidRDefault="006D11C9" w:rsidP="00E649C7"/>
    <w:p w:rsidR="006D11C9" w:rsidRDefault="006D11C9" w:rsidP="00E649C7"/>
    <w:p w:rsidR="006D11C9" w:rsidRDefault="006D11C9" w:rsidP="00E649C7"/>
    <w:p w:rsidR="00564340" w:rsidRPr="003A4480" w:rsidRDefault="00E649C7" w:rsidP="00E649C7">
      <w:pPr>
        <w:tabs>
          <w:tab w:val="left" w:pos="6207"/>
        </w:tabs>
        <w:rPr>
          <w:b/>
        </w:rPr>
      </w:pPr>
      <w:r>
        <w:lastRenderedPageBreak/>
        <w:tab/>
      </w:r>
      <w:r w:rsidR="00564340" w:rsidRPr="003A4480">
        <w:rPr>
          <w:b/>
        </w:rPr>
        <w:t>Пояснительная записка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68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Многовековые традиции каждого народа базируются на традициях семьи и дома. Об этом свидетельствуют национальные эпосы, народные ска</w:t>
      </w:r>
      <w:r w:rsidRPr="003A4480">
        <w:rPr>
          <w:sz w:val="24"/>
          <w:szCs w:val="24"/>
        </w:rPr>
        <w:t>з</w:t>
      </w:r>
      <w:r w:rsidRPr="003A4480">
        <w:rPr>
          <w:sz w:val="24"/>
          <w:szCs w:val="24"/>
        </w:rPr>
        <w:t>ки, песни, пословицы, поговорки и загадки. Обустраивался дом семейно, вместе и мужчины, и женщины, старики и дети. У каждого было свое дело: у одного — хлеб печь и рубашки шить, у другого — дрова рубить да воду носить.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Семейные законы и обязанности были записаны в «Домострое» — своде житейских правил русского народа. Многие из них в жизни утрачены, з</w:t>
      </w:r>
      <w:r w:rsidRPr="003A4480">
        <w:rPr>
          <w:sz w:val="24"/>
          <w:szCs w:val="24"/>
        </w:rPr>
        <w:t>а</w:t>
      </w:r>
      <w:r w:rsidRPr="003A4480">
        <w:rPr>
          <w:sz w:val="24"/>
          <w:szCs w:val="24"/>
        </w:rPr>
        <w:t>быты, но в течение времени оказалось, что, утратив законы семьи, общество ослабило устои всего государства. Чтобы возродить гражданские чув</w:t>
      </w:r>
      <w:r w:rsidRPr="003A4480">
        <w:rPr>
          <w:sz w:val="24"/>
          <w:szCs w:val="24"/>
        </w:rPr>
        <w:softHyphen/>
        <w:t>ства и устремления, необходимо возродить устои семьи.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Что необходимо для нормальной жизни каждому человеку? Очаг, добрая, здоровая и дружная семья. Значит, главное человеческое умение — со</w:t>
      </w:r>
      <w:r w:rsidRPr="003A4480">
        <w:rPr>
          <w:sz w:val="24"/>
          <w:szCs w:val="24"/>
        </w:rPr>
        <w:t>з</w:t>
      </w:r>
      <w:r w:rsidRPr="003A4480">
        <w:rPr>
          <w:sz w:val="24"/>
          <w:szCs w:val="24"/>
        </w:rPr>
        <w:t>дать семью, обустроить дом, уметь сообща вести хозяйство. Для создания крепкой семьи необходимо, чтобы люди, ее создающие, стремились стать р</w:t>
      </w:r>
      <w:r w:rsidRPr="003A4480">
        <w:rPr>
          <w:sz w:val="24"/>
          <w:szCs w:val="24"/>
        </w:rPr>
        <w:t>а</w:t>
      </w:r>
      <w:r w:rsidRPr="003A4480">
        <w:rPr>
          <w:sz w:val="24"/>
          <w:szCs w:val="24"/>
        </w:rPr>
        <w:t>чительными хозяевами в своем доме. Несмотря на то, что эти понятия имеют, казалось бы, частный характер, все же в процессе воспитания подраста</w:t>
      </w:r>
      <w:r w:rsidRPr="003A4480">
        <w:rPr>
          <w:sz w:val="24"/>
          <w:szCs w:val="24"/>
        </w:rPr>
        <w:t>ю</w:t>
      </w:r>
      <w:r w:rsidRPr="003A4480">
        <w:rPr>
          <w:sz w:val="24"/>
          <w:szCs w:val="24"/>
        </w:rPr>
        <w:t>щего поколения они становятся важными для формирования общественно значимой личности. Реализация комплексного подхода к вос</w:t>
      </w:r>
      <w:r w:rsidRPr="003A4480">
        <w:rPr>
          <w:sz w:val="24"/>
          <w:szCs w:val="24"/>
        </w:rPr>
        <w:softHyphen/>
        <w:t>питанию нравс</w:t>
      </w:r>
      <w:r w:rsidRPr="003A4480">
        <w:rPr>
          <w:sz w:val="24"/>
          <w:szCs w:val="24"/>
        </w:rPr>
        <w:t>т</w:t>
      </w:r>
      <w:r w:rsidRPr="003A4480">
        <w:rPr>
          <w:sz w:val="24"/>
          <w:szCs w:val="24"/>
        </w:rPr>
        <w:t>венных свойств личности особенно актуальна в отношении детей и подростков с умственной недостаточностью, так как они являют</w:t>
      </w:r>
      <w:r w:rsidRPr="003A4480">
        <w:rPr>
          <w:sz w:val="24"/>
          <w:szCs w:val="24"/>
        </w:rPr>
        <w:softHyphen/>
        <w:t>ся полноправными членами общества и, как все граждане, имеют право на создание семьи, воспитание детей, право на личную и частную собствен</w:t>
      </w:r>
      <w:r w:rsidRPr="003A4480">
        <w:rPr>
          <w:sz w:val="24"/>
          <w:szCs w:val="24"/>
        </w:rPr>
        <w:softHyphen/>
        <w:t>ность.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В качестве конечной цели специального образования учащихся с особенностями психофизического развития выдвигается их социальная ин</w:t>
      </w:r>
      <w:r w:rsidRPr="003A4480">
        <w:rPr>
          <w:sz w:val="24"/>
          <w:szCs w:val="24"/>
        </w:rPr>
        <w:softHyphen/>
        <w:t>теграция, успех которой в значительной степени зависит от жизненной компетентности человека, его способности самостоятельно организовывать свой дом и быт. Поэтому подготовить каждого ребенка к самостоятельной, независимой от помощи окружающих жизни является главной задачей школы.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Надо учесть, что в СКОШ №23 обучаются и воспитываются дети в основном из неполных или социально неблагополучных семей, не имею</w:t>
      </w:r>
      <w:r w:rsidRPr="003A4480">
        <w:rPr>
          <w:sz w:val="24"/>
          <w:szCs w:val="24"/>
        </w:rPr>
        <w:softHyphen/>
        <w:t>щие н</w:t>
      </w:r>
      <w:r w:rsidRPr="003A4480">
        <w:rPr>
          <w:sz w:val="24"/>
          <w:szCs w:val="24"/>
        </w:rPr>
        <w:t>е</w:t>
      </w:r>
      <w:r w:rsidRPr="003A4480">
        <w:rPr>
          <w:sz w:val="24"/>
          <w:szCs w:val="24"/>
        </w:rPr>
        <w:t>обходимых социальных, нравственно-этических знаний и практических навыков. Кроме того есть дети - сироты, у которых нет возможности в получении «жизненных, семейных уроков», что ведет к искаженной модели семьи, дома, хозяйства и благополучия, к развитию у детей с нару</w:t>
      </w:r>
      <w:r w:rsidRPr="003A4480">
        <w:rPr>
          <w:sz w:val="24"/>
          <w:szCs w:val="24"/>
        </w:rPr>
        <w:softHyphen/>
        <w:t>шенным интеллектом потребительских черт личности и иждивенческих наклонностей.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Направленное формирование жизненной, социальной компетентности осуществляется в ходе занятий и уроков домоводства. Предмет Домо</w:t>
      </w:r>
      <w:r w:rsidRPr="003A4480">
        <w:rPr>
          <w:sz w:val="24"/>
          <w:szCs w:val="24"/>
        </w:rPr>
        <w:softHyphen/>
        <w:t>водство нацелен на практическую подготовку учащихся к самостоятельной жизни, ведению хозяйства. В процессе занятий ученики получают зна</w:t>
      </w:r>
      <w:r w:rsidRPr="003A4480">
        <w:rPr>
          <w:sz w:val="24"/>
          <w:szCs w:val="24"/>
        </w:rPr>
        <w:softHyphen/>
        <w:t>ния о разноо</w:t>
      </w:r>
      <w:r w:rsidRPr="003A4480">
        <w:rPr>
          <w:sz w:val="24"/>
          <w:szCs w:val="24"/>
        </w:rPr>
        <w:t>б</w:t>
      </w:r>
      <w:r w:rsidRPr="003A4480">
        <w:rPr>
          <w:sz w:val="24"/>
          <w:szCs w:val="24"/>
        </w:rPr>
        <w:t>разных сферах жизни и деятельности человека, приобретают практические умения, которые позволят им после окончания школы более успешно адапт</w:t>
      </w:r>
      <w:r w:rsidRPr="003A4480">
        <w:rPr>
          <w:sz w:val="24"/>
          <w:szCs w:val="24"/>
        </w:rPr>
        <w:t>и</w:t>
      </w:r>
      <w:r w:rsidRPr="003A4480">
        <w:rPr>
          <w:sz w:val="24"/>
          <w:szCs w:val="24"/>
        </w:rPr>
        <w:t>роваться в быту и социуме.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Настоящая программа составлена с учетом возрастных, речевых и психофизических особенностей развития учеников, уровня их знаний и умений. Накопление знаний и умений идет постепенно, последовательно и систематично. Очевидна необходимость закрепления полученных на уроках зна</w:t>
      </w:r>
      <w:r w:rsidRPr="003A4480">
        <w:rPr>
          <w:sz w:val="24"/>
          <w:szCs w:val="24"/>
        </w:rPr>
        <w:softHyphen/>
        <w:t>ний и умений во внеурочное время, родителями дома. Поэтому большую работу учителю следует проводить с родителями и классным руководите</w:t>
      </w:r>
      <w:r w:rsidRPr="003A4480">
        <w:rPr>
          <w:sz w:val="24"/>
          <w:szCs w:val="24"/>
        </w:rPr>
        <w:softHyphen/>
        <w:t>лем учен</w:t>
      </w:r>
      <w:r w:rsidRPr="003A4480">
        <w:rPr>
          <w:sz w:val="24"/>
          <w:szCs w:val="24"/>
        </w:rPr>
        <w:t>и</w:t>
      </w:r>
      <w:r w:rsidRPr="003A4480">
        <w:rPr>
          <w:sz w:val="24"/>
          <w:szCs w:val="24"/>
        </w:rPr>
        <w:t>ков. Причем уроки не должны копироваться, а лишь осуществляется процесс повторения, закрепления и расширения знаний, полученных на уроках, а</w:t>
      </w:r>
      <w:r w:rsidRPr="003A4480">
        <w:rPr>
          <w:sz w:val="24"/>
          <w:szCs w:val="24"/>
        </w:rPr>
        <w:t>в</w:t>
      </w:r>
      <w:r w:rsidRPr="003A4480">
        <w:rPr>
          <w:sz w:val="24"/>
          <w:szCs w:val="24"/>
        </w:rPr>
        <w:t>томатизации умений и формировании полезных привычек, эталонов поведения, оценочного отношения к жизненным различным ситуа</w:t>
      </w:r>
      <w:r w:rsidRPr="003A4480">
        <w:rPr>
          <w:sz w:val="24"/>
          <w:szCs w:val="24"/>
        </w:rPr>
        <w:softHyphen/>
        <w:t>циям. Все это н</w:t>
      </w:r>
      <w:r w:rsidRPr="003A4480">
        <w:rPr>
          <w:sz w:val="24"/>
          <w:szCs w:val="24"/>
        </w:rPr>
        <w:t>е</w:t>
      </w:r>
      <w:r w:rsidRPr="003A4480">
        <w:rPr>
          <w:sz w:val="24"/>
          <w:szCs w:val="24"/>
        </w:rPr>
        <w:t>обходимо для самостоятельного ведения домашнего хозяйства.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Обязательным условием является практическая направленность уроков, вариативность их содержания и форм, учет индивидуальных и типо</w:t>
      </w:r>
      <w:r w:rsidRPr="003A4480">
        <w:rPr>
          <w:sz w:val="24"/>
          <w:szCs w:val="24"/>
        </w:rPr>
        <w:softHyphen/>
        <w:t>логических особенностей учеников.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rStyle w:val="a4"/>
          <w:sz w:val="24"/>
          <w:szCs w:val="24"/>
        </w:rPr>
        <w:t>Задачи предмета</w:t>
      </w:r>
      <w:r w:rsidRPr="003A4480">
        <w:rPr>
          <w:sz w:val="24"/>
          <w:szCs w:val="24"/>
        </w:rPr>
        <w:t xml:space="preserve"> — научить детей правилам ведения семейного хозяйства, практическим умениям, связанным с самообслуживанием и с об</w:t>
      </w:r>
      <w:r w:rsidRPr="003A4480">
        <w:rPr>
          <w:sz w:val="24"/>
          <w:szCs w:val="24"/>
        </w:rPr>
        <w:softHyphen/>
        <w:t>служиванием членов семьи, и заложить основы нравственного поведения, норм этики в ближайшем (семейном) окружении.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 xml:space="preserve">Умение вести хозяйство должно складываться из знакомых, </w:t>
      </w:r>
      <w:proofErr w:type="gramStart"/>
      <w:r w:rsidRPr="003A4480">
        <w:rPr>
          <w:sz w:val="24"/>
          <w:szCs w:val="24"/>
        </w:rPr>
        <w:t>привычных детям</w:t>
      </w:r>
      <w:proofErr w:type="gramEnd"/>
      <w:r w:rsidRPr="003A4480">
        <w:rPr>
          <w:sz w:val="24"/>
          <w:szCs w:val="24"/>
        </w:rPr>
        <w:t xml:space="preserve"> обязанностей и дел, которые на первый взгляд просты, но, когда они сталкиваются с ними в быту, это вызывает значительные затруднения.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rStyle w:val="a4"/>
          <w:sz w:val="24"/>
          <w:szCs w:val="24"/>
        </w:rPr>
        <w:t>Домоводство</w:t>
      </w:r>
      <w:r w:rsidRPr="003A4480">
        <w:rPr>
          <w:sz w:val="24"/>
          <w:szCs w:val="24"/>
        </w:rPr>
        <w:t xml:space="preserve"> — прикладная наука. Знания, приобретенные учащимися при изучении математики, русского языка, чтения, естествознания, гео</w:t>
      </w:r>
      <w:r w:rsidRPr="003A4480">
        <w:rPr>
          <w:sz w:val="24"/>
          <w:szCs w:val="24"/>
        </w:rPr>
        <w:softHyphen/>
        <w:t>графии и других предметов должны найти применение и практическое воплощение на уроках домоводства. Эти уроки могут быть дополнены неко</w:t>
      </w:r>
      <w:r w:rsidRPr="003A4480">
        <w:rPr>
          <w:sz w:val="24"/>
          <w:szCs w:val="24"/>
        </w:rPr>
        <w:softHyphen/>
        <w:t>торыми элементарными знаниями из таких предметов, как физики и химии, применительно к использованию домашней техники, электроприборов, х</w:t>
      </w:r>
      <w:r w:rsidRPr="003A4480">
        <w:rPr>
          <w:sz w:val="24"/>
          <w:szCs w:val="24"/>
        </w:rPr>
        <w:t>и</w:t>
      </w:r>
      <w:r w:rsidRPr="003A4480">
        <w:rPr>
          <w:sz w:val="24"/>
          <w:szCs w:val="24"/>
        </w:rPr>
        <w:t>мических и других веществ в быту. Умение вести хозяйство должно складываться на знакомых, привычных обязанностей и дел. На первый взгляд пр</w:t>
      </w:r>
      <w:r w:rsidRPr="003A4480">
        <w:rPr>
          <w:sz w:val="24"/>
          <w:szCs w:val="24"/>
        </w:rPr>
        <w:t>о</w:t>
      </w:r>
      <w:r w:rsidRPr="003A4480">
        <w:rPr>
          <w:sz w:val="24"/>
          <w:szCs w:val="24"/>
        </w:rPr>
        <w:t>стые дела, когда учащиеся сталкиваются с ними в быту, вызывают у них значительные затруднения.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rStyle w:val="a4"/>
          <w:sz w:val="24"/>
          <w:szCs w:val="24"/>
        </w:rPr>
        <w:lastRenderedPageBreak/>
        <w:t>Цель предмета «Домоводство»</w:t>
      </w:r>
      <w:r w:rsidRPr="003A4480">
        <w:rPr>
          <w:sz w:val="24"/>
          <w:szCs w:val="24"/>
        </w:rPr>
        <w:t xml:space="preserve"> — формирование у учащихся знаний о самостоятельной жизни, их практическое обучение жизненно необхо</w:t>
      </w:r>
      <w:r w:rsidRPr="003A4480">
        <w:rPr>
          <w:sz w:val="24"/>
          <w:szCs w:val="24"/>
        </w:rPr>
        <w:softHyphen/>
        <w:t>димым бытовым умениям и навыкам. Уроки домоводства создают богатейшие возможности для развития познавательной деятельности и личност</w:t>
      </w:r>
      <w:r w:rsidRPr="003A4480">
        <w:rPr>
          <w:sz w:val="24"/>
          <w:szCs w:val="24"/>
        </w:rPr>
        <w:softHyphen/>
        <w:t>ной сферы учащихся, позволяют на практике закреплять знания, полученные на других уроках. Ролевые, деловые игры, экскурсии и практические занятия должны включать в себя разнообразные упражнения на закрепление правил этического поведения и этикета, способствовать развитию у воспитанников комм</w:t>
      </w:r>
      <w:r w:rsidRPr="003A4480">
        <w:rPr>
          <w:sz w:val="24"/>
          <w:szCs w:val="24"/>
        </w:rPr>
        <w:t>у</w:t>
      </w:r>
      <w:r w:rsidRPr="003A4480">
        <w:rPr>
          <w:sz w:val="24"/>
          <w:szCs w:val="24"/>
        </w:rPr>
        <w:t xml:space="preserve">никативных умений, мыслительной деятельности, </w:t>
      </w:r>
      <w:proofErr w:type="spellStart"/>
      <w:r w:rsidRPr="003A4480">
        <w:rPr>
          <w:sz w:val="24"/>
          <w:szCs w:val="24"/>
        </w:rPr>
        <w:t>общетрудовых</w:t>
      </w:r>
      <w:proofErr w:type="spellEnd"/>
      <w:r w:rsidRPr="003A4480">
        <w:rPr>
          <w:sz w:val="24"/>
          <w:szCs w:val="24"/>
        </w:rPr>
        <w:t xml:space="preserve"> навыков.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proofErr w:type="spellStart"/>
      <w:r w:rsidRPr="003A4480">
        <w:rPr>
          <w:sz w:val="24"/>
          <w:szCs w:val="24"/>
        </w:rPr>
        <w:t>Учебно</w:t>
      </w:r>
      <w:proofErr w:type="spellEnd"/>
      <w:r w:rsidRPr="003A4480">
        <w:rPr>
          <w:sz w:val="24"/>
          <w:szCs w:val="24"/>
        </w:rPr>
        <w:t xml:space="preserve"> - воспитательные задачи по домоводству решаются на организационных учителем доступных и понятных для учащихся заданиях и упра</w:t>
      </w:r>
      <w:r w:rsidRPr="003A4480">
        <w:rPr>
          <w:sz w:val="24"/>
          <w:szCs w:val="24"/>
        </w:rPr>
        <w:t>ж</w:t>
      </w:r>
      <w:r w:rsidRPr="003A4480">
        <w:rPr>
          <w:sz w:val="24"/>
          <w:szCs w:val="24"/>
        </w:rPr>
        <w:t>нениях. Именно практические упражнения являются основным методом обучения учащихся 5-7 классов, а в 8-9 классах используются другие дидактич</w:t>
      </w:r>
      <w:r w:rsidRPr="003A4480">
        <w:rPr>
          <w:sz w:val="24"/>
          <w:szCs w:val="24"/>
        </w:rPr>
        <w:t>е</w:t>
      </w:r>
      <w:r w:rsidRPr="003A4480">
        <w:rPr>
          <w:sz w:val="24"/>
          <w:szCs w:val="24"/>
        </w:rPr>
        <w:t>ские и воспитательные методы.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 xml:space="preserve">Содержание программы «Домоводство» продолжает образовательные линии, заложенные в предмете «Живой мир» (0-4 </w:t>
      </w:r>
      <w:proofErr w:type="spellStart"/>
      <w:r w:rsidRPr="003A4480">
        <w:rPr>
          <w:sz w:val="24"/>
          <w:szCs w:val="24"/>
        </w:rPr>
        <w:t>кл</w:t>
      </w:r>
      <w:proofErr w:type="spellEnd"/>
      <w:r w:rsidRPr="003A4480">
        <w:rPr>
          <w:sz w:val="24"/>
          <w:szCs w:val="24"/>
        </w:rPr>
        <w:t>.), дополняет сведе</w:t>
      </w:r>
      <w:r w:rsidRPr="003A4480">
        <w:rPr>
          <w:sz w:val="24"/>
          <w:szCs w:val="24"/>
        </w:rPr>
        <w:softHyphen/>
        <w:t xml:space="preserve">ния «Природоведение» (5кл.) м некоторыми разделами предваряет «Мир истории» (6 </w:t>
      </w:r>
      <w:proofErr w:type="spellStart"/>
      <w:r w:rsidRPr="003A4480">
        <w:rPr>
          <w:sz w:val="24"/>
          <w:szCs w:val="24"/>
        </w:rPr>
        <w:t>кл</w:t>
      </w:r>
      <w:proofErr w:type="spellEnd"/>
      <w:r w:rsidRPr="003A4480">
        <w:rPr>
          <w:sz w:val="24"/>
          <w:szCs w:val="24"/>
        </w:rPr>
        <w:t xml:space="preserve">.), «Естествознание» (6-9 </w:t>
      </w:r>
      <w:proofErr w:type="spellStart"/>
      <w:r w:rsidRPr="003A4480">
        <w:rPr>
          <w:sz w:val="24"/>
          <w:szCs w:val="24"/>
        </w:rPr>
        <w:t>кл</w:t>
      </w:r>
      <w:proofErr w:type="spellEnd"/>
      <w:r w:rsidRPr="003A4480">
        <w:rPr>
          <w:sz w:val="24"/>
          <w:szCs w:val="24"/>
        </w:rPr>
        <w:t>.).</w:t>
      </w:r>
    </w:p>
    <w:p w:rsidR="00564340" w:rsidRPr="003A4480" w:rsidRDefault="00564340" w:rsidP="00C44589">
      <w:pPr>
        <w:pStyle w:val="11"/>
        <w:shd w:val="clear" w:color="auto" w:fill="auto"/>
        <w:spacing w:before="0" w:line="240" w:lineRule="auto"/>
        <w:ind w:left="20" w:hanging="2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Программа построена концентрически и представлена следующими основными разделами: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291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Дом, семья, семейные отношения.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20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Содержание городского и сельского жилища (дачного дома) и уход за ним.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20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Индивидуальные санитарно-гигиенические правила и навыки.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25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Ремонтные работы в доме.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15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Одежда, обувь, белье; уход за ними.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20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Организация питания в семье, кулинарные рецепты, домашние заготовки.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20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Охрана здоровья, признаки болезни, оказание первой помощи.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10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Юноши и девушки — будущие родители; половое воспитание и ролевые функции в семье. Ребенок в семье, правила ухода.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20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Планирование и распределение бюджетных средств семьи.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291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Досуг и его организация в семье.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306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Правила этики, внутрисемейных и нравственных отношений в семье и с окружающими людьми.</w:t>
      </w:r>
    </w:p>
    <w:p w:rsidR="00564340" w:rsidRPr="003A4480" w:rsidRDefault="00564340" w:rsidP="00564340">
      <w:pPr>
        <w:pStyle w:val="11"/>
        <w:numPr>
          <w:ilvl w:val="0"/>
          <w:numId w:val="1"/>
        </w:numPr>
        <w:shd w:val="clear" w:color="auto" w:fill="auto"/>
        <w:tabs>
          <w:tab w:val="left" w:pos="1296"/>
        </w:tabs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Основные сельскохозяйственные работы в саду и огороде.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left="20" w:firstLine="94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В программе дается примерный перечень знаний и умений для уровней учебных возможностей учащихся. Некоторые темы из года в год повт</w:t>
      </w:r>
      <w:r w:rsidRPr="003A4480">
        <w:rPr>
          <w:sz w:val="24"/>
          <w:szCs w:val="24"/>
        </w:rPr>
        <w:t>о</w:t>
      </w:r>
      <w:r w:rsidRPr="003A4480">
        <w:rPr>
          <w:sz w:val="24"/>
          <w:szCs w:val="24"/>
        </w:rPr>
        <w:t>ряются по принципу их усложнения и дополнениями новыми сведениями. Урок по домоводству следует интересное совместное дело, КТД, при этом ж</w:t>
      </w:r>
      <w:r w:rsidRPr="003A4480">
        <w:rPr>
          <w:sz w:val="24"/>
          <w:szCs w:val="24"/>
        </w:rPr>
        <w:t>е</w:t>
      </w:r>
      <w:r w:rsidRPr="003A4480">
        <w:rPr>
          <w:sz w:val="24"/>
          <w:szCs w:val="24"/>
        </w:rPr>
        <w:t>лательно широко использовать моделирование реальных ситуаций, деловые игры с привлечением материалов из устного народного, прикладного и х</w:t>
      </w:r>
      <w:r w:rsidRPr="003A4480">
        <w:rPr>
          <w:sz w:val="24"/>
          <w:szCs w:val="24"/>
        </w:rPr>
        <w:t>у</w:t>
      </w:r>
      <w:r w:rsidRPr="003A4480">
        <w:rPr>
          <w:sz w:val="24"/>
          <w:szCs w:val="24"/>
        </w:rPr>
        <w:t>дожественного творчества. Уроки (в зависимости от их содержания) должны иметь конкретные практические результаты: выгла</w:t>
      </w:r>
      <w:r w:rsidRPr="003A4480">
        <w:rPr>
          <w:sz w:val="24"/>
          <w:szCs w:val="24"/>
        </w:rPr>
        <w:softHyphen/>
        <w:t>женные вещи, вскопа</w:t>
      </w:r>
      <w:r w:rsidRPr="003A4480">
        <w:rPr>
          <w:sz w:val="24"/>
          <w:szCs w:val="24"/>
        </w:rPr>
        <w:t>н</w:t>
      </w:r>
      <w:r w:rsidRPr="003A4480">
        <w:rPr>
          <w:sz w:val="24"/>
          <w:szCs w:val="24"/>
        </w:rPr>
        <w:t>ная грядка и др.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При оценке знаний следует руководствоваться приобретением практических умений, при этом усилия детей надо всячески поощрять, а оценки можно оформлять системой зачетов по ряду выполненных действий или итоговых дел по тому или иному разделу.</w:t>
      </w:r>
    </w:p>
    <w:p w:rsidR="00564340" w:rsidRPr="003A4480" w:rsidRDefault="00564340" w:rsidP="00564340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Подведением итогов учебного года может являться праздник, на котором учащиеся совместно с учителем показывают свои знания и практические умения по домоводству, причем приглашать можно классных руководителей и родителей учащихся. На таких мероприятиях уместны выставки, конку</w:t>
      </w:r>
      <w:r w:rsidRPr="003A4480">
        <w:rPr>
          <w:sz w:val="24"/>
          <w:szCs w:val="24"/>
        </w:rPr>
        <w:t>р</w:t>
      </w:r>
      <w:r w:rsidRPr="003A4480">
        <w:rPr>
          <w:sz w:val="24"/>
          <w:szCs w:val="24"/>
        </w:rPr>
        <w:t>сы кулинаров, мастеров, торговые ряды и многое другое, что может соединить между собой трудовое, эстетическое, нравственное воспитание с уроками домоводства, трудового обучения, этики, истории других предметов.</w:t>
      </w:r>
    </w:p>
    <w:p w:rsidR="00564340" w:rsidRPr="003A4480" w:rsidRDefault="00564340" w:rsidP="00564340">
      <w:pPr>
        <w:pStyle w:val="4"/>
        <w:shd w:val="clear" w:color="auto" w:fill="auto"/>
        <w:spacing w:line="240" w:lineRule="auto"/>
        <w:ind w:left="20" w:firstLine="460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Содержание программы носит ориентировочный характер, поэтому учитель, исходя из специфических особенностей региона (климатических, ге</w:t>
      </w:r>
      <w:r w:rsidRPr="003A4480">
        <w:rPr>
          <w:sz w:val="24"/>
          <w:szCs w:val="24"/>
        </w:rPr>
        <w:t>о</w:t>
      </w:r>
      <w:r w:rsidRPr="003A4480">
        <w:rPr>
          <w:sz w:val="24"/>
          <w:szCs w:val="24"/>
        </w:rPr>
        <w:t>графических, национальных и др.) может изменять последовательность изучения тем, дополнять или вносить в них необходимые изменения.</w:t>
      </w:r>
    </w:p>
    <w:p w:rsidR="00564340" w:rsidRPr="003A4480" w:rsidRDefault="00564340" w:rsidP="00564340">
      <w:pPr>
        <w:pStyle w:val="30"/>
        <w:shd w:val="clear" w:color="auto" w:fill="auto"/>
        <w:spacing w:line="240" w:lineRule="auto"/>
        <w:ind w:left="6120"/>
        <w:jc w:val="both"/>
        <w:rPr>
          <w:b/>
          <w:sz w:val="24"/>
          <w:szCs w:val="24"/>
        </w:rPr>
      </w:pPr>
    </w:p>
    <w:p w:rsidR="00E649C7" w:rsidRDefault="00E649C7" w:rsidP="0056434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E649C7" w:rsidRDefault="00E649C7" w:rsidP="0056434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E649C7" w:rsidRDefault="00E649C7" w:rsidP="0056434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564340" w:rsidRPr="00E649C7" w:rsidRDefault="00564340" w:rsidP="0056434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E649C7">
        <w:rPr>
          <w:b/>
          <w:sz w:val="28"/>
          <w:szCs w:val="28"/>
          <w:u w:val="single"/>
        </w:rPr>
        <w:lastRenderedPageBreak/>
        <w:t>Содержание  учебного материала 5 класс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  <w:rPr>
          <w:b/>
        </w:rPr>
      </w:pPr>
      <w:r w:rsidRPr="003A4480">
        <w:rPr>
          <w:b/>
        </w:rPr>
        <w:t>Введение – 6 часов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</w:pPr>
      <w:r w:rsidRPr="003A4480">
        <w:rPr>
          <w:b/>
        </w:rPr>
        <w:t xml:space="preserve">- </w:t>
      </w:r>
      <w:r w:rsidRPr="003A4480">
        <w:t>Предмет "Домоводство", его связь с другими предметами школьной программы.  Назначение домоводства для правильной организации жизни родс</w:t>
      </w:r>
      <w:r w:rsidRPr="003A4480">
        <w:t>т</w:t>
      </w:r>
      <w:r w:rsidRPr="003A4480">
        <w:t>венных и близких людей – 2 часа;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</w:pPr>
      <w:r w:rsidRPr="003A4480">
        <w:t>- Понятие о доме, семье, семейных обязанностях (на примере русских народных сказок, пословиц, поговорок, загадок). Семейные традиции русского н</w:t>
      </w:r>
      <w:r w:rsidRPr="003A4480">
        <w:t>а</w:t>
      </w:r>
      <w:r w:rsidRPr="003A4480">
        <w:t>родного (с использованием предметов народного творчества, иллюстраций русских художников)  - 2 часа.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</w:pPr>
      <w:r w:rsidRPr="003A4480">
        <w:t xml:space="preserve">-  Семья, члены семьи. </w:t>
      </w:r>
      <w:proofErr w:type="gramStart"/>
      <w:r w:rsidRPr="003A4480">
        <w:t>Ролевые обязанности в семье (дедушка, бабушка, отец, мать, дети) Уклад семьи в прошлом (в деревне, в городе).</w:t>
      </w:r>
      <w:proofErr w:type="gramEnd"/>
      <w:r w:rsidRPr="003A4480">
        <w:t xml:space="preserve"> Современная с</w:t>
      </w:r>
      <w:r w:rsidRPr="003A4480">
        <w:t>е</w:t>
      </w:r>
      <w:r w:rsidRPr="003A4480">
        <w:t>мья, влияние технического прогресса на изменение функциональных обязанностей старших членов семьи  - 2 часа.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</w:pP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  <w:rPr>
          <w:b/>
        </w:rPr>
      </w:pPr>
      <w:r w:rsidRPr="003A4480">
        <w:rPr>
          <w:b/>
          <w:bCs/>
        </w:rPr>
        <w:t xml:space="preserve">Жилище  </w:t>
      </w:r>
      <w:r w:rsidRPr="003A4480">
        <w:rPr>
          <w:b/>
        </w:rPr>
        <w:t xml:space="preserve">–  </w:t>
      </w:r>
      <w:r>
        <w:rPr>
          <w:b/>
        </w:rPr>
        <w:t xml:space="preserve">10 </w:t>
      </w:r>
      <w:r w:rsidRPr="003A4480">
        <w:rPr>
          <w:b/>
        </w:rPr>
        <w:t>часов</w:t>
      </w:r>
    </w:p>
    <w:p w:rsidR="00564340" w:rsidRPr="003A4480" w:rsidRDefault="00564340" w:rsidP="00564340">
      <w:r w:rsidRPr="003A4480">
        <w:rPr>
          <w:b/>
          <w:bCs/>
        </w:rPr>
        <w:t xml:space="preserve">- </w:t>
      </w:r>
      <w:r w:rsidRPr="003A4480">
        <w:t>Городское и сельское жилище: типы городских и сельских домов. Размещение семьи в типовых городских квартирах, в отдельном доме - 2 часа.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3A4480">
        <w:t xml:space="preserve">- Коммунальные удобства, их назначение: водоснабжение, электроснабжение, </w:t>
      </w:r>
      <w:proofErr w:type="spellStart"/>
      <w:r w:rsidRPr="003A4480">
        <w:t>газообеспечение</w:t>
      </w:r>
      <w:proofErr w:type="spellEnd"/>
      <w:r w:rsidRPr="003A4480">
        <w:t>, канализация, мусоропровод, радиотрансляция, телефон</w:t>
      </w:r>
      <w:r w:rsidRPr="003A4480">
        <w:t>и</w:t>
      </w:r>
      <w:r w:rsidRPr="003A4480">
        <w:t>зация, сигнализация, лифт.</w:t>
      </w:r>
      <w:proofErr w:type="gramEnd"/>
      <w:r w:rsidRPr="003A4480">
        <w:t xml:space="preserve"> Правила пользования лифтом – 2 часа. 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  <w:jc w:val="both"/>
      </w:pPr>
      <w:r w:rsidRPr="003A4480">
        <w:t>- Правила пользования почтовым ящиком, домофоном, кодовым замком. Правила гигиены на лестницах, лестничных площадках. Правила пользования мусоропроводом- 2 часа.</w:t>
      </w:r>
    </w:p>
    <w:p w:rsidR="00564340" w:rsidRDefault="00564340" w:rsidP="00564340">
      <w:pPr>
        <w:shd w:val="clear" w:color="auto" w:fill="FFFFFF"/>
        <w:autoSpaceDE w:val="0"/>
        <w:autoSpaceDN w:val="0"/>
        <w:adjustRightInd w:val="0"/>
      </w:pPr>
      <w:r w:rsidRPr="003A4480">
        <w:t>- Пож</w:t>
      </w:r>
      <w:r>
        <w:t>ар в доме (причины, источники) – 2 часа.</w:t>
      </w:r>
    </w:p>
    <w:p w:rsidR="00564340" w:rsidRPr="003A4480" w:rsidRDefault="00564340" w:rsidP="00564340">
      <w:pPr>
        <w:shd w:val="clear" w:color="auto" w:fill="FFFFFF"/>
        <w:autoSpaceDE w:val="0"/>
        <w:autoSpaceDN w:val="0"/>
        <w:adjustRightInd w:val="0"/>
      </w:pPr>
      <w:r>
        <w:t xml:space="preserve">- </w:t>
      </w:r>
      <w:r w:rsidRPr="003A4480">
        <w:t>Правила пожарной безопасности дома, в школе  – 2 часа.</w:t>
      </w:r>
    </w:p>
    <w:p w:rsidR="00564340" w:rsidRPr="003A4480" w:rsidRDefault="00564340" w:rsidP="00564340">
      <w:pPr>
        <w:rPr>
          <w:b/>
        </w:rPr>
      </w:pPr>
      <w:r w:rsidRPr="003A4480">
        <w:rPr>
          <w:b/>
        </w:rPr>
        <w:t>Итоговые занятия – 2 часа</w:t>
      </w:r>
    </w:p>
    <w:p w:rsidR="00564340" w:rsidRPr="003A4480" w:rsidRDefault="00564340" w:rsidP="00564340">
      <w:pPr>
        <w:rPr>
          <w:b/>
        </w:rPr>
      </w:pPr>
    </w:p>
    <w:p w:rsidR="00564340" w:rsidRPr="003A4480" w:rsidRDefault="00564340" w:rsidP="00564340">
      <w:pPr>
        <w:rPr>
          <w:b/>
        </w:rPr>
      </w:pPr>
      <w:r w:rsidRPr="003A4480">
        <w:rPr>
          <w:b/>
        </w:rPr>
        <w:t>Уход за жилищем – 6 часов</w:t>
      </w:r>
    </w:p>
    <w:p w:rsidR="00564340" w:rsidRPr="003A4480" w:rsidRDefault="00564340" w:rsidP="00564340">
      <w:r w:rsidRPr="003A4480">
        <w:t>- Рассказ-описание "Наша квартира". Назначение жилых комнат. Убранство гостиной, спальни, других жилых помещений (правила планирования, ра</w:t>
      </w:r>
      <w:r w:rsidRPr="003A4480">
        <w:t>з</w:t>
      </w:r>
      <w:r w:rsidRPr="003A4480">
        <w:t>мещения вещей, мебели и др.) – 2 часа.</w:t>
      </w:r>
    </w:p>
    <w:p w:rsidR="00564340" w:rsidRPr="003A4480" w:rsidRDefault="00564340" w:rsidP="00564340">
      <w:pPr>
        <w:outlineLvl w:val="1"/>
      </w:pPr>
      <w:r w:rsidRPr="003A4480">
        <w:t>- Чем убирают квартиру: инвентарь, содержание, хранение. Моющие средства, их виды. Техника безопасного использования моющих и чистящих средств. Простые правила при ожоге, отравлении химическими препаратами (веществами) – 2 часа.</w:t>
      </w:r>
    </w:p>
    <w:p w:rsidR="00564340" w:rsidRPr="003A4480" w:rsidRDefault="00564340" w:rsidP="00564340">
      <w:r w:rsidRPr="003A4480">
        <w:t>- Правила повседневной уборки. Уход за стенами, полом, потолком. Практические работы по уходу за жилищем (класса) – 2 часа.</w:t>
      </w:r>
    </w:p>
    <w:p w:rsidR="00564340" w:rsidRPr="003A4480" w:rsidRDefault="00564340" w:rsidP="00564340"/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t xml:space="preserve">Помощники в доме - </w:t>
      </w:r>
      <w:r>
        <w:rPr>
          <w:b/>
          <w:bCs/>
        </w:rPr>
        <w:t>8</w:t>
      </w:r>
      <w:r w:rsidRPr="003A4480">
        <w:rPr>
          <w:b/>
          <w:bCs/>
        </w:rPr>
        <w:t> часов</w:t>
      </w:r>
    </w:p>
    <w:p w:rsidR="00564340" w:rsidRPr="003A4480" w:rsidRDefault="00564340" w:rsidP="00564340">
      <w:r w:rsidRPr="003A4480">
        <w:rPr>
          <w:b/>
          <w:bCs/>
        </w:rPr>
        <w:t xml:space="preserve">- </w:t>
      </w:r>
      <w:r w:rsidRPr="003A4480">
        <w:t>Помощники в доме: газовая и электрическая плита.  Практический урок «Правила работы с плитой, ее назначение в хозяйстве» – 2 часа.</w:t>
      </w:r>
    </w:p>
    <w:p w:rsidR="00564340" w:rsidRPr="003A4480" w:rsidRDefault="00564340" w:rsidP="00564340">
      <w:r w:rsidRPr="003A4480">
        <w:t xml:space="preserve">- </w:t>
      </w:r>
      <w:r w:rsidRPr="00187E5E">
        <w:t>Помощники в доме: холодильник, кондиционер,  газовая и электрическая плита.  Практический урок «Правила работы с холодильником, электропл</w:t>
      </w:r>
      <w:r w:rsidRPr="00187E5E">
        <w:t>и</w:t>
      </w:r>
      <w:r w:rsidRPr="00187E5E">
        <w:t>той. Их на</w:t>
      </w:r>
      <w:r>
        <w:t xml:space="preserve">значение в хозяйстве» </w:t>
      </w:r>
      <w:r w:rsidRPr="003A4480">
        <w:t xml:space="preserve">- </w:t>
      </w:r>
      <w:r>
        <w:t>4</w:t>
      </w:r>
      <w:r w:rsidRPr="003A4480">
        <w:t xml:space="preserve"> часа.</w:t>
      </w:r>
    </w:p>
    <w:p w:rsidR="00564340" w:rsidRPr="003A4480" w:rsidRDefault="00564340" w:rsidP="00564340">
      <w:r w:rsidRPr="003A4480">
        <w:rPr>
          <w:b/>
        </w:rPr>
        <w:t xml:space="preserve">- </w:t>
      </w:r>
      <w:r>
        <w:rPr>
          <w:b/>
        </w:rPr>
        <w:t xml:space="preserve">Закрепление, обобщение. </w:t>
      </w:r>
      <w:r w:rsidRPr="003A4480">
        <w:t>Экскурсия в магазин бытовой техники «Цифровой гипермаркет», «Корпорация центр» - 2 часа.</w:t>
      </w:r>
    </w:p>
    <w:p w:rsidR="00564340" w:rsidRPr="003A4480" w:rsidRDefault="00564340" w:rsidP="00564340"/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t>Мебель - 3 часа</w:t>
      </w:r>
    </w:p>
    <w:p w:rsidR="00564340" w:rsidRPr="003A4480" w:rsidRDefault="00564340" w:rsidP="00564340">
      <w:r w:rsidRPr="003A4480">
        <w:rPr>
          <w:b/>
          <w:bCs/>
        </w:rPr>
        <w:t xml:space="preserve">- </w:t>
      </w:r>
      <w:r w:rsidRPr="003A4480">
        <w:rPr>
          <w:bCs/>
        </w:rPr>
        <w:t>П</w:t>
      </w:r>
      <w:r w:rsidRPr="003A4480">
        <w:t>овторение: предметы мебели, назначение предметов мебели. Мягкая мебель. Ее назначение. Уход за мягкой мебелью. Экскурсия в мебельный магазин – 2 часа.</w:t>
      </w:r>
    </w:p>
    <w:p w:rsidR="00564340" w:rsidRDefault="00564340" w:rsidP="00564340">
      <w:pPr>
        <w:rPr>
          <w:b/>
        </w:rPr>
      </w:pPr>
      <w:r w:rsidRPr="003A4480">
        <w:t>- Виды мебели (кухонная, спальная, кабинетная и др.). Правила ухода за мебелью. Виды и средства для ухода за мебелью.  Ковровые изделия. Практич</w:t>
      </w:r>
      <w:r w:rsidRPr="003A4480">
        <w:t>е</w:t>
      </w:r>
      <w:r w:rsidRPr="003A4480">
        <w:t>ская работа с использованием пылесоса, чистящих средств: чистка ковров, мягкой мебели  – 1 час.</w:t>
      </w:r>
      <w:r w:rsidRPr="003A4480">
        <w:br/>
      </w:r>
    </w:p>
    <w:p w:rsidR="00564340" w:rsidRPr="00227CC1" w:rsidRDefault="00564340" w:rsidP="00564340">
      <w:r w:rsidRPr="003A4480">
        <w:rPr>
          <w:b/>
        </w:rPr>
        <w:t>Обобщение. Повторение – 1 час</w:t>
      </w:r>
    </w:p>
    <w:p w:rsidR="00564340" w:rsidRPr="003A4480" w:rsidRDefault="00564340" w:rsidP="00564340"/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lastRenderedPageBreak/>
        <w:t>Окна, стекла, зеркала в доме – 4 часа</w:t>
      </w:r>
    </w:p>
    <w:p w:rsidR="00564340" w:rsidRPr="003A4480" w:rsidRDefault="00564340" w:rsidP="00564340">
      <w:r w:rsidRPr="003A4480">
        <w:t>- «Пусть зеркало расскажет...» История стекла и зеркала</w:t>
      </w:r>
      <w:proofErr w:type="gramStart"/>
      <w:r w:rsidRPr="003A4480">
        <w:t>.и</w:t>
      </w:r>
      <w:proofErr w:type="gramEnd"/>
      <w:r w:rsidRPr="003A4480">
        <w:t>х назначение, уход. Светильники в доме. Средства для чистки стёкол и зеркал – 2 часа.</w:t>
      </w:r>
    </w:p>
    <w:p w:rsidR="00564340" w:rsidRPr="003A4480" w:rsidRDefault="00564340" w:rsidP="00564340">
      <w:pPr>
        <w:rPr>
          <w:b/>
          <w:bCs/>
        </w:rPr>
      </w:pPr>
      <w:r w:rsidRPr="003A4480">
        <w:t>- Практическая работа по мытью стёкол, зеркал, светильников. Правила безопасности – 2 часа.</w:t>
      </w:r>
    </w:p>
    <w:p w:rsidR="00564340" w:rsidRPr="003A4480" w:rsidRDefault="00564340" w:rsidP="00564340"/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t>Насекомые и грызуны в доме —  источники опасных заболеваний – 4 часа</w:t>
      </w:r>
    </w:p>
    <w:p w:rsidR="00564340" w:rsidRPr="003A4480" w:rsidRDefault="00564340" w:rsidP="00564340">
      <w:r w:rsidRPr="003A4480">
        <w:t>- Мыши, крысы; внешний вид, образ жизни. Профилактика и борьба с грызунами в доме.  Тараканы, домашние муравьи. Профилактика, средства для и</w:t>
      </w:r>
      <w:r w:rsidRPr="003A4480">
        <w:t>з</w:t>
      </w:r>
      <w:r w:rsidRPr="003A4480">
        <w:t>бавления  - 2 часа.</w:t>
      </w:r>
    </w:p>
    <w:p w:rsidR="00564340" w:rsidRPr="003A4480" w:rsidRDefault="00564340" w:rsidP="00564340">
      <w:r w:rsidRPr="003A4480">
        <w:t>- Кровососущие насекомые: клопы, вши, комары. Кто съел шубу, шапки, свитера? (Моль.).  Химические средства борьбы с насекомыми и грызунами. Распознавание этих средств на этикетках упаковок. Правила безопасного обращения с ядохимикатами, аэрозолями, препаратами профилактических средств. Предупреждение отравлений ядохимикатами. Медицинская помощь при отравлениях – 2 часа.</w:t>
      </w:r>
    </w:p>
    <w:p w:rsidR="00564340" w:rsidRPr="003A4480" w:rsidRDefault="00564340" w:rsidP="00564340">
      <w:pPr>
        <w:pStyle w:val="10"/>
        <w:keepNext/>
        <w:keepLines/>
        <w:shd w:val="clear" w:color="auto" w:fill="auto"/>
        <w:spacing w:after="0" w:line="240" w:lineRule="auto"/>
        <w:ind w:left="860" w:right="-58"/>
        <w:rPr>
          <w:b/>
          <w:sz w:val="24"/>
          <w:szCs w:val="24"/>
        </w:rPr>
      </w:pPr>
    </w:p>
    <w:p w:rsidR="00564340" w:rsidRPr="003A4480" w:rsidRDefault="00564340" w:rsidP="00564340">
      <w:pPr>
        <w:rPr>
          <w:b/>
          <w:bCs/>
        </w:rPr>
      </w:pPr>
      <w:r w:rsidRPr="003A4480">
        <w:t>  </w:t>
      </w:r>
      <w:r w:rsidRPr="003A4480">
        <w:rPr>
          <w:b/>
          <w:bCs/>
        </w:rPr>
        <w:t>Животные в городской квартире - 4 часа</w:t>
      </w:r>
    </w:p>
    <w:p w:rsidR="00564340" w:rsidRPr="003A4480" w:rsidRDefault="00564340" w:rsidP="00564340">
      <w:r w:rsidRPr="003A4480">
        <w:t> - Для чего человеку нужны животные в доме. Рассказы о собаке. Виды собак (сторожевые, декоративные, служебные). Здоровье собаки. Уход за собакой в доме. История кошки. Виды кошек. Чем болеют кошки. Уход за кошкой в доме – 2 часа.</w:t>
      </w:r>
    </w:p>
    <w:p w:rsidR="00564340" w:rsidRPr="003A4480" w:rsidRDefault="00564340" w:rsidP="00564340">
      <w:r w:rsidRPr="003A4480">
        <w:t>- Декоративные птицы, их виды, содержание и уход. Аквариум, террариум. Профилактика здоровья людей, содержащих домашних животных – 2 часа.</w:t>
      </w:r>
    </w:p>
    <w:p w:rsidR="00564340" w:rsidRDefault="00564340" w:rsidP="00564340">
      <w:pPr>
        <w:rPr>
          <w:b/>
          <w:bCs/>
        </w:rPr>
      </w:pPr>
    </w:p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t>Домашние животные - 4 часа</w:t>
      </w:r>
    </w:p>
    <w:p w:rsidR="00564340" w:rsidRPr="003A4480" w:rsidRDefault="00564340" w:rsidP="00564340">
      <w:r w:rsidRPr="003A4480">
        <w:t xml:space="preserve">- Как человек приручил диких животных. </w:t>
      </w:r>
      <w:proofErr w:type="gramStart"/>
      <w:r w:rsidRPr="003A4480">
        <w:t>Домашние животные и птицы в деревне (лошадь, свинья, овца, корова, куры, гуси, утки и др.).</w:t>
      </w:r>
      <w:proofErr w:type="gramEnd"/>
      <w:r w:rsidRPr="003A4480">
        <w:t xml:space="preserve"> Образ жизни лошади и коровы, питание, уход (свиньи, овцы и др.) – 2 часа.</w:t>
      </w:r>
    </w:p>
    <w:p w:rsidR="00564340" w:rsidRPr="003A4480" w:rsidRDefault="00564340" w:rsidP="00564340">
      <w:r w:rsidRPr="003A4480">
        <w:t xml:space="preserve">-  Домашние птицы, кормление, уход. Чем болеют животные. Кто лечит животных. Как </w:t>
      </w:r>
      <w:proofErr w:type="spellStart"/>
      <w:r w:rsidRPr="003A4480">
        <w:t>предостеречься</w:t>
      </w:r>
      <w:proofErr w:type="spellEnd"/>
      <w:r w:rsidRPr="003A4480">
        <w:t xml:space="preserve"> от отравлений и болезней при приеме молочных, мясных и других продуктов – 2 часа.</w:t>
      </w:r>
    </w:p>
    <w:p w:rsidR="00564340" w:rsidRDefault="00564340" w:rsidP="00564340">
      <w:pPr>
        <w:rPr>
          <w:b/>
          <w:bCs/>
        </w:rPr>
      </w:pPr>
    </w:p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t>Одежда - 6 часов</w:t>
      </w:r>
    </w:p>
    <w:p w:rsidR="00564340" w:rsidRPr="003A4480" w:rsidRDefault="00564340" w:rsidP="00564340">
      <w:r w:rsidRPr="003A4480">
        <w:t xml:space="preserve">- Повторение знаний о видах одежды, их назначении. Профессии людей, создающих одежду. Приобретение и хранение одежды (правила, способы). Виды сезонной одежды: </w:t>
      </w:r>
      <w:proofErr w:type="gramStart"/>
      <w:r w:rsidRPr="003A4480">
        <w:t>летняя</w:t>
      </w:r>
      <w:proofErr w:type="gramEnd"/>
      <w:r w:rsidRPr="003A4480">
        <w:t>, зимняя, демисезонная.  – 2 часа.</w:t>
      </w:r>
      <w:r w:rsidRPr="003A4480">
        <w:br/>
        <w:t>-  Одежда по назначению: деловая, праздничная, спортивная, домашняя, для сна, рабочая.  Уход за одеждой: стирка, чистка, починка (практические зан</w:t>
      </w:r>
      <w:r w:rsidRPr="003A4480">
        <w:t>я</w:t>
      </w:r>
      <w:r w:rsidRPr="003A4480">
        <w:t>тия) – 2 часа.</w:t>
      </w:r>
      <w:r w:rsidRPr="003A4480">
        <w:br/>
        <w:t xml:space="preserve"> - </w:t>
      </w:r>
      <w:r w:rsidRPr="003A4480">
        <w:rPr>
          <w:b/>
        </w:rPr>
        <w:t>Закрепление, обобщение.</w:t>
      </w:r>
      <w:r w:rsidRPr="003A4480">
        <w:t xml:space="preserve"> Экскурсия в магазин «Одежда» – 2 часа.     </w:t>
      </w:r>
      <w:r w:rsidRPr="003A4480">
        <w:br/>
        <w:t>  </w:t>
      </w:r>
    </w:p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t xml:space="preserve">Обувь - </w:t>
      </w:r>
      <w:r>
        <w:rPr>
          <w:b/>
          <w:bCs/>
        </w:rPr>
        <w:t>4 часа.</w:t>
      </w:r>
    </w:p>
    <w:p w:rsidR="00564340" w:rsidRPr="003A4480" w:rsidRDefault="00564340" w:rsidP="00564340">
      <w:r w:rsidRPr="003A4480">
        <w:t>- Экскурсия в обувной</w:t>
      </w:r>
      <w:r>
        <w:t xml:space="preserve"> магазин. </w:t>
      </w:r>
      <w:r w:rsidRPr="003A4480">
        <w:t>Виды обуви, их назначение. Приобретение и хранение обуви (правила, способы). Сезонная обувь: летняя, зимняя, дем</w:t>
      </w:r>
      <w:r w:rsidRPr="003A4480">
        <w:t>и</w:t>
      </w:r>
      <w:r w:rsidRPr="003A4480">
        <w:t xml:space="preserve">сезонная – 2 часа. </w:t>
      </w:r>
      <w:r w:rsidRPr="003A4480">
        <w:br/>
        <w:t>- Обувь по назначению: спортивная, домашняя, выходная, рабочая. Уход за обувью. Починка обуви (экскурсия в мастерскую). Профессии людей, со</w:t>
      </w:r>
      <w:r w:rsidRPr="003A4480">
        <w:t>з</w:t>
      </w:r>
      <w:r w:rsidRPr="003A4480">
        <w:t>дающих обувь – 2 часа.</w:t>
      </w:r>
    </w:p>
    <w:p w:rsidR="009B672B" w:rsidRDefault="009B672B" w:rsidP="00564340">
      <w:pPr>
        <w:rPr>
          <w:b/>
          <w:bCs/>
        </w:rPr>
      </w:pPr>
    </w:p>
    <w:p w:rsidR="00564340" w:rsidRPr="003A4480" w:rsidRDefault="00564340" w:rsidP="00564340">
      <w:pPr>
        <w:rPr>
          <w:b/>
          <w:bCs/>
        </w:rPr>
      </w:pPr>
      <w:r w:rsidRPr="003A4480">
        <w:rPr>
          <w:b/>
          <w:bCs/>
        </w:rPr>
        <w:t>Белье - 6 часов</w:t>
      </w:r>
      <w:r>
        <w:rPr>
          <w:b/>
          <w:bCs/>
        </w:rPr>
        <w:t>.</w:t>
      </w:r>
    </w:p>
    <w:p w:rsidR="00564340" w:rsidRPr="003A4480" w:rsidRDefault="00564340" w:rsidP="00564340">
      <w:r w:rsidRPr="003A4480">
        <w:t>- Белье, его виды и назначение: постельное, кухонное, нательное. Ткани для белья. Гигиенические и эстетические требования к выбору белья. Стирка б</w:t>
      </w:r>
      <w:r w:rsidRPr="003A4480">
        <w:t>е</w:t>
      </w:r>
      <w:r w:rsidRPr="003A4480">
        <w:t>лья: ручная, машинная – 2 часа.</w:t>
      </w:r>
    </w:p>
    <w:p w:rsidR="00564340" w:rsidRPr="003A4480" w:rsidRDefault="00564340" w:rsidP="00564340">
      <w:pPr>
        <w:jc w:val="both"/>
      </w:pPr>
      <w:r w:rsidRPr="003A4480">
        <w:t xml:space="preserve">- Моющие средства для разных видов белья. Кипячение, правила безопасности. Правила сушения белья </w:t>
      </w:r>
      <w:proofErr w:type="gramStart"/>
      <w:r w:rsidRPr="003A4480">
        <w:t>из</w:t>
      </w:r>
      <w:proofErr w:type="gramEnd"/>
      <w:r w:rsidRPr="003A4480">
        <w:t xml:space="preserve"> льна, шерсти, шелка – 2 часа. </w:t>
      </w:r>
    </w:p>
    <w:p w:rsidR="00564340" w:rsidRPr="003A4480" w:rsidRDefault="00564340" w:rsidP="00564340">
      <w:r w:rsidRPr="003A4480">
        <w:t>- Глажение, правила работы с утюгом, техника безопасности. Правила хранения белья в шкафах, комодах, корзинах. Ремонт белья – 2 часа.</w:t>
      </w:r>
      <w:r w:rsidRPr="003A4480">
        <w:br/>
      </w:r>
      <w:r w:rsidRPr="003A4480">
        <w:rPr>
          <w:b/>
        </w:rPr>
        <w:t>Обобщение, повторение.</w:t>
      </w:r>
      <w:r w:rsidRPr="003A4480">
        <w:t xml:space="preserve"> Итоговая проверочная работа – 2 часа.          </w:t>
      </w:r>
    </w:p>
    <w:p w:rsidR="00564340" w:rsidRPr="003A4480" w:rsidRDefault="00564340" w:rsidP="00564340">
      <w:pPr>
        <w:pStyle w:val="10"/>
        <w:keepNext/>
        <w:keepLines/>
        <w:shd w:val="clear" w:color="auto" w:fill="auto"/>
        <w:spacing w:after="0" w:line="240" w:lineRule="auto"/>
        <w:ind w:left="860" w:right="-58"/>
        <w:rPr>
          <w:rStyle w:val="1115pt"/>
          <w:b/>
          <w:sz w:val="24"/>
          <w:szCs w:val="24"/>
        </w:rPr>
      </w:pPr>
      <w:r w:rsidRPr="003A4480">
        <w:rPr>
          <w:b/>
          <w:sz w:val="24"/>
          <w:szCs w:val="24"/>
          <w:u w:val="single"/>
        </w:rPr>
        <w:lastRenderedPageBreak/>
        <w:t xml:space="preserve">Основные требования к умениям и знаниям учащихся  (ожидаемый результат): </w:t>
      </w:r>
      <w:r w:rsidRPr="003A4480">
        <w:rPr>
          <w:rStyle w:val="1115pt"/>
          <w:b/>
          <w:sz w:val="24"/>
          <w:szCs w:val="24"/>
          <w:u w:val="single"/>
        </w:rPr>
        <w:t>Учащиеся  должны иметь представление: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4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городском и сельском жилище;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4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коммунальных удобствах;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4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планировке жилища и функциональном назначении жилых помещений;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4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режиме и гигиене питания;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4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об оборудовании и санитарно-гигиенических требованиях по организации питания семьи и приготовлению пищи;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4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правилах составления меню;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9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способах обработки основных продуктов питания;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4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полуфабрикатах и умении ими пользоваться;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9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способах использования, а также сохранения продуктов с помощью сушки, замораживания, консервирования;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9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функциональном назначении передней, гостиной, спальни, о гигиенических требованиях к сохранности жилища;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9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видах одежды, обуви;</w:t>
      </w:r>
    </w:p>
    <w:p w:rsidR="00564340" w:rsidRPr="003A4480" w:rsidRDefault="00564340" w:rsidP="00564340">
      <w:pPr>
        <w:pStyle w:val="11"/>
        <w:numPr>
          <w:ilvl w:val="0"/>
          <w:numId w:val="2"/>
        </w:numPr>
        <w:shd w:val="clear" w:color="auto" w:fill="auto"/>
        <w:tabs>
          <w:tab w:val="left" w:pos="439"/>
        </w:tabs>
        <w:spacing w:before="0" w:line="240" w:lineRule="auto"/>
        <w:ind w:left="860" w:hanging="560"/>
        <w:rPr>
          <w:sz w:val="24"/>
          <w:szCs w:val="24"/>
        </w:rPr>
      </w:pPr>
      <w:r w:rsidRPr="003A4480">
        <w:rPr>
          <w:sz w:val="24"/>
          <w:szCs w:val="24"/>
        </w:rPr>
        <w:t>о гигиенических правилах содержания одежды, белья, обуви.</w:t>
      </w:r>
    </w:p>
    <w:p w:rsidR="00564340" w:rsidRPr="003A4480" w:rsidRDefault="00564340" w:rsidP="00564340"/>
    <w:tbl>
      <w:tblPr>
        <w:tblW w:w="15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953"/>
        <w:gridCol w:w="7938"/>
      </w:tblGrid>
      <w:tr w:rsidR="00564340" w:rsidRPr="003A4480" w:rsidTr="00564340">
        <w:trPr>
          <w:trHeight w:val="307"/>
          <w:jc w:val="center"/>
        </w:trPr>
        <w:tc>
          <w:tcPr>
            <w:tcW w:w="7953" w:type="dxa"/>
            <w:shd w:val="clear" w:color="auto" w:fill="FFFFFF"/>
          </w:tcPr>
          <w:p w:rsidR="00564340" w:rsidRPr="003A4480" w:rsidRDefault="00564340" w:rsidP="00564340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78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Учащиеся 1 уровня должны знать</w:t>
            </w:r>
          </w:p>
        </w:tc>
        <w:tc>
          <w:tcPr>
            <w:tcW w:w="7938" w:type="dxa"/>
            <w:shd w:val="clear" w:color="auto" w:fill="FFFFFF"/>
          </w:tcPr>
          <w:p w:rsidR="00564340" w:rsidRPr="003A4480" w:rsidRDefault="00564340" w:rsidP="00564340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32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Учащиеся 1 уровня должны уметь</w:t>
            </w:r>
          </w:p>
        </w:tc>
      </w:tr>
      <w:tr w:rsidR="00564340" w:rsidRPr="003A4480" w:rsidTr="00564340">
        <w:trPr>
          <w:trHeight w:val="3741"/>
          <w:jc w:val="center"/>
        </w:trPr>
        <w:tc>
          <w:tcPr>
            <w:tcW w:w="7953" w:type="dxa"/>
            <w:shd w:val="clear" w:color="auto" w:fill="FFFFFF"/>
          </w:tcPr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состав своей семьи, имена, отчества, фамилии родителей, близких родс</w:t>
            </w:r>
            <w:r w:rsidRPr="003A4480">
              <w:rPr>
                <w:sz w:val="24"/>
                <w:szCs w:val="24"/>
              </w:rPr>
              <w:t>т</w:t>
            </w:r>
            <w:r w:rsidRPr="003A4480">
              <w:rPr>
                <w:sz w:val="24"/>
                <w:szCs w:val="24"/>
              </w:rPr>
              <w:t>венников;</w:t>
            </w:r>
            <w:r w:rsidRPr="003A4480">
              <w:rPr>
                <w:sz w:val="24"/>
                <w:szCs w:val="24"/>
              </w:rPr>
              <w:br/>
              <w:t>-  места работы родителей;</w:t>
            </w:r>
            <w:r w:rsidRPr="003A4480">
              <w:rPr>
                <w:sz w:val="24"/>
                <w:szCs w:val="24"/>
              </w:rPr>
              <w:br/>
              <w:t>-  домашний адрес, основные названия помещений в жилом доме, в горо</w:t>
            </w:r>
            <w:r w:rsidRPr="003A4480">
              <w:rPr>
                <w:sz w:val="24"/>
                <w:szCs w:val="24"/>
              </w:rPr>
              <w:t>д</w:t>
            </w:r>
            <w:r w:rsidRPr="003A4480">
              <w:rPr>
                <w:sz w:val="24"/>
                <w:szCs w:val="24"/>
              </w:rPr>
              <w:t>ской квартире;</w:t>
            </w:r>
            <w:r w:rsidRPr="003A4480">
              <w:rPr>
                <w:sz w:val="24"/>
                <w:szCs w:val="24"/>
              </w:rPr>
              <w:br/>
              <w:t>-  назначение коммунальных удобств;</w:t>
            </w:r>
            <w:r w:rsidRPr="003A4480">
              <w:rPr>
                <w:sz w:val="24"/>
                <w:szCs w:val="24"/>
              </w:rPr>
              <w:br/>
              <w:t>-  правила общежития;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правила и последовательность проведения сухой и влажной уборки;</w:t>
            </w:r>
            <w:r w:rsidRPr="003A4480">
              <w:rPr>
                <w:sz w:val="24"/>
                <w:szCs w:val="24"/>
              </w:rPr>
              <w:br/>
              <w:t>-  санитарно-гигиенические требования и правила безопасности при работе с бытовыми электроприборами</w:t>
            </w:r>
            <w:proofErr w:type="gramStart"/>
            <w:r w:rsidRPr="003A4480">
              <w:rPr>
                <w:sz w:val="24"/>
                <w:szCs w:val="24"/>
              </w:rPr>
              <w:t>;п</w:t>
            </w:r>
            <w:proofErr w:type="gramEnd"/>
            <w:r w:rsidRPr="003A4480">
              <w:rPr>
                <w:sz w:val="24"/>
                <w:szCs w:val="24"/>
              </w:rPr>
              <w:t>равила пользования пылесосом;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правила обращения со стеклянными и зеркальными предметами;</w:t>
            </w:r>
            <w:r w:rsidRPr="003A4480">
              <w:rPr>
                <w:sz w:val="24"/>
                <w:szCs w:val="24"/>
              </w:rPr>
              <w:br/>
              <w:t>-  различные химические препараты для чистки изделий из стекла;</w:t>
            </w:r>
            <w:r w:rsidRPr="003A4480">
              <w:rPr>
                <w:sz w:val="24"/>
                <w:szCs w:val="24"/>
              </w:rPr>
              <w:br/>
              <w:t>-  особенности бытовых насекомых, грызунов;</w:t>
            </w:r>
          </w:p>
          <w:p w:rsidR="00553347" w:rsidRDefault="00564340" w:rsidP="00553347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правила ухода за одеждой, обувью, бельем;</w:t>
            </w:r>
          </w:p>
          <w:p w:rsidR="00564340" w:rsidRPr="003A4480" w:rsidRDefault="00564340" w:rsidP="00553347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правила хранения и чистки кожано</w:t>
            </w:r>
            <w:r w:rsidR="00553347">
              <w:rPr>
                <w:sz w:val="24"/>
                <w:szCs w:val="24"/>
              </w:rPr>
              <w:t>й, валяной, текстильной и др.</w:t>
            </w:r>
            <w:r w:rsidRPr="003A4480">
              <w:rPr>
                <w:sz w:val="24"/>
                <w:szCs w:val="24"/>
              </w:rPr>
              <w:t xml:space="preserve"> обуви.</w:t>
            </w:r>
          </w:p>
        </w:tc>
        <w:tc>
          <w:tcPr>
            <w:tcW w:w="7938" w:type="dxa"/>
            <w:shd w:val="clear" w:color="auto" w:fill="FFFFFF"/>
          </w:tcPr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пользоваться мусоропроводом, лифтом, почтовым ящиком;</w:t>
            </w:r>
            <w:r w:rsidRPr="003A4480">
              <w:rPr>
                <w:sz w:val="24"/>
                <w:szCs w:val="24"/>
              </w:rPr>
              <w:br/>
              <w:t>-  вызывать службу помощи при пожаре;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производить сухую и влажную уборку помещений;</w:t>
            </w:r>
            <w:r w:rsidRPr="003A4480">
              <w:rPr>
                <w:sz w:val="24"/>
                <w:szCs w:val="24"/>
              </w:rPr>
              <w:br/>
              <w:t>-  чистить ковры, мягкую мебель, книжные полки, батареи;</w:t>
            </w:r>
            <w:r w:rsidRPr="003A4480">
              <w:rPr>
                <w:sz w:val="24"/>
                <w:szCs w:val="24"/>
              </w:rPr>
              <w:br/>
              <w:t>-  ухаживать за полом в зависимости от видов покрытия, используя без</w:t>
            </w:r>
            <w:r w:rsidRPr="003A4480">
              <w:rPr>
                <w:sz w:val="24"/>
                <w:szCs w:val="24"/>
              </w:rPr>
              <w:t>о</w:t>
            </w:r>
            <w:r w:rsidRPr="003A4480">
              <w:rPr>
                <w:sz w:val="24"/>
                <w:szCs w:val="24"/>
              </w:rPr>
              <w:t>пасные чистящие (моющие) средства;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утеплять окна к зиме;</w:t>
            </w:r>
            <w:r w:rsidRPr="003A4480">
              <w:rPr>
                <w:sz w:val="24"/>
                <w:szCs w:val="24"/>
              </w:rPr>
              <w:br/>
              <w:t>-  пользоваться химическими препаратами для очистки изделий из стекла;</w:t>
            </w:r>
            <w:r w:rsidRPr="003A4480">
              <w:rPr>
                <w:sz w:val="24"/>
                <w:szCs w:val="24"/>
              </w:rPr>
              <w:br/>
              <w:t>-  применять безопасные способы профилактики и борьбы с насекомыми и грызунами;</w:t>
            </w:r>
            <w:r w:rsidRPr="003A4480">
              <w:rPr>
                <w:sz w:val="24"/>
                <w:szCs w:val="24"/>
              </w:rPr>
              <w:br/>
              <w:t>-  ухаживать за домашними животными с учетом санитарно-гигиенических требований;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подбирать одежду и обувь по сезону;</w:t>
            </w:r>
            <w:r w:rsidRPr="003A4480">
              <w:rPr>
                <w:sz w:val="24"/>
                <w:szCs w:val="24"/>
              </w:rPr>
              <w:br/>
              <w:t>-  чистить верхнее и легкое платье.</w:t>
            </w:r>
            <w:r w:rsidRPr="003A4480">
              <w:rPr>
                <w:sz w:val="24"/>
                <w:szCs w:val="24"/>
              </w:rPr>
              <w:br/>
            </w:r>
          </w:p>
        </w:tc>
      </w:tr>
      <w:tr w:rsidR="00564340" w:rsidRPr="003A4480" w:rsidTr="00564340">
        <w:trPr>
          <w:trHeight w:val="307"/>
          <w:jc w:val="center"/>
        </w:trPr>
        <w:tc>
          <w:tcPr>
            <w:tcW w:w="7953" w:type="dxa"/>
            <w:shd w:val="clear" w:color="auto" w:fill="FFFFFF"/>
          </w:tcPr>
          <w:p w:rsidR="00564340" w:rsidRPr="003A4480" w:rsidRDefault="00564340" w:rsidP="00564340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Учащиеся 2 уровня должны / могут/ знать</w:t>
            </w:r>
          </w:p>
        </w:tc>
        <w:tc>
          <w:tcPr>
            <w:tcW w:w="7938" w:type="dxa"/>
            <w:shd w:val="clear" w:color="auto" w:fill="FFFFFF"/>
          </w:tcPr>
          <w:p w:rsidR="00564340" w:rsidRPr="003A4480" w:rsidRDefault="00564340" w:rsidP="00564340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6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Учащиеся 2 уровня должны / могут/ уметь</w:t>
            </w:r>
          </w:p>
        </w:tc>
      </w:tr>
      <w:tr w:rsidR="00564340" w:rsidRPr="003A4480" w:rsidTr="00564340">
        <w:trPr>
          <w:trHeight w:val="2246"/>
          <w:jc w:val="center"/>
        </w:trPr>
        <w:tc>
          <w:tcPr>
            <w:tcW w:w="7953" w:type="dxa"/>
            <w:shd w:val="clear" w:color="auto" w:fill="FFFFFF"/>
          </w:tcPr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- состав своей семьи, имена, отчества, фамилии родителей;</w:t>
            </w:r>
            <w:r w:rsidRPr="003A4480">
              <w:rPr>
                <w:sz w:val="24"/>
                <w:szCs w:val="24"/>
              </w:rPr>
              <w:br/>
              <w:t>-  места работы родителей;</w:t>
            </w:r>
            <w:r w:rsidRPr="003A4480">
              <w:rPr>
                <w:sz w:val="24"/>
                <w:szCs w:val="24"/>
              </w:rPr>
              <w:br/>
              <w:t>-  домашний адрес;</w:t>
            </w:r>
            <w:r w:rsidRPr="003A4480">
              <w:rPr>
                <w:sz w:val="24"/>
                <w:szCs w:val="24"/>
              </w:rPr>
              <w:br/>
              <w:t>-  правила общежития;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-  правила и последовательность проведения сухой и влажной уборки;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spacing w:before="0" w:line="240" w:lineRule="auto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-  безопасные правила обращения со стеклом;</w:t>
            </w:r>
            <w:r w:rsidRPr="003A4480">
              <w:rPr>
                <w:sz w:val="24"/>
                <w:szCs w:val="24"/>
              </w:rPr>
              <w:br/>
              <w:t>-  о вреде бытовых насекомых и грызунов, о безопасных способах борьбы с ними;</w:t>
            </w:r>
          </w:p>
        </w:tc>
        <w:tc>
          <w:tcPr>
            <w:tcW w:w="7938" w:type="dxa"/>
            <w:shd w:val="clear" w:color="auto" w:fill="FFFFFF"/>
          </w:tcPr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пользоваться мусоропроводом, лифтом, почтовым ящиком;</w:t>
            </w:r>
            <w:r w:rsidRPr="003A4480">
              <w:rPr>
                <w:sz w:val="24"/>
                <w:szCs w:val="24"/>
              </w:rPr>
              <w:br/>
              <w:t>-  вызывать службы помощи при пожаре и несчастных случаях;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производить сухую и влажную уборку помещений;</w:t>
            </w:r>
            <w:r w:rsidRPr="003A4480">
              <w:rPr>
                <w:sz w:val="24"/>
                <w:szCs w:val="24"/>
              </w:rPr>
              <w:br/>
              <w:t>-  чистить ковры, мягкую мебель, книжные полки, батареи;</w:t>
            </w:r>
          </w:p>
          <w:p w:rsidR="00564340" w:rsidRPr="003A4480" w:rsidRDefault="00564340" w:rsidP="00564340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ухаживать за домашними животными с учетом санитарно-гигиенических требований;</w:t>
            </w:r>
            <w:r w:rsidRPr="003A4480">
              <w:rPr>
                <w:sz w:val="24"/>
                <w:szCs w:val="24"/>
              </w:rPr>
              <w:br/>
              <w:t>-  ухаживать за комнатными растениями;</w:t>
            </w:r>
          </w:p>
        </w:tc>
      </w:tr>
      <w:tr w:rsidR="00564340" w:rsidRPr="003A4480" w:rsidTr="00564340">
        <w:trPr>
          <w:trHeight w:val="246"/>
          <w:jc w:val="center"/>
        </w:trPr>
        <w:tc>
          <w:tcPr>
            <w:tcW w:w="15891" w:type="dxa"/>
            <w:gridSpan w:val="2"/>
            <w:shd w:val="clear" w:color="auto" w:fill="FFFFFF"/>
          </w:tcPr>
          <w:p w:rsidR="00564340" w:rsidRPr="009B672B" w:rsidRDefault="00564340" w:rsidP="009B672B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254"/>
              </w:tabs>
              <w:spacing w:before="0" w:line="240" w:lineRule="auto"/>
              <w:ind w:left="120"/>
              <w:jc w:val="center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 xml:space="preserve"> См. требования 1-го уровня с учетом индивидуальных возможностей учащихся</w:t>
            </w:r>
          </w:p>
        </w:tc>
      </w:tr>
    </w:tbl>
    <w:p w:rsidR="00564340" w:rsidRPr="009B672B" w:rsidRDefault="00F20ECB" w:rsidP="00564340">
      <w:pPr>
        <w:pStyle w:val="30"/>
        <w:shd w:val="clear" w:color="auto" w:fill="auto"/>
        <w:spacing w:line="240" w:lineRule="auto"/>
        <w:ind w:left="6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="00564340" w:rsidRPr="009B672B">
        <w:rPr>
          <w:b/>
          <w:sz w:val="28"/>
          <w:szCs w:val="28"/>
        </w:rPr>
        <w:t>Общие сведения по предмету</w:t>
      </w:r>
      <w:r>
        <w:rPr>
          <w:b/>
          <w:sz w:val="28"/>
          <w:szCs w:val="28"/>
        </w:rPr>
        <w:t>»</w:t>
      </w:r>
    </w:p>
    <w:p w:rsidR="00564340" w:rsidRPr="0060029C" w:rsidRDefault="00564340" w:rsidP="00564340">
      <w:pPr>
        <w:tabs>
          <w:tab w:val="left" w:pos="840"/>
        </w:tabs>
        <w:ind w:left="20"/>
        <w:rPr>
          <w:i/>
        </w:rPr>
      </w:pPr>
      <w:r w:rsidRPr="00586F49">
        <w:rPr>
          <w:rStyle w:val="5"/>
          <w:rFonts w:eastAsia="Arial Unicode MS"/>
          <w:sz w:val="24"/>
          <w:szCs w:val="24"/>
        </w:rPr>
        <w:t xml:space="preserve">Предмет: </w:t>
      </w:r>
      <w:r w:rsidRPr="0060029C">
        <w:rPr>
          <w:rStyle w:val="50"/>
          <w:rFonts w:eastAsia="Arial Unicode MS"/>
          <w:i/>
          <w:sz w:val="24"/>
          <w:szCs w:val="24"/>
        </w:rPr>
        <w:t>домоводство</w:t>
      </w:r>
    </w:p>
    <w:p w:rsidR="00564340" w:rsidRPr="00586F49" w:rsidRDefault="00C44589" w:rsidP="00564340">
      <w:pPr>
        <w:pStyle w:val="4"/>
        <w:shd w:val="clear" w:color="auto" w:fill="auto"/>
        <w:tabs>
          <w:tab w:val="left" w:pos="835"/>
        </w:tabs>
        <w:spacing w:line="240" w:lineRule="auto"/>
        <w:rPr>
          <w:b/>
          <w:i/>
          <w:sz w:val="24"/>
          <w:szCs w:val="24"/>
          <w:u w:val="single"/>
        </w:rPr>
      </w:pPr>
      <w:r w:rsidRPr="00586F49">
        <w:rPr>
          <w:b/>
          <w:sz w:val="24"/>
          <w:szCs w:val="24"/>
        </w:rPr>
        <w:t xml:space="preserve">Класс:  </w:t>
      </w:r>
      <w:r w:rsidR="00586F49" w:rsidRPr="0060029C">
        <w:rPr>
          <w:i/>
          <w:sz w:val="24"/>
          <w:szCs w:val="24"/>
          <w:u w:val="single"/>
        </w:rPr>
        <w:t>5</w:t>
      </w:r>
    </w:p>
    <w:p w:rsidR="0060029C" w:rsidRPr="009A7143" w:rsidRDefault="00564340" w:rsidP="0060029C">
      <w:pPr>
        <w:rPr>
          <w:i/>
          <w:u w:val="single"/>
        </w:rPr>
      </w:pPr>
      <w:r w:rsidRPr="00586F49">
        <w:rPr>
          <w:rStyle w:val="5"/>
          <w:rFonts w:eastAsia="Arial Unicode MS"/>
          <w:sz w:val="24"/>
          <w:szCs w:val="24"/>
        </w:rPr>
        <w:t>Программа обучения</w:t>
      </w:r>
      <w:proofErr w:type="gramStart"/>
      <w:r w:rsidRPr="00586F49">
        <w:rPr>
          <w:i/>
        </w:rPr>
        <w:t>:</w:t>
      </w:r>
      <w:r w:rsidR="0060029C" w:rsidRPr="009A7143">
        <w:rPr>
          <w:i/>
          <w:u w:val="single"/>
        </w:rPr>
        <w:t>С</w:t>
      </w:r>
      <w:proofErr w:type="gramEnd"/>
      <w:r w:rsidR="0060029C" w:rsidRPr="009A7143">
        <w:rPr>
          <w:i/>
          <w:u w:val="single"/>
        </w:rPr>
        <w:t xml:space="preserve">(К)ОУ </w:t>
      </w:r>
      <w:r w:rsidR="0060029C" w:rsidRPr="009A7143">
        <w:rPr>
          <w:i/>
          <w:u w:val="single"/>
          <w:lang w:val="en-US"/>
        </w:rPr>
        <w:t>VIII</w:t>
      </w:r>
      <w:r w:rsidR="0060029C" w:rsidRPr="009A7143">
        <w:rPr>
          <w:i/>
          <w:u w:val="single"/>
        </w:rPr>
        <w:t xml:space="preserve"> вида</w:t>
      </w:r>
    </w:p>
    <w:p w:rsidR="00564340" w:rsidRPr="00586F49" w:rsidRDefault="00564340" w:rsidP="0060029C">
      <w:pPr>
        <w:widowControl w:val="0"/>
        <w:jc w:val="both"/>
        <w:rPr>
          <w:u w:val="single"/>
        </w:rPr>
      </w:pPr>
      <w:r w:rsidRPr="00586F49">
        <w:rPr>
          <w:b/>
        </w:rPr>
        <w:t xml:space="preserve">Количество часов в неделю: </w:t>
      </w:r>
      <w:r w:rsidRPr="0060029C">
        <w:rPr>
          <w:rStyle w:val="a6"/>
          <w:b w:val="0"/>
          <w:sz w:val="24"/>
          <w:szCs w:val="24"/>
          <w:u w:val="single"/>
        </w:rPr>
        <w:t>2</w:t>
      </w:r>
    </w:p>
    <w:p w:rsidR="00564340" w:rsidRPr="003A4480" w:rsidRDefault="00564340" w:rsidP="00564340">
      <w:pPr>
        <w:pStyle w:val="4"/>
        <w:shd w:val="clear" w:color="auto" w:fill="auto"/>
        <w:tabs>
          <w:tab w:val="left" w:pos="840"/>
          <w:tab w:val="left" w:pos="5256"/>
          <w:tab w:val="left" w:leader="underscore" w:pos="5688"/>
          <w:tab w:val="left" w:pos="6518"/>
          <w:tab w:val="left" w:leader="underscore" w:pos="6994"/>
          <w:tab w:val="left" w:pos="8030"/>
          <w:tab w:val="left" w:leader="underscore" w:pos="8549"/>
          <w:tab w:val="left" w:leader="underscore" w:pos="15226"/>
        </w:tabs>
        <w:spacing w:line="240" w:lineRule="auto"/>
        <w:ind w:left="480"/>
        <w:rPr>
          <w:sz w:val="24"/>
          <w:szCs w:val="24"/>
        </w:rPr>
      </w:pPr>
    </w:p>
    <w:p w:rsidR="00564340" w:rsidRPr="00227CC1" w:rsidRDefault="00564340" w:rsidP="00564340">
      <w:pPr>
        <w:pStyle w:val="4"/>
        <w:shd w:val="clear" w:color="auto" w:fill="auto"/>
        <w:tabs>
          <w:tab w:val="left" w:pos="840"/>
          <w:tab w:val="left" w:pos="5256"/>
          <w:tab w:val="left" w:leader="underscore" w:pos="5688"/>
          <w:tab w:val="left" w:pos="6518"/>
          <w:tab w:val="left" w:leader="underscore" w:pos="6994"/>
          <w:tab w:val="left" w:pos="8030"/>
          <w:tab w:val="left" w:leader="underscore" w:pos="8549"/>
          <w:tab w:val="left" w:leader="underscore" w:pos="15226"/>
        </w:tabs>
        <w:spacing w:line="240" w:lineRule="auto"/>
        <w:ind w:left="480"/>
        <w:rPr>
          <w:b/>
          <w:sz w:val="24"/>
          <w:szCs w:val="24"/>
        </w:rPr>
      </w:pPr>
      <w:r w:rsidRPr="003A4480">
        <w:rPr>
          <w:b/>
          <w:sz w:val="24"/>
          <w:szCs w:val="24"/>
        </w:rPr>
        <w:t>Сведения по часам:</w:t>
      </w:r>
    </w:p>
    <w:tbl>
      <w:tblPr>
        <w:tblW w:w="13183" w:type="dxa"/>
        <w:tblInd w:w="12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79"/>
        <w:gridCol w:w="2495"/>
        <w:gridCol w:w="1905"/>
        <w:gridCol w:w="2693"/>
        <w:gridCol w:w="2046"/>
        <w:gridCol w:w="2065"/>
      </w:tblGrid>
      <w:tr w:rsidR="00564340" w:rsidRPr="003A4480" w:rsidTr="00564340">
        <w:tc>
          <w:tcPr>
            <w:tcW w:w="1979" w:type="dxa"/>
            <w:vMerge w:val="restart"/>
          </w:tcPr>
          <w:p w:rsidR="00564340" w:rsidRPr="003A4480" w:rsidRDefault="00564340" w:rsidP="00564340">
            <w:pPr>
              <w:pStyle w:val="4"/>
              <w:shd w:val="clear" w:color="auto" w:fill="auto"/>
              <w:spacing w:line="240" w:lineRule="auto"/>
              <w:ind w:left="54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Период</w:t>
            </w:r>
          </w:p>
        </w:tc>
        <w:tc>
          <w:tcPr>
            <w:tcW w:w="2495" w:type="dxa"/>
            <w:vMerge w:val="restart"/>
          </w:tcPr>
          <w:p w:rsidR="00564340" w:rsidRPr="003A4480" w:rsidRDefault="00564340" w:rsidP="00564340">
            <w:pPr>
              <w:pStyle w:val="4"/>
              <w:shd w:val="clear" w:color="auto" w:fill="auto"/>
              <w:spacing w:line="240" w:lineRule="auto"/>
              <w:ind w:left="34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Количество</w:t>
            </w:r>
          </w:p>
          <w:p w:rsidR="00564340" w:rsidRPr="003A4480" w:rsidRDefault="00564340" w:rsidP="00564340">
            <w:pPr>
              <w:pStyle w:val="4"/>
              <w:ind w:left="660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часов</w:t>
            </w:r>
          </w:p>
        </w:tc>
        <w:tc>
          <w:tcPr>
            <w:tcW w:w="8709" w:type="dxa"/>
            <w:gridSpan w:val="4"/>
          </w:tcPr>
          <w:p w:rsidR="00564340" w:rsidRPr="003A4480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Из них:</w:t>
            </w:r>
          </w:p>
        </w:tc>
      </w:tr>
      <w:tr w:rsidR="00564340" w:rsidRPr="003A4480" w:rsidTr="00564340">
        <w:tc>
          <w:tcPr>
            <w:tcW w:w="1979" w:type="dxa"/>
            <w:vMerge/>
          </w:tcPr>
          <w:p w:rsidR="00564340" w:rsidRPr="003A4480" w:rsidRDefault="00564340" w:rsidP="00564340">
            <w:pPr>
              <w:ind w:left="431"/>
            </w:pPr>
          </w:p>
        </w:tc>
        <w:tc>
          <w:tcPr>
            <w:tcW w:w="2495" w:type="dxa"/>
            <w:vMerge/>
          </w:tcPr>
          <w:p w:rsidR="00564340" w:rsidRPr="003A4480" w:rsidRDefault="00564340" w:rsidP="00564340">
            <w:pPr>
              <w:pStyle w:val="4"/>
              <w:shd w:val="clear" w:color="auto" w:fill="auto"/>
              <w:spacing w:line="240" w:lineRule="auto"/>
              <w:ind w:left="660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564340" w:rsidRPr="003A4480" w:rsidRDefault="00564340" w:rsidP="00564340">
            <w:pPr>
              <w:pStyle w:val="4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Плановых уроков</w:t>
            </w:r>
          </w:p>
        </w:tc>
        <w:tc>
          <w:tcPr>
            <w:tcW w:w="2693" w:type="dxa"/>
          </w:tcPr>
          <w:p w:rsidR="00564340" w:rsidRPr="003A4480" w:rsidRDefault="00564340" w:rsidP="00564340">
            <w:pPr>
              <w:pStyle w:val="4"/>
              <w:shd w:val="clear" w:color="auto" w:fill="auto"/>
              <w:spacing w:line="240" w:lineRule="auto"/>
              <w:ind w:left="320"/>
              <w:jc w:val="center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Экскурсий, учебных прогулок</w:t>
            </w:r>
          </w:p>
        </w:tc>
        <w:tc>
          <w:tcPr>
            <w:tcW w:w="2046" w:type="dxa"/>
          </w:tcPr>
          <w:p w:rsidR="00564340" w:rsidRPr="003A4480" w:rsidRDefault="00564340" w:rsidP="00564340">
            <w:pPr>
              <w:pStyle w:val="4"/>
              <w:shd w:val="clear" w:color="auto" w:fill="auto"/>
              <w:spacing w:line="240" w:lineRule="auto"/>
              <w:ind w:left="280"/>
              <w:jc w:val="center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Проверочных работ</w:t>
            </w:r>
          </w:p>
        </w:tc>
        <w:tc>
          <w:tcPr>
            <w:tcW w:w="2065" w:type="dxa"/>
          </w:tcPr>
          <w:p w:rsidR="00564340" w:rsidRPr="003A4480" w:rsidRDefault="00564340" w:rsidP="00564340">
            <w:pPr>
              <w:pStyle w:val="4"/>
              <w:shd w:val="clear" w:color="auto" w:fill="auto"/>
              <w:spacing w:line="240" w:lineRule="auto"/>
              <w:ind w:left="-27"/>
              <w:jc w:val="center"/>
              <w:rPr>
                <w:sz w:val="24"/>
                <w:szCs w:val="24"/>
              </w:rPr>
            </w:pPr>
            <w:r w:rsidRPr="003A4480">
              <w:rPr>
                <w:sz w:val="24"/>
                <w:szCs w:val="24"/>
              </w:rPr>
              <w:t>Практических занятий</w:t>
            </w:r>
          </w:p>
        </w:tc>
      </w:tr>
      <w:tr w:rsidR="00564340" w:rsidRPr="007B34B1" w:rsidTr="00564340">
        <w:tc>
          <w:tcPr>
            <w:tcW w:w="1979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34B1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495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34B1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905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64340" w:rsidRPr="007B34B1" w:rsidRDefault="00C44589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564340" w:rsidRPr="007B34B1" w:rsidRDefault="00C44589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7</w:t>
            </w:r>
          </w:p>
        </w:tc>
      </w:tr>
      <w:tr w:rsidR="00564340" w:rsidRPr="007B34B1" w:rsidTr="00564340">
        <w:tc>
          <w:tcPr>
            <w:tcW w:w="1979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34B1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495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34B1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905" w:type="dxa"/>
          </w:tcPr>
          <w:p w:rsidR="00564340" w:rsidRPr="007B34B1" w:rsidRDefault="00D52E54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64340" w:rsidRPr="007B34B1" w:rsidRDefault="00D52E54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564340" w:rsidRPr="007B34B1" w:rsidRDefault="00D52E54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7</w:t>
            </w:r>
          </w:p>
        </w:tc>
      </w:tr>
      <w:tr w:rsidR="00564340" w:rsidRPr="007B34B1" w:rsidTr="00564340">
        <w:tc>
          <w:tcPr>
            <w:tcW w:w="1979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34B1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495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34B1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905" w:type="dxa"/>
          </w:tcPr>
          <w:p w:rsidR="00564340" w:rsidRPr="007B34B1" w:rsidRDefault="00BD3634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64340" w:rsidRPr="007B34B1" w:rsidRDefault="00BD3634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564340" w:rsidRPr="007B34B1" w:rsidRDefault="00BD3634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9</w:t>
            </w:r>
          </w:p>
        </w:tc>
      </w:tr>
      <w:tr w:rsidR="00564340" w:rsidRPr="007B34B1" w:rsidTr="00564340">
        <w:tc>
          <w:tcPr>
            <w:tcW w:w="1979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34B1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495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  <w:lang w:val="en-US"/>
              </w:rPr>
              <w:t>1</w:t>
            </w:r>
            <w:r w:rsidR="007B34B1" w:rsidRPr="007B34B1">
              <w:rPr>
                <w:sz w:val="24"/>
                <w:szCs w:val="24"/>
              </w:rPr>
              <w:t>6</w:t>
            </w:r>
          </w:p>
        </w:tc>
        <w:tc>
          <w:tcPr>
            <w:tcW w:w="1905" w:type="dxa"/>
          </w:tcPr>
          <w:p w:rsidR="00564340" w:rsidRPr="007B34B1" w:rsidRDefault="007B34B1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564340" w:rsidRPr="007B34B1" w:rsidRDefault="00564340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564340" w:rsidRPr="007B34B1" w:rsidRDefault="007B34B1" w:rsidP="00564340">
            <w:pPr>
              <w:pStyle w:val="4"/>
              <w:shd w:val="clear" w:color="auto" w:fill="auto"/>
              <w:tabs>
                <w:tab w:val="left" w:pos="840"/>
                <w:tab w:val="left" w:pos="5256"/>
                <w:tab w:val="left" w:leader="underscore" w:pos="5688"/>
                <w:tab w:val="left" w:pos="6518"/>
                <w:tab w:val="left" w:leader="underscore" w:pos="6994"/>
                <w:tab w:val="left" w:pos="8030"/>
                <w:tab w:val="left" w:leader="underscore" w:pos="8549"/>
                <w:tab w:val="left" w:leader="underscore" w:pos="1522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5</w:t>
            </w:r>
          </w:p>
        </w:tc>
      </w:tr>
      <w:tr w:rsidR="00564340" w:rsidRPr="007B34B1" w:rsidTr="00564340">
        <w:tc>
          <w:tcPr>
            <w:tcW w:w="1979" w:type="dxa"/>
          </w:tcPr>
          <w:p w:rsidR="00564340" w:rsidRPr="007B34B1" w:rsidRDefault="00564340" w:rsidP="00564340">
            <w:pPr>
              <w:pStyle w:val="30"/>
              <w:shd w:val="clear" w:color="auto" w:fill="auto"/>
              <w:spacing w:line="240" w:lineRule="auto"/>
              <w:ind w:left="1240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ГОД</w:t>
            </w:r>
          </w:p>
        </w:tc>
        <w:tc>
          <w:tcPr>
            <w:tcW w:w="2495" w:type="dxa"/>
          </w:tcPr>
          <w:p w:rsidR="00564340" w:rsidRPr="007B34B1" w:rsidRDefault="00564340" w:rsidP="00564340">
            <w:pPr>
              <w:pStyle w:val="30"/>
              <w:shd w:val="clear" w:color="auto" w:fill="auto"/>
              <w:spacing w:line="240" w:lineRule="auto"/>
              <w:ind w:left="40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68</w:t>
            </w:r>
          </w:p>
        </w:tc>
        <w:tc>
          <w:tcPr>
            <w:tcW w:w="1905" w:type="dxa"/>
          </w:tcPr>
          <w:p w:rsidR="00564340" w:rsidRPr="007B34B1" w:rsidRDefault="00564340" w:rsidP="00564340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564340" w:rsidRPr="007B34B1" w:rsidRDefault="00564340" w:rsidP="00564340">
            <w:pPr>
              <w:pStyle w:val="30"/>
              <w:shd w:val="clear" w:color="auto" w:fill="auto"/>
              <w:spacing w:line="240" w:lineRule="auto"/>
              <w:ind w:left="34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9</w:t>
            </w:r>
          </w:p>
        </w:tc>
        <w:tc>
          <w:tcPr>
            <w:tcW w:w="2046" w:type="dxa"/>
          </w:tcPr>
          <w:p w:rsidR="00564340" w:rsidRPr="007B34B1" w:rsidRDefault="00564340" w:rsidP="00564340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:rsidR="00564340" w:rsidRPr="007B34B1" w:rsidRDefault="00564340" w:rsidP="00564340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B34B1">
              <w:rPr>
                <w:sz w:val="24"/>
                <w:szCs w:val="24"/>
              </w:rPr>
              <w:t>18</w:t>
            </w:r>
          </w:p>
        </w:tc>
      </w:tr>
    </w:tbl>
    <w:p w:rsidR="00564340" w:rsidRPr="007B34B1" w:rsidRDefault="00564340" w:rsidP="00564340">
      <w:pPr>
        <w:pStyle w:val="4"/>
        <w:shd w:val="clear" w:color="auto" w:fill="auto"/>
        <w:tabs>
          <w:tab w:val="left" w:pos="840"/>
          <w:tab w:val="left" w:pos="5256"/>
          <w:tab w:val="left" w:leader="underscore" w:pos="5688"/>
          <w:tab w:val="left" w:pos="6518"/>
          <w:tab w:val="left" w:leader="underscore" w:pos="6994"/>
          <w:tab w:val="left" w:pos="8030"/>
          <w:tab w:val="left" w:leader="underscore" w:pos="8549"/>
          <w:tab w:val="left" w:leader="underscore" w:pos="15226"/>
        </w:tabs>
        <w:spacing w:line="240" w:lineRule="auto"/>
        <w:ind w:left="480"/>
        <w:rPr>
          <w:sz w:val="24"/>
          <w:szCs w:val="24"/>
        </w:rPr>
      </w:pPr>
    </w:p>
    <w:p w:rsidR="00564340" w:rsidRPr="003A4480" w:rsidRDefault="00564340" w:rsidP="00564340">
      <w:pPr>
        <w:pStyle w:val="30"/>
        <w:shd w:val="clear" w:color="auto" w:fill="auto"/>
        <w:spacing w:line="240" w:lineRule="auto"/>
        <w:ind w:left="20"/>
        <w:rPr>
          <w:b/>
          <w:sz w:val="24"/>
          <w:szCs w:val="24"/>
        </w:rPr>
      </w:pPr>
      <w:r w:rsidRPr="003A4480">
        <w:rPr>
          <w:b/>
          <w:sz w:val="24"/>
          <w:szCs w:val="24"/>
        </w:rPr>
        <w:t xml:space="preserve">Используемый </w:t>
      </w:r>
      <w:proofErr w:type="spellStart"/>
      <w:r w:rsidRPr="003A4480">
        <w:rPr>
          <w:b/>
          <w:sz w:val="24"/>
          <w:szCs w:val="24"/>
        </w:rPr>
        <w:t>учебно</w:t>
      </w:r>
      <w:proofErr w:type="spellEnd"/>
      <w:r w:rsidRPr="003A4480">
        <w:rPr>
          <w:b/>
          <w:sz w:val="24"/>
          <w:szCs w:val="24"/>
        </w:rPr>
        <w:t xml:space="preserve"> - методический комплекс:</w:t>
      </w:r>
    </w:p>
    <w:p w:rsidR="00564340" w:rsidRPr="003A4480" w:rsidRDefault="00564340" w:rsidP="007559D0">
      <w:pPr>
        <w:pStyle w:val="4"/>
        <w:numPr>
          <w:ilvl w:val="0"/>
          <w:numId w:val="6"/>
        </w:numPr>
        <w:shd w:val="clear" w:color="auto" w:fill="auto"/>
        <w:tabs>
          <w:tab w:val="left" w:pos="614"/>
        </w:tabs>
        <w:spacing w:line="240" w:lineRule="auto"/>
        <w:ind w:left="20" w:firstLine="460"/>
        <w:rPr>
          <w:sz w:val="24"/>
          <w:szCs w:val="24"/>
        </w:rPr>
      </w:pPr>
      <w:r w:rsidRPr="003A4480">
        <w:rPr>
          <w:sz w:val="24"/>
          <w:szCs w:val="24"/>
        </w:rPr>
        <w:t>учебник не используется;</w:t>
      </w:r>
    </w:p>
    <w:p w:rsidR="00564340" w:rsidRPr="003A4480" w:rsidRDefault="00564340" w:rsidP="007559D0">
      <w:pPr>
        <w:pStyle w:val="4"/>
        <w:numPr>
          <w:ilvl w:val="0"/>
          <w:numId w:val="6"/>
        </w:numPr>
        <w:shd w:val="clear" w:color="auto" w:fill="auto"/>
        <w:tabs>
          <w:tab w:val="left" w:pos="614"/>
        </w:tabs>
        <w:spacing w:line="240" w:lineRule="auto"/>
        <w:ind w:left="20" w:firstLine="460"/>
        <w:rPr>
          <w:sz w:val="24"/>
          <w:szCs w:val="24"/>
        </w:rPr>
      </w:pPr>
      <w:r w:rsidRPr="003A4480">
        <w:rPr>
          <w:sz w:val="24"/>
          <w:szCs w:val="24"/>
        </w:rPr>
        <w:t>использование тетрадей;</w:t>
      </w:r>
    </w:p>
    <w:p w:rsidR="00564340" w:rsidRPr="003A4480" w:rsidRDefault="00564340" w:rsidP="007559D0">
      <w:pPr>
        <w:pStyle w:val="11"/>
        <w:numPr>
          <w:ilvl w:val="0"/>
          <w:numId w:val="6"/>
        </w:numPr>
        <w:shd w:val="clear" w:color="auto" w:fill="auto"/>
        <w:tabs>
          <w:tab w:val="left" w:pos="574"/>
        </w:tabs>
        <w:spacing w:before="0" w:line="240" w:lineRule="auto"/>
        <w:ind w:firstLine="426"/>
        <w:jc w:val="both"/>
        <w:rPr>
          <w:sz w:val="24"/>
          <w:szCs w:val="24"/>
        </w:rPr>
      </w:pPr>
      <w:r w:rsidRPr="003A4480">
        <w:rPr>
          <w:sz w:val="24"/>
          <w:szCs w:val="24"/>
        </w:rPr>
        <w:t>использование дополнительной справочной, энциклопедической и художественной литературы, наглядных и раздаточных плакатов и пособий, те</w:t>
      </w:r>
      <w:r w:rsidRPr="003A4480">
        <w:rPr>
          <w:sz w:val="24"/>
          <w:szCs w:val="24"/>
        </w:rPr>
        <w:t>х</w:t>
      </w:r>
      <w:r w:rsidRPr="003A4480">
        <w:rPr>
          <w:sz w:val="24"/>
          <w:szCs w:val="24"/>
        </w:rPr>
        <w:t xml:space="preserve">нологических карт, </w:t>
      </w:r>
      <w:r>
        <w:rPr>
          <w:sz w:val="24"/>
          <w:szCs w:val="24"/>
        </w:rPr>
        <w:t xml:space="preserve">ИКТ: </w:t>
      </w:r>
    </w:p>
    <w:p w:rsidR="00564340" w:rsidRPr="003A4480" w:rsidRDefault="00564340" w:rsidP="00564340">
      <w:pPr>
        <w:pStyle w:val="10"/>
        <w:keepNext/>
        <w:keepLines/>
        <w:shd w:val="clear" w:color="auto" w:fill="auto"/>
        <w:spacing w:after="0" w:line="240" w:lineRule="auto"/>
        <w:rPr>
          <w:b/>
          <w:sz w:val="24"/>
          <w:szCs w:val="24"/>
        </w:rPr>
      </w:pPr>
    </w:p>
    <w:p w:rsidR="00564340" w:rsidRPr="003A4480" w:rsidRDefault="00564340" w:rsidP="00564340">
      <w:pPr>
        <w:pStyle w:val="a8"/>
        <w:shd w:val="clear" w:color="auto" w:fill="auto"/>
        <w:tabs>
          <w:tab w:val="left" w:pos="299"/>
        </w:tabs>
        <w:spacing w:line="240" w:lineRule="auto"/>
        <w:rPr>
          <w:b/>
          <w:sz w:val="24"/>
          <w:szCs w:val="24"/>
        </w:rPr>
      </w:pPr>
      <w:r w:rsidRPr="003A4480">
        <w:rPr>
          <w:b/>
          <w:sz w:val="24"/>
          <w:szCs w:val="24"/>
        </w:rPr>
        <w:t xml:space="preserve">Дополнительная литература для учителя: 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8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Социально - бытовая ориентировка в специальных (коррекционных) общеобразовательных учреждениях VIII вида: М., </w:t>
      </w:r>
      <w:proofErr w:type="spellStart"/>
      <w:r w:rsidRPr="003A4480">
        <w:rPr>
          <w:sz w:val="24"/>
          <w:szCs w:val="24"/>
        </w:rPr>
        <w:t>Владос</w:t>
      </w:r>
      <w:proofErr w:type="spellEnd"/>
      <w:r w:rsidRPr="003A4480">
        <w:rPr>
          <w:sz w:val="24"/>
          <w:szCs w:val="24"/>
        </w:rPr>
        <w:t xml:space="preserve">, 2008, под ред. </w:t>
      </w:r>
      <w:r w:rsidRPr="003A4480">
        <w:rPr>
          <w:sz w:val="24"/>
          <w:szCs w:val="24"/>
          <w:lang w:val="en-US"/>
        </w:rPr>
        <w:t>A</w:t>
      </w:r>
      <w:r w:rsidRPr="003A4480">
        <w:rPr>
          <w:sz w:val="24"/>
          <w:szCs w:val="24"/>
        </w:rPr>
        <w:t>.</w:t>
      </w:r>
      <w:r w:rsidRPr="003A4480">
        <w:rPr>
          <w:sz w:val="24"/>
          <w:szCs w:val="24"/>
          <w:lang w:val="en-US"/>
        </w:rPr>
        <w:t>M</w:t>
      </w:r>
      <w:r w:rsidRPr="003A4480">
        <w:rPr>
          <w:sz w:val="24"/>
          <w:szCs w:val="24"/>
        </w:rPr>
        <w:t>. Щербаковой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В.В. Воронкова, С.А. Казакова «Социально - бытовая ориентировка учащихся 5-9 классов в специальной (коррекционной) общеобразовательной школе VIII вида»,  М., </w:t>
      </w:r>
      <w:proofErr w:type="spellStart"/>
      <w:r w:rsidRPr="003A4480">
        <w:rPr>
          <w:sz w:val="24"/>
          <w:szCs w:val="24"/>
        </w:rPr>
        <w:t>Владос</w:t>
      </w:r>
      <w:proofErr w:type="spellEnd"/>
      <w:r w:rsidRPr="003A4480">
        <w:rPr>
          <w:sz w:val="24"/>
          <w:szCs w:val="24"/>
        </w:rPr>
        <w:t xml:space="preserve">, 2013, авт. 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85"/>
        </w:tabs>
        <w:spacing w:before="0" w:line="240" w:lineRule="auto"/>
        <w:ind w:left="60" w:firstLine="360"/>
        <w:rPr>
          <w:sz w:val="24"/>
          <w:szCs w:val="24"/>
        </w:rPr>
      </w:pPr>
      <w:r w:rsidRPr="003A4480">
        <w:rPr>
          <w:sz w:val="24"/>
          <w:szCs w:val="24"/>
        </w:rPr>
        <w:t xml:space="preserve">Учебное пособие для специальных (коррекционных) общеобразовательных школ VIII вида 5,6,7,8,9 класс: М., </w:t>
      </w:r>
      <w:proofErr w:type="spellStart"/>
      <w:r w:rsidRPr="003A4480">
        <w:rPr>
          <w:sz w:val="24"/>
          <w:szCs w:val="24"/>
        </w:rPr>
        <w:t>Владос</w:t>
      </w:r>
      <w:proofErr w:type="spellEnd"/>
      <w:r w:rsidRPr="003A4480">
        <w:rPr>
          <w:sz w:val="24"/>
          <w:szCs w:val="24"/>
        </w:rPr>
        <w:t xml:space="preserve">, 2013, авт. В.П. </w:t>
      </w:r>
      <w:proofErr w:type="spellStart"/>
      <w:r w:rsidRPr="003A4480">
        <w:rPr>
          <w:sz w:val="24"/>
          <w:szCs w:val="24"/>
        </w:rPr>
        <w:t>Субчева</w:t>
      </w:r>
      <w:proofErr w:type="spellEnd"/>
    </w:p>
    <w:p w:rsidR="0056434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С.А. Львова «Практический материал к урокам социально - бытовой ориентировки в специальной (коррекционной) общеобразовательной школе VIII вида», М., </w:t>
      </w:r>
      <w:proofErr w:type="spellStart"/>
      <w:r w:rsidRPr="003A4480">
        <w:rPr>
          <w:sz w:val="24"/>
          <w:szCs w:val="24"/>
        </w:rPr>
        <w:t>Владос</w:t>
      </w:r>
      <w:proofErr w:type="spellEnd"/>
      <w:r w:rsidRPr="003A4480">
        <w:rPr>
          <w:sz w:val="24"/>
          <w:szCs w:val="24"/>
        </w:rPr>
        <w:t>, 2013г.;</w:t>
      </w:r>
    </w:p>
    <w:p w:rsidR="00221B5B" w:rsidRDefault="00221B5B" w:rsidP="00221B5B">
      <w:pPr>
        <w:pStyle w:val="11"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240" w:lineRule="auto"/>
        <w:ind w:left="426" w:right="40" w:firstLine="0"/>
        <w:rPr>
          <w:sz w:val="24"/>
          <w:szCs w:val="24"/>
        </w:rPr>
      </w:pPr>
      <w:r>
        <w:rPr>
          <w:sz w:val="24"/>
          <w:szCs w:val="24"/>
        </w:rPr>
        <w:t>Учебники  для учащихся  5  классов «Технология», М., изд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  «</w:t>
      </w:r>
      <w:proofErr w:type="spellStart"/>
      <w:r>
        <w:rPr>
          <w:sz w:val="24"/>
          <w:szCs w:val="24"/>
        </w:rPr>
        <w:t>Вентана</w:t>
      </w:r>
      <w:proofErr w:type="spellEnd"/>
      <w:r>
        <w:rPr>
          <w:sz w:val="24"/>
          <w:szCs w:val="24"/>
        </w:rPr>
        <w:t xml:space="preserve"> - Граф», 2001г.В.Д. Симоненко;</w:t>
      </w:r>
    </w:p>
    <w:p w:rsidR="00221B5B" w:rsidRPr="00221B5B" w:rsidRDefault="00221B5B" w:rsidP="00221B5B">
      <w:pPr>
        <w:pStyle w:val="11"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240" w:lineRule="auto"/>
        <w:ind w:left="426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Учебники  для учащихся  5  классов «Технология», </w:t>
      </w:r>
      <w:r w:rsidRPr="00221B5B">
        <w:rPr>
          <w:sz w:val="24"/>
          <w:szCs w:val="24"/>
        </w:rPr>
        <w:t>М., изд</w:t>
      </w:r>
      <w:proofErr w:type="gramStart"/>
      <w:r w:rsidRPr="00221B5B">
        <w:rPr>
          <w:sz w:val="24"/>
          <w:szCs w:val="24"/>
        </w:rPr>
        <w:t>.ц</w:t>
      </w:r>
      <w:proofErr w:type="gramEnd"/>
      <w:r w:rsidRPr="00221B5B">
        <w:rPr>
          <w:sz w:val="24"/>
          <w:szCs w:val="24"/>
        </w:rPr>
        <w:t>ентр  «</w:t>
      </w:r>
      <w:proofErr w:type="spellStart"/>
      <w:r w:rsidRPr="00221B5B">
        <w:rPr>
          <w:sz w:val="24"/>
          <w:szCs w:val="24"/>
        </w:rPr>
        <w:t>Вентана-Граф</w:t>
      </w:r>
      <w:proofErr w:type="spellEnd"/>
      <w:r w:rsidRPr="00221B5B">
        <w:rPr>
          <w:sz w:val="24"/>
          <w:szCs w:val="24"/>
        </w:rPr>
        <w:t xml:space="preserve">», 2007г., под ред.  </w:t>
      </w:r>
      <w:r>
        <w:rPr>
          <w:sz w:val="24"/>
          <w:szCs w:val="24"/>
        </w:rPr>
        <w:t xml:space="preserve">И.А. </w:t>
      </w:r>
      <w:proofErr w:type="spellStart"/>
      <w:r>
        <w:rPr>
          <w:sz w:val="24"/>
          <w:szCs w:val="24"/>
        </w:rPr>
        <w:t>Сасовой</w:t>
      </w:r>
      <w:proofErr w:type="spellEnd"/>
      <w:r>
        <w:rPr>
          <w:sz w:val="24"/>
          <w:szCs w:val="24"/>
        </w:rPr>
        <w:t>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>С. Потапов, О. вакса «Этикет для подростков», М., «АСТ-ПРЕСС», 1999г.;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Ю.Н. </w:t>
      </w:r>
      <w:proofErr w:type="spellStart"/>
      <w:r w:rsidRPr="003A4480">
        <w:rPr>
          <w:sz w:val="24"/>
          <w:szCs w:val="24"/>
        </w:rPr>
        <w:t>Амелин</w:t>
      </w:r>
      <w:proofErr w:type="spellEnd"/>
      <w:r w:rsidRPr="003A4480">
        <w:rPr>
          <w:sz w:val="24"/>
          <w:szCs w:val="24"/>
        </w:rPr>
        <w:t xml:space="preserve">, М.Ю. </w:t>
      </w:r>
      <w:proofErr w:type="spellStart"/>
      <w:r w:rsidRPr="003A4480">
        <w:rPr>
          <w:sz w:val="24"/>
          <w:szCs w:val="24"/>
        </w:rPr>
        <w:t>Амелин</w:t>
      </w:r>
      <w:proofErr w:type="spellEnd"/>
      <w:r w:rsidRPr="003A4480">
        <w:rPr>
          <w:sz w:val="24"/>
          <w:szCs w:val="24"/>
        </w:rPr>
        <w:t xml:space="preserve"> «Этикет в вопросах и ответах», Ростов н/Д., изд. «Феникс», 2001г.;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>В.В. Михайлов «Как вырастить здорового ребенка», Ленинград, изд. «Медицина», 1990г.;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Б.А. </w:t>
      </w:r>
      <w:proofErr w:type="spellStart"/>
      <w:r w:rsidRPr="003A4480">
        <w:rPr>
          <w:sz w:val="24"/>
          <w:szCs w:val="24"/>
        </w:rPr>
        <w:t>Райзберг</w:t>
      </w:r>
      <w:proofErr w:type="spellEnd"/>
      <w:r w:rsidRPr="003A4480">
        <w:rPr>
          <w:sz w:val="24"/>
          <w:szCs w:val="24"/>
        </w:rPr>
        <w:t xml:space="preserve"> «Экономическая энциклопедия для детей и взрослых», М., АОЗТ «</w:t>
      </w:r>
      <w:proofErr w:type="spellStart"/>
      <w:r w:rsidRPr="003A4480">
        <w:rPr>
          <w:sz w:val="24"/>
          <w:szCs w:val="24"/>
        </w:rPr>
        <w:t>Нефтехиминвест</w:t>
      </w:r>
      <w:proofErr w:type="spellEnd"/>
      <w:r w:rsidRPr="003A4480">
        <w:rPr>
          <w:sz w:val="24"/>
          <w:szCs w:val="24"/>
        </w:rPr>
        <w:t>», 1995г.;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>«Маленькие домашние хитрости, или 1000 полезных советов», М., «Молодая гвардия», 1992г.;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>«Маленькие хитрости», Нижнекамск, 1992г.;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В.А. Рожок, Ю.Ю. </w:t>
      </w:r>
      <w:proofErr w:type="spellStart"/>
      <w:r w:rsidRPr="003A4480">
        <w:rPr>
          <w:sz w:val="24"/>
          <w:szCs w:val="24"/>
        </w:rPr>
        <w:t>Сахненко</w:t>
      </w:r>
      <w:proofErr w:type="spellEnd"/>
      <w:r w:rsidRPr="003A4480">
        <w:rPr>
          <w:sz w:val="24"/>
          <w:szCs w:val="24"/>
        </w:rPr>
        <w:t xml:space="preserve"> «Хозяину и хозяйке», Казань, Татарское кн. изд-во, 1992г.;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И.А. </w:t>
      </w:r>
      <w:proofErr w:type="spellStart"/>
      <w:r w:rsidRPr="003A4480">
        <w:rPr>
          <w:sz w:val="24"/>
          <w:szCs w:val="24"/>
        </w:rPr>
        <w:t>Мусская</w:t>
      </w:r>
      <w:proofErr w:type="spellEnd"/>
      <w:r w:rsidRPr="003A4480">
        <w:rPr>
          <w:sz w:val="24"/>
          <w:szCs w:val="24"/>
        </w:rPr>
        <w:t xml:space="preserve"> «Домоводство», Ижевск, РИО «</w:t>
      </w:r>
      <w:proofErr w:type="spellStart"/>
      <w:r w:rsidRPr="003A4480">
        <w:rPr>
          <w:sz w:val="24"/>
          <w:szCs w:val="24"/>
        </w:rPr>
        <w:t>Квест</w:t>
      </w:r>
      <w:proofErr w:type="spellEnd"/>
      <w:r w:rsidRPr="003A4480">
        <w:rPr>
          <w:sz w:val="24"/>
          <w:szCs w:val="24"/>
        </w:rPr>
        <w:t>», 1992г.;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lastRenderedPageBreak/>
        <w:t xml:space="preserve">Х.Г. </w:t>
      </w:r>
      <w:proofErr w:type="spellStart"/>
      <w:r w:rsidRPr="003A4480">
        <w:rPr>
          <w:sz w:val="24"/>
          <w:szCs w:val="24"/>
        </w:rPr>
        <w:t>Кучушев</w:t>
      </w:r>
      <w:proofErr w:type="spellEnd"/>
      <w:r w:rsidRPr="003A4480">
        <w:rPr>
          <w:sz w:val="24"/>
          <w:szCs w:val="24"/>
        </w:rPr>
        <w:t xml:space="preserve"> «Для дома, для семьи», Казань, Татарское кн. изд-во, 1987г.;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>Т.В. Козлова, Т.А. Рябухина «Физкультура для всей семьи», М., Физкультура и спорт, 1990г.;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Т.М. Афанасьева  «Семья: пробное учебное </w:t>
      </w:r>
      <w:proofErr w:type="spellStart"/>
      <w:r w:rsidRPr="003A4480">
        <w:rPr>
          <w:sz w:val="24"/>
          <w:szCs w:val="24"/>
        </w:rPr>
        <w:t>пособиедля</w:t>
      </w:r>
      <w:proofErr w:type="spellEnd"/>
      <w:r w:rsidRPr="003A4480">
        <w:rPr>
          <w:sz w:val="24"/>
          <w:szCs w:val="24"/>
        </w:rPr>
        <w:t xml:space="preserve"> учащихся средних учебных заведениях», М., Просвещение, 1986г.;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 xml:space="preserve">Н.М. Волчек, Е.А. </w:t>
      </w:r>
      <w:proofErr w:type="spellStart"/>
      <w:r w:rsidRPr="003A4480">
        <w:rPr>
          <w:sz w:val="24"/>
          <w:szCs w:val="24"/>
        </w:rPr>
        <w:t>Добрицкая</w:t>
      </w:r>
      <w:proofErr w:type="spellEnd"/>
      <w:r w:rsidRPr="003A4480">
        <w:rPr>
          <w:sz w:val="24"/>
          <w:szCs w:val="24"/>
        </w:rPr>
        <w:t xml:space="preserve"> и др. «1000 советов. Рукоделие для девочек», Мн., ООО «</w:t>
      </w:r>
      <w:proofErr w:type="spellStart"/>
      <w:r w:rsidRPr="003A4480">
        <w:rPr>
          <w:sz w:val="24"/>
          <w:szCs w:val="24"/>
        </w:rPr>
        <w:t>Харвест</w:t>
      </w:r>
      <w:proofErr w:type="spellEnd"/>
      <w:r w:rsidRPr="003A4480">
        <w:rPr>
          <w:sz w:val="24"/>
          <w:szCs w:val="24"/>
        </w:rPr>
        <w:t>», 2003г.;</w:t>
      </w:r>
    </w:p>
    <w:p w:rsidR="00564340" w:rsidRPr="003A4480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>«Школьный иллюстрированный справочник.  Детская сексология», М., изд. дом «</w:t>
      </w:r>
      <w:proofErr w:type="spellStart"/>
      <w:r w:rsidRPr="003A4480">
        <w:rPr>
          <w:sz w:val="24"/>
          <w:szCs w:val="24"/>
        </w:rPr>
        <w:t>Росмэн</w:t>
      </w:r>
      <w:proofErr w:type="spellEnd"/>
      <w:r w:rsidRPr="003A4480">
        <w:rPr>
          <w:sz w:val="24"/>
          <w:szCs w:val="24"/>
        </w:rPr>
        <w:t>», 1997г.;</w:t>
      </w:r>
    </w:p>
    <w:p w:rsidR="003878FF" w:rsidRDefault="00564340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A4480">
        <w:rPr>
          <w:sz w:val="24"/>
          <w:szCs w:val="24"/>
        </w:rPr>
        <w:t>«Школьный иллюстрированный справочник. Твое питание и здоровье», М., из</w:t>
      </w:r>
      <w:r>
        <w:rPr>
          <w:sz w:val="24"/>
          <w:szCs w:val="24"/>
        </w:rPr>
        <w:t>д. дом «</w:t>
      </w:r>
      <w:proofErr w:type="spellStart"/>
      <w:r>
        <w:rPr>
          <w:sz w:val="24"/>
          <w:szCs w:val="24"/>
        </w:rPr>
        <w:t>Росмэн</w:t>
      </w:r>
      <w:proofErr w:type="spellEnd"/>
      <w:r>
        <w:rPr>
          <w:sz w:val="24"/>
          <w:szCs w:val="24"/>
        </w:rPr>
        <w:t>», 1997г.</w:t>
      </w:r>
    </w:p>
    <w:p w:rsidR="003878FF" w:rsidRDefault="003878FF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878FF">
        <w:rPr>
          <w:sz w:val="24"/>
          <w:szCs w:val="24"/>
        </w:rPr>
        <w:t>Загадки. Чебоксары, чувашское книжное из-во, 1993г.</w:t>
      </w:r>
    </w:p>
    <w:p w:rsidR="003878FF" w:rsidRDefault="003878FF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878FF">
        <w:rPr>
          <w:sz w:val="24"/>
          <w:szCs w:val="24"/>
        </w:rPr>
        <w:t xml:space="preserve">С.А. </w:t>
      </w:r>
      <w:proofErr w:type="spellStart"/>
      <w:r w:rsidRPr="003878FF">
        <w:rPr>
          <w:sz w:val="24"/>
          <w:szCs w:val="24"/>
        </w:rPr>
        <w:t>Шинкарчук</w:t>
      </w:r>
      <w:proofErr w:type="spellEnd"/>
      <w:r w:rsidRPr="003878FF">
        <w:rPr>
          <w:sz w:val="24"/>
          <w:szCs w:val="24"/>
        </w:rPr>
        <w:t xml:space="preserve"> «Правила безопасности дома и на улице»;</w:t>
      </w:r>
    </w:p>
    <w:p w:rsidR="003878FF" w:rsidRDefault="003878FF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878FF">
        <w:rPr>
          <w:sz w:val="24"/>
          <w:szCs w:val="24"/>
        </w:rPr>
        <w:t xml:space="preserve">В. </w:t>
      </w:r>
      <w:proofErr w:type="spellStart"/>
      <w:r w:rsidRPr="003878FF">
        <w:rPr>
          <w:sz w:val="24"/>
          <w:szCs w:val="24"/>
        </w:rPr>
        <w:t>Дюмон</w:t>
      </w:r>
      <w:proofErr w:type="spellEnd"/>
      <w:r w:rsidRPr="003878FF">
        <w:rPr>
          <w:sz w:val="24"/>
          <w:szCs w:val="24"/>
        </w:rPr>
        <w:t xml:space="preserve"> «Откуда я взялся?», ООО «Издательство АСТ», 2007г.;</w:t>
      </w:r>
    </w:p>
    <w:p w:rsidR="003878FF" w:rsidRPr="003878FF" w:rsidRDefault="003878FF" w:rsidP="007559D0">
      <w:pPr>
        <w:pStyle w:val="11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720" w:right="40"/>
        <w:rPr>
          <w:sz w:val="24"/>
          <w:szCs w:val="24"/>
        </w:rPr>
      </w:pPr>
      <w:r w:rsidRPr="003878FF">
        <w:rPr>
          <w:sz w:val="24"/>
          <w:szCs w:val="24"/>
        </w:rPr>
        <w:t xml:space="preserve">Л. В. </w:t>
      </w:r>
      <w:proofErr w:type="gramStart"/>
      <w:r w:rsidRPr="003878FF">
        <w:rPr>
          <w:sz w:val="24"/>
          <w:szCs w:val="24"/>
        </w:rPr>
        <w:t>Петровская</w:t>
      </w:r>
      <w:proofErr w:type="gramEnd"/>
      <w:r w:rsidRPr="003878FF">
        <w:rPr>
          <w:sz w:val="24"/>
          <w:szCs w:val="24"/>
        </w:rPr>
        <w:t xml:space="preserve"> «Что делать, если…», М., изд. АСТ. И др.</w:t>
      </w:r>
    </w:p>
    <w:p w:rsidR="003878FF" w:rsidRPr="00E446B7" w:rsidRDefault="003878FF" w:rsidP="00586F49">
      <w:pPr>
        <w:ind w:left="426"/>
        <w:rPr>
          <w:b/>
        </w:rPr>
      </w:pPr>
      <w:r w:rsidRPr="00E446B7">
        <w:rPr>
          <w:b/>
        </w:rPr>
        <w:t>Для учащихся:</w:t>
      </w:r>
    </w:p>
    <w:p w:rsidR="003878FF" w:rsidRPr="00E446B7" w:rsidRDefault="003878FF" w:rsidP="00586F49">
      <w:pPr>
        <w:ind w:left="426"/>
      </w:pPr>
      <w:r w:rsidRPr="00E446B7">
        <w:t>- Комплект карточек «Пожарная безопасность. Беседы с ребенком», МЧС России, изд. дом «Карапуз»;</w:t>
      </w:r>
    </w:p>
    <w:p w:rsidR="003878FF" w:rsidRPr="00E446B7" w:rsidRDefault="003878FF" w:rsidP="00586F49">
      <w:pPr>
        <w:ind w:left="426"/>
      </w:pPr>
      <w:r w:rsidRPr="00E446B7">
        <w:t xml:space="preserve">- С. </w:t>
      </w:r>
      <w:proofErr w:type="spellStart"/>
      <w:r w:rsidRPr="00E446B7">
        <w:t>Вохринцева</w:t>
      </w:r>
      <w:proofErr w:type="spellEnd"/>
      <w:r w:rsidRPr="00E446B7">
        <w:t>, дидактический материал «Окружающий мир. Пожарная безопасность», Екатеринбург, изд. «Страна фантазий»;</w:t>
      </w:r>
    </w:p>
    <w:p w:rsidR="003878FF" w:rsidRPr="00E446B7" w:rsidRDefault="003878FF" w:rsidP="00586F49">
      <w:pPr>
        <w:ind w:left="426"/>
      </w:pPr>
      <w:r w:rsidRPr="00E446B7">
        <w:t xml:space="preserve">- Комплект карточек «Безопасность на дороге. Беседы с ребенком», ГИБДД России, изд. дом «Карапуз»;- </w:t>
      </w:r>
    </w:p>
    <w:p w:rsidR="003878FF" w:rsidRPr="00E446B7" w:rsidRDefault="003878FF" w:rsidP="00586F49">
      <w:pPr>
        <w:ind w:left="426"/>
      </w:pPr>
      <w:r w:rsidRPr="00E446B7">
        <w:t xml:space="preserve">- И.А. Лыкова, В.А. Шипунова «Азбука безопасного общения и поведения», </w:t>
      </w:r>
      <w:proofErr w:type="spellStart"/>
      <w:r w:rsidRPr="00E446B7">
        <w:t>М.,изд</w:t>
      </w:r>
      <w:proofErr w:type="spellEnd"/>
      <w:r w:rsidRPr="00E446B7">
        <w:t>. дом «Цветной мир», 2013г.;</w:t>
      </w:r>
    </w:p>
    <w:p w:rsidR="003878FF" w:rsidRPr="00E446B7" w:rsidRDefault="003878FF" w:rsidP="00586F49">
      <w:pPr>
        <w:ind w:left="426"/>
      </w:pPr>
      <w:r w:rsidRPr="00E446B7">
        <w:t xml:space="preserve">- С.А. </w:t>
      </w:r>
      <w:proofErr w:type="spellStart"/>
      <w:r w:rsidRPr="00E446B7">
        <w:t>Шинкарчук</w:t>
      </w:r>
      <w:proofErr w:type="spellEnd"/>
      <w:r w:rsidRPr="00E446B7">
        <w:t xml:space="preserve"> «Правила безопасности дома и на улице», С-П., изд</w:t>
      </w:r>
      <w:proofErr w:type="gramStart"/>
      <w:r w:rsidRPr="00E446B7">
        <w:t>.д</w:t>
      </w:r>
      <w:proofErr w:type="gramEnd"/>
      <w:r w:rsidRPr="00E446B7">
        <w:t>ом «Литера», 2008г.;</w:t>
      </w:r>
    </w:p>
    <w:p w:rsidR="003878FF" w:rsidRPr="00E446B7" w:rsidRDefault="003878FF" w:rsidP="00586F49">
      <w:pPr>
        <w:ind w:left="426"/>
      </w:pPr>
      <w:r w:rsidRPr="00E446B7">
        <w:t>- А. Кривицкая «У кого на кухне газ», Каменск – Уральский, И</w:t>
      </w:r>
      <w:proofErr w:type="gramStart"/>
      <w:r w:rsidRPr="00E446B7">
        <w:t>з-</w:t>
      </w:r>
      <w:proofErr w:type="gramEnd"/>
      <w:r w:rsidRPr="00E446B7">
        <w:t xml:space="preserve"> во «Калан», 1997г. </w:t>
      </w:r>
    </w:p>
    <w:p w:rsidR="003878FF" w:rsidRPr="00E446B7" w:rsidRDefault="003878FF" w:rsidP="00586F49">
      <w:pPr>
        <w:ind w:left="426"/>
      </w:pPr>
      <w:r w:rsidRPr="00E446B7">
        <w:t>- Интерактивное обучение (обучающие диски):</w:t>
      </w:r>
    </w:p>
    <w:p w:rsidR="003878FF" w:rsidRPr="00E446B7" w:rsidRDefault="003878FF" w:rsidP="00586F49">
      <w:pPr>
        <w:ind w:left="426"/>
      </w:pPr>
      <w:r w:rsidRPr="00E446B7">
        <w:t>- 1С: образовательная коллекция. «Экономика для детей. Игры и упражнения»;</w:t>
      </w:r>
    </w:p>
    <w:p w:rsidR="003878FF" w:rsidRPr="00E446B7" w:rsidRDefault="003878FF" w:rsidP="00586F49">
      <w:pPr>
        <w:ind w:left="426"/>
      </w:pPr>
      <w:r w:rsidRPr="00E446B7">
        <w:t>- 1С: образовательная коллекция. «Веселые уроки детского этикета. Играем и учимся»;</w:t>
      </w:r>
    </w:p>
    <w:p w:rsidR="003878FF" w:rsidRPr="00E446B7" w:rsidRDefault="003878FF" w:rsidP="00586F49">
      <w:pPr>
        <w:ind w:left="426"/>
      </w:pPr>
      <w:r w:rsidRPr="00E446B7">
        <w:t>- 1С: образовательная коллекция. «Уроки хорошего поведения дома, в гостях, вежливые слова»;</w:t>
      </w:r>
    </w:p>
    <w:p w:rsidR="003878FF" w:rsidRPr="00E446B7" w:rsidRDefault="003878FF" w:rsidP="00586F49">
      <w:pPr>
        <w:ind w:left="426"/>
      </w:pPr>
      <w:r w:rsidRPr="00E446B7">
        <w:t>- Пособие «Первые уроки этикета»;</w:t>
      </w:r>
    </w:p>
    <w:p w:rsidR="003878FF" w:rsidRPr="00E446B7" w:rsidRDefault="003878FF" w:rsidP="00586F49">
      <w:pPr>
        <w:ind w:left="426"/>
      </w:pPr>
      <w:r w:rsidRPr="00E446B7">
        <w:t xml:space="preserve">- «Умные </w:t>
      </w:r>
      <w:proofErr w:type="spellStart"/>
      <w:r w:rsidRPr="00E446B7">
        <w:t>шнурочки</w:t>
      </w:r>
      <w:proofErr w:type="spellEnd"/>
      <w:r w:rsidRPr="00E446B7">
        <w:t xml:space="preserve">», «Веселые </w:t>
      </w:r>
      <w:proofErr w:type="spellStart"/>
      <w:r w:rsidRPr="00E446B7">
        <w:t>шнурочки</w:t>
      </w:r>
      <w:proofErr w:type="spellEnd"/>
      <w:r w:rsidRPr="00E446B7">
        <w:t>» и другие.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b/>
          <w:sz w:val="24"/>
          <w:szCs w:val="24"/>
        </w:rPr>
      </w:pPr>
      <w:r w:rsidRPr="00E446B7">
        <w:rPr>
          <w:b/>
          <w:sz w:val="24"/>
          <w:szCs w:val="24"/>
        </w:rPr>
        <w:t>Развивающие настольно – печатные игры: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 w:rsidRPr="00E446B7">
        <w:rPr>
          <w:b/>
          <w:sz w:val="24"/>
          <w:szCs w:val="24"/>
        </w:rPr>
        <w:t xml:space="preserve">- </w:t>
      </w:r>
      <w:r w:rsidRPr="00E446B7">
        <w:rPr>
          <w:sz w:val="24"/>
          <w:szCs w:val="24"/>
        </w:rPr>
        <w:t xml:space="preserve">«Пирамида здоровья», «Зуб </w:t>
      </w:r>
      <w:proofErr w:type="spellStart"/>
      <w:r w:rsidRPr="00E446B7">
        <w:rPr>
          <w:sz w:val="24"/>
          <w:szCs w:val="24"/>
        </w:rPr>
        <w:t>Неболей-ка</w:t>
      </w:r>
      <w:proofErr w:type="spellEnd"/>
      <w:r w:rsidRPr="00E446B7">
        <w:rPr>
          <w:sz w:val="24"/>
          <w:szCs w:val="24"/>
        </w:rPr>
        <w:t>»;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 w:rsidRPr="00E446B7">
        <w:rPr>
          <w:sz w:val="24"/>
          <w:szCs w:val="24"/>
        </w:rPr>
        <w:t>- «</w:t>
      </w:r>
      <w:proofErr w:type="spellStart"/>
      <w:r w:rsidRPr="00E446B7">
        <w:rPr>
          <w:sz w:val="24"/>
          <w:szCs w:val="24"/>
        </w:rPr>
        <w:t>Чррезвычайные</w:t>
      </w:r>
      <w:proofErr w:type="spellEnd"/>
      <w:r w:rsidRPr="00E446B7">
        <w:rPr>
          <w:sz w:val="24"/>
          <w:szCs w:val="24"/>
        </w:rPr>
        <w:t xml:space="preserve"> ситуации на прогулке»;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 w:rsidRPr="00E446B7">
        <w:rPr>
          <w:sz w:val="24"/>
          <w:szCs w:val="24"/>
        </w:rPr>
        <w:t xml:space="preserve">- «Учим дорожные знаки», «С </w:t>
      </w:r>
      <w:proofErr w:type="spellStart"/>
      <w:r w:rsidRPr="00E446B7">
        <w:rPr>
          <w:sz w:val="24"/>
          <w:szCs w:val="24"/>
        </w:rPr>
        <w:t>Хрюшей</w:t>
      </w:r>
      <w:proofErr w:type="spellEnd"/>
      <w:r w:rsidRPr="00E446B7">
        <w:rPr>
          <w:sz w:val="24"/>
          <w:szCs w:val="24"/>
        </w:rPr>
        <w:t xml:space="preserve"> через дорогу»;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 w:rsidRPr="00E446B7">
        <w:rPr>
          <w:sz w:val="24"/>
          <w:szCs w:val="24"/>
        </w:rPr>
        <w:t>- «Соответствия. Осваиваем профессии»? «Изучаем профессии»;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 w:rsidRPr="00E446B7">
        <w:rPr>
          <w:sz w:val="24"/>
          <w:szCs w:val="24"/>
        </w:rPr>
        <w:t>- «Веселый распорядок дня»;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 w:rsidRPr="00E446B7">
        <w:rPr>
          <w:sz w:val="24"/>
          <w:szCs w:val="24"/>
        </w:rPr>
        <w:t>- «Поймай рыбку»;</w:t>
      </w:r>
    </w:p>
    <w:p w:rsidR="00B91D3E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 w:rsidRPr="00E446B7">
        <w:rPr>
          <w:sz w:val="24"/>
          <w:szCs w:val="24"/>
        </w:rPr>
        <w:t>- «Правила этикета»</w:t>
      </w:r>
      <w:r w:rsidR="00B91D3E">
        <w:rPr>
          <w:sz w:val="24"/>
          <w:szCs w:val="24"/>
        </w:rPr>
        <w:t>:</w:t>
      </w:r>
    </w:p>
    <w:p w:rsidR="003878FF" w:rsidRPr="00E446B7" w:rsidRDefault="00B91D3E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«Хорошо и плохо» </w:t>
      </w:r>
      <w:r w:rsidR="003878FF" w:rsidRPr="00E446B7">
        <w:rPr>
          <w:sz w:val="24"/>
          <w:szCs w:val="24"/>
        </w:rPr>
        <w:t xml:space="preserve"> т др. 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b/>
          <w:sz w:val="24"/>
          <w:szCs w:val="24"/>
        </w:rPr>
      </w:pPr>
      <w:r w:rsidRPr="00E446B7">
        <w:rPr>
          <w:b/>
          <w:sz w:val="24"/>
          <w:szCs w:val="24"/>
        </w:rPr>
        <w:t>Наглядно – дидактические пособия, демонстрационный материал:</w:t>
      </w:r>
    </w:p>
    <w:p w:rsidR="003878FF" w:rsidRPr="00E446B7" w:rsidRDefault="003878FF" w:rsidP="00586F49">
      <w:pPr>
        <w:pStyle w:val="a8"/>
        <w:shd w:val="clear" w:color="auto" w:fill="auto"/>
        <w:spacing w:line="240" w:lineRule="auto"/>
        <w:ind w:left="426"/>
        <w:jc w:val="both"/>
        <w:rPr>
          <w:sz w:val="24"/>
          <w:szCs w:val="24"/>
        </w:rPr>
      </w:pPr>
      <w:proofErr w:type="gramStart"/>
      <w:r w:rsidRPr="00E446B7">
        <w:rPr>
          <w:b/>
          <w:sz w:val="24"/>
          <w:szCs w:val="24"/>
        </w:rPr>
        <w:t xml:space="preserve">- </w:t>
      </w:r>
      <w:r w:rsidRPr="00E446B7">
        <w:rPr>
          <w:sz w:val="24"/>
          <w:szCs w:val="24"/>
        </w:rPr>
        <w:t>«Еда и напитки», «Овощи и фрукты», «Как растет живое», «Офисная техника и оборудование», «Строительство: специальности, техника, матери</w:t>
      </w:r>
      <w:r w:rsidRPr="00E446B7">
        <w:rPr>
          <w:sz w:val="24"/>
          <w:szCs w:val="24"/>
        </w:rPr>
        <w:t>а</w:t>
      </w:r>
      <w:r w:rsidRPr="00E446B7">
        <w:rPr>
          <w:sz w:val="24"/>
          <w:szCs w:val="24"/>
        </w:rPr>
        <w:t>лы», «Уроки доброты», «Я и мое поведение», «Я расту», «Виды спорта», «Профессии», «Внимание!</w:t>
      </w:r>
      <w:proofErr w:type="gramEnd"/>
      <w:r w:rsidRPr="00E446B7">
        <w:rPr>
          <w:sz w:val="24"/>
          <w:szCs w:val="24"/>
        </w:rPr>
        <w:t xml:space="preserve"> Опасно! Правила безопасного поведения ребе</w:t>
      </w:r>
      <w:r w:rsidRPr="00E446B7">
        <w:rPr>
          <w:sz w:val="24"/>
          <w:szCs w:val="24"/>
        </w:rPr>
        <w:t>н</w:t>
      </w:r>
      <w:r w:rsidRPr="00E446B7">
        <w:rPr>
          <w:sz w:val="24"/>
          <w:szCs w:val="24"/>
        </w:rPr>
        <w:t xml:space="preserve">ка», «Распорядок дня», «Права ребенка», «ОБЖ. Опасные предметы и явления», «ОБЖ. </w:t>
      </w:r>
      <w:proofErr w:type="gramStart"/>
      <w:r w:rsidRPr="00E446B7">
        <w:rPr>
          <w:sz w:val="24"/>
          <w:szCs w:val="24"/>
        </w:rPr>
        <w:t>Опасное общение», «Первая помощь», «Если малыш пор</w:t>
      </w:r>
      <w:r w:rsidRPr="00E446B7">
        <w:rPr>
          <w:sz w:val="24"/>
          <w:szCs w:val="24"/>
        </w:rPr>
        <w:t>а</w:t>
      </w:r>
      <w:r w:rsidRPr="00E446B7">
        <w:rPr>
          <w:sz w:val="24"/>
          <w:szCs w:val="24"/>
        </w:rPr>
        <w:t>нился», «Здоровый образ жизни семьи», «Российская геральдика»</w:t>
      </w:r>
      <w:r>
        <w:rPr>
          <w:sz w:val="24"/>
          <w:szCs w:val="24"/>
        </w:rPr>
        <w:t xml:space="preserve">, </w:t>
      </w:r>
      <w:r w:rsidRPr="0085105C">
        <w:rPr>
          <w:sz w:val="24"/>
          <w:szCs w:val="24"/>
        </w:rPr>
        <w:t>«Знаю все профессии», выставка рисунков к русским народным пословицам и п</w:t>
      </w:r>
      <w:r w:rsidRPr="0085105C">
        <w:rPr>
          <w:sz w:val="24"/>
          <w:szCs w:val="24"/>
        </w:rPr>
        <w:t>о</w:t>
      </w:r>
      <w:r w:rsidRPr="0085105C">
        <w:rPr>
          <w:sz w:val="24"/>
          <w:szCs w:val="24"/>
        </w:rPr>
        <w:t>говоркам «Веселись, играй, да дело знай!», комплект картин «Русские народные сказки», «Кто как устроен?», «Деньки - недельки», «Животные Ро</w:t>
      </w:r>
      <w:r w:rsidRPr="0085105C">
        <w:rPr>
          <w:sz w:val="24"/>
          <w:szCs w:val="24"/>
        </w:rPr>
        <w:t>с</w:t>
      </w:r>
      <w:r w:rsidRPr="0085105C">
        <w:rPr>
          <w:sz w:val="24"/>
          <w:szCs w:val="24"/>
        </w:rPr>
        <w:t>сии», «Мой дом»</w:t>
      </w:r>
      <w:r w:rsidR="00B91D3E">
        <w:rPr>
          <w:sz w:val="24"/>
          <w:szCs w:val="24"/>
        </w:rPr>
        <w:t xml:space="preserve">, </w:t>
      </w:r>
      <w:r w:rsidRPr="0085105C">
        <w:rPr>
          <w:sz w:val="24"/>
          <w:szCs w:val="24"/>
        </w:rPr>
        <w:t>и др.</w:t>
      </w:r>
      <w:proofErr w:type="gramEnd"/>
    </w:p>
    <w:p w:rsidR="003878FF" w:rsidRPr="0085105C" w:rsidRDefault="003878FF" w:rsidP="003878FF">
      <w:pPr>
        <w:pStyle w:val="11"/>
        <w:shd w:val="clear" w:color="auto" w:fill="auto"/>
        <w:tabs>
          <w:tab w:val="left" w:pos="426"/>
        </w:tabs>
        <w:spacing w:before="0" w:line="240" w:lineRule="auto"/>
        <w:ind w:left="426" w:right="40" w:firstLine="0"/>
        <w:rPr>
          <w:b/>
          <w:sz w:val="24"/>
          <w:szCs w:val="24"/>
        </w:rPr>
      </w:pPr>
    </w:p>
    <w:sectPr w:rsidR="003878FF" w:rsidRPr="0085105C" w:rsidSect="00527C47">
      <w:pgSz w:w="16838" w:h="11906" w:orient="landscape"/>
      <w:pgMar w:top="284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4572789"/>
    <w:multiLevelType w:val="multilevel"/>
    <w:tmpl w:val="FCCCC24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84E3A"/>
    <w:multiLevelType w:val="multilevel"/>
    <w:tmpl w:val="9F949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613518"/>
    <w:multiLevelType w:val="multilevel"/>
    <w:tmpl w:val="B032D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11F2C"/>
    <w:multiLevelType w:val="hybridMultilevel"/>
    <w:tmpl w:val="6F384938"/>
    <w:lvl w:ilvl="0" w:tplc="1E7488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D79D9"/>
    <w:multiLevelType w:val="multilevel"/>
    <w:tmpl w:val="B650A7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909EA"/>
    <w:multiLevelType w:val="hybridMultilevel"/>
    <w:tmpl w:val="1B5265E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423265"/>
    <w:multiLevelType w:val="multilevel"/>
    <w:tmpl w:val="0868C8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EB7D8E"/>
    <w:multiLevelType w:val="multilevel"/>
    <w:tmpl w:val="1B5C1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9C18BE"/>
    <w:multiLevelType w:val="multilevel"/>
    <w:tmpl w:val="83ACD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1A7CA5"/>
    <w:multiLevelType w:val="multilevel"/>
    <w:tmpl w:val="429CC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4953EF"/>
    <w:multiLevelType w:val="multilevel"/>
    <w:tmpl w:val="699E6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5F3C10"/>
    <w:multiLevelType w:val="hybridMultilevel"/>
    <w:tmpl w:val="C1D21D86"/>
    <w:lvl w:ilvl="0" w:tplc="1BBC564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544ED2"/>
    <w:multiLevelType w:val="multilevel"/>
    <w:tmpl w:val="3DECDC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561C05"/>
    <w:multiLevelType w:val="multilevel"/>
    <w:tmpl w:val="456A6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C70D4D"/>
    <w:multiLevelType w:val="multilevel"/>
    <w:tmpl w:val="0ED2C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DB66C3"/>
    <w:multiLevelType w:val="hybridMultilevel"/>
    <w:tmpl w:val="03F0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540CE7"/>
    <w:multiLevelType w:val="multilevel"/>
    <w:tmpl w:val="9B36D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73627E"/>
    <w:multiLevelType w:val="multilevel"/>
    <w:tmpl w:val="3BCA0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831CF6"/>
    <w:multiLevelType w:val="multilevel"/>
    <w:tmpl w:val="88464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581C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A756D43"/>
    <w:multiLevelType w:val="hybridMultilevel"/>
    <w:tmpl w:val="ED2C4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CD09F7"/>
    <w:multiLevelType w:val="multilevel"/>
    <w:tmpl w:val="01686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906C49"/>
    <w:multiLevelType w:val="hybridMultilevel"/>
    <w:tmpl w:val="8B98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87065"/>
    <w:multiLevelType w:val="multilevel"/>
    <w:tmpl w:val="3E70A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80313E"/>
    <w:multiLevelType w:val="multilevel"/>
    <w:tmpl w:val="9A202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6455E6"/>
    <w:multiLevelType w:val="hybridMultilevel"/>
    <w:tmpl w:val="C23024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9F1765"/>
    <w:multiLevelType w:val="hybridMultilevel"/>
    <w:tmpl w:val="4964184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>
    <w:nsid w:val="4C0C35C8"/>
    <w:multiLevelType w:val="multilevel"/>
    <w:tmpl w:val="02B41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942E09"/>
    <w:multiLevelType w:val="multilevel"/>
    <w:tmpl w:val="96B66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D34E6E"/>
    <w:multiLevelType w:val="hybridMultilevel"/>
    <w:tmpl w:val="535423E0"/>
    <w:lvl w:ilvl="0" w:tplc="041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>
    <w:nsid w:val="57745246"/>
    <w:multiLevelType w:val="multilevel"/>
    <w:tmpl w:val="FCCCC24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E20E55"/>
    <w:multiLevelType w:val="hybridMultilevel"/>
    <w:tmpl w:val="A98A9ABA"/>
    <w:lvl w:ilvl="0" w:tplc="76029296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3">
    <w:nsid w:val="5B231710"/>
    <w:multiLevelType w:val="hybridMultilevel"/>
    <w:tmpl w:val="7436D9F8"/>
    <w:lvl w:ilvl="0" w:tplc="B8425A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E33202"/>
    <w:multiLevelType w:val="multilevel"/>
    <w:tmpl w:val="5EEAB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66323B"/>
    <w:multiLevelType w:val="multilevel"/>
    <w:tmpl w:val="6C9277A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7236BE"/>
    <w:multiLevelType w:val="multilevel"/>
    <w:tmpl w:val="386AA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3A736C"/>
    <w:multiLevelType w:val="multilevel"/>
    <w:tmpl w:val="6C9277A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BD2940"/>
    <w:multiLevelType w:val="multilevel"/>
    <w:tmpl w:val="3E70A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ED25B7"/>
    <w:multiLevelType w:val="hybridMultilevel"/>
    <w:tmpl w:val="094E6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2F4390"/>
    <w:multiLevelType w:val="hybridMultilevel"/>
    <w:tmpl w:val="7B5278E0"/>
    <w:lvl w:ilvl="0" w:tplc="041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1">
    <w:nsid w:val="6EE0636B"/>
    <w:multiLevelType w:val="multilevel"/>
    <w:tmpl w:val="BCD864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444C59"/>
    <w:multiLevelType w:val="hybridMultilevel"/>
    <w:tmpl w:val="6B1EE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F641E54"/>
    <w:multiLevelType w:val="multilevel"/>
    <w:tmpl w:val="564047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29234A"/>
    <w:multiLevelType w:val="hybridMultilevel"/>
    <w:tmpl w:val="EC3C6F76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45">
    <w:nsid w:val="70E70E20"/>
    <w:multiLevelType w:val="multilevel"/>
    <w:tmpl w:val="045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2A190D"/>
    <w:multiLevelType w:val="multilevel"/>
    <w:tmpl w:val="3E70A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876072"/>
    <w:multiLevelType w:val="hybridMultilevel"/>
    <w:tmpl w:val="03F0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B50C69"/>
    <w:multiLevelType w:val="hybridMultilevel"/>
    <w:tmpl w:val="F7E00352"/>
    <w:lvl w:ilvl="0" w:tplc="D0F28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5"/>
  </w:num>
  <w:num w:numId="4">
    <w:abstractNumId w:val="29"/>
  </w:num>
  <w:num w:numId="5">
    <w:abstractNumId w:val="43"/>
  </w:num>
  <w:num w:numId="6">
    <w:abstractNumId w:val="25"/>
  </w:num>
  <w:num w:numId="7">
    <w:abstractNumId w:val="13"/>
  </w:num>
  <w:num w:numId="8">
    <w:abstractNumId w:val="22"/>
  </w:num>
  <w:num w:numId="9">
    <w:abstractNumId w:val="1"/>
  </w:num>
  <w:num w:numId="10">
    <w:abstractNumId w:val="7"/>
  </w:num>
  <w:num w:numId="11">
    <w:abstractNumId w:val="8"/>
  </w:num>
  <w:num w:numId="12">
    <w:abstractNumId w:val="41"/>
  </w:num>
  <w:num w:numId="13">
    <w:abstractNumId w:val="14"/>
  </w:num>
  <w:num w:numId="14">
    <w:abstractNumId w:val="28"/>
  </w:num>
  <w:num w:numId="15">
    <w:abstractNumId w:val="11"/>
  </w:num>
  <w:num w:numId="16">
    <w:abstractNumId w:val="18"/>
  </w:num>
  <w:num w:numId="17">
    <w:abstractNumId w:val="34"/>
  </w:num>
  <w:num w:numId="18">
    <w:abstractNumId w:val="19"/>
  </w:num>
  <w:num w:numId="19">
    <w:abstractNumId w:val="10"/>
  </w:num>
  <w:num w:numId="20">
    <w:abstractNumId w:val="15"/>
  </w:num>
  <w:num w:numId="21">
    <w:abstractNumId w:val="38"/>
  </w:num>
  <w:num w:numId="22">
    <w:abstractNumId w:val="46"/>
  </w:num>
  <w:num w:numId="23">
    <w:abstractNumId w:val="24"/>
  </w:num>
  <w:num w:numId="24">
    <w:abstractNumId w:val="35"/>
  </w:num>
  <w:num w:numId="25">
    <w:abstractNumId w:val="37"/>
  </w:num>
  <w:num w:numId="26">
    <w:abstractNumId w:val="27"/>
  </w:num>
  <w:num w:numId="27">
    <w:abstractNumId w:val="48"/>
  </w:num>
  <w:num w:numId="28">
    <w:abstractNumId w:val="33"/>
  </w:num>
  <w:num w:numId="29">
    <w:abstractNumId w:val="12"/>
  </w:num>
  <w:num w:numId="30">
    <w:abstractNumId w:val="32"/>
  </w:num>
  <w:num w:numId="31">
    <w:abstractNumId w:val="16"/>
  </w:num>
  <w:num w:numId="32">
    <w:abstractNumId w:val="47"/>
  </w:num>
  <w:num w:numId="33">
    <w:abstractNumId w:val="21"/>
  </w:num>
  <w:num w:numId="34">
    <w:abstractNumId w:val="20"/>
  </w:num>
  <w:num w:numId="35">
    <w:abstractNumId w:val="6"/>
  </w:num>
  <w:num w:numId="36">
    <w:abstractNumId w:val="42"/>
  </w:num>
  <w:num w:numId="37">
    <w:abstractNumId w:val="44"/>
  </w:num>
  <w:num w:numId="38">
    <w:abstractNumId w:val="26"/>
  </w:num>
  <w:num w:numId="39">
    <w:abstractNumId w:val="40"/>
  </w:num>
  <w:num w:numId="40">
    <w:abstractNumId w:val="30"/>
  </w:num>
  <w:num w:numId="41">
    <w:abstractNumId w:val="9"/>
  </w:num>
  <w:num w:numId="42">
    <w:abstractNumId w:val="4"/>
  </w:num>
  <w:num w:numId="43">
    <w:abstractNumId w:val="23"/>
  </w:num>
  <w:num w:numId="44">
    <w:abstractNumId w:val="3"/>
  </w:num>
  <w:num w:numId="45">
    <w:abstractNumId w:val="0"/>
  </w:num>
  <w:num w:numId="46">
    <w:abstractNumId w:val="45"/>
  </w:num>
  <w:num w:numId="47">
    <w:abstractNumId w:val="2"/>
  </w:num>
  <w:num w:numId="48">
    <w:abstractNumId w:val="39"/>
  </w:num>
  <w:num w:numId="49">
    <w:abstractNumId w:val="3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564340"/>
    <w:rsid w:val="00000822"/>
    <w:rsid w:val="00000922"/>
    <w:rsid w:val="00000F43"/>
    <w:rsid w:val="00001EA3"/>
    <w:rsid w:val="00002E9B"/>
    <w:rsid w:val="0000342B"/>
    <w:rsid w:val="00003EDD"/>
    <w:rsid w:val="00004534"/>
    <w:rsid w:val="0000466A"/>
    <w:rsid w:val="0000586C"/>
    <w:rsid w:val="00005CA5"/>
    <w:rsid w:val="0000744E"/>
    <w:rsid w:val="00007819"/>
    <w:rsid w:val="00010AEB"/>
    <w:rsid w:val="00013D47"/>
    <w:rsid w:val="0001497A"/>
    <w:rsid w:val="00014E89"/>
    <w:rsid w:val="00015AA0"/>
    <w:rsid w:val="00015D78"/>
    <w:rsid w:val="00015EEA"/>
    <w:rsid w:val="00016996"/>
    <w:rsid w:val="00017A06"/>
    <w:rsid w:val="0002010E"/>
    <w:rsid w:val="00022BEC"/>
    <w:rsid w:val="00022BF1"/>
    <w:rsid w:val="0002311F"/>
    <w:rsid w:val="000236B0"/>
    <w:rsid w:val="000248D6"/>
    <w:rsid w:val="000250ED"/>
    <w:rsid w:val="0002570B"/>
    <w:rsid w:val="00025EB5"/>
    <w:rsid w:val="0002765E"/>
    <w:rsid w:val="000314DA"/>
    <w:rsid w:val="000322A5"/>
    <w:rsid w:val="000336C9"/>
    <w:rsid w:val="00033D51"/>
    <w:rsid w:val="000346D7"/>
    <w:rsid w:val="00035C8B"/>
    <w:rsid w:val="000369C2"/>
    <w:rsid w:val="00036CE9"/>
    <w:rsid w:val="00037BA7"/>
    <w:rsid w:val="00037C99"/>
    <w:rsid w:val="00037E4B"/>
    <w:rsid w:val="0004005A"/>
    <w:rsid w:val="00040282"/>
    <w:rsid w:val="0004121F"/>
    <w:rsid w:val="00041765"/>
    <w:rsid w:val="0004211E"/>
    <w:rsid w:val="000431FB"/>
    <w:rsid w:val="00043455"/>
    <w:rsid w:val="00044177"/>
    <w:rsid w:val="00045144"/>
    <w:rsid w:val="000455E1"/>
    <w:rsid w:val="000456B6"/>
    <w:rsid w:val="000459BB"/>
    <w:rsid w:val="000464BE"/>
    <w:rsid w:val="00046577"/>
    <w:rsid w:val="00046657"/>
    <w:rsid w:val="000468CD"/>
    <w:rsid w:val="00047759"/>
    <w:rsid w:val="00047913"/>
    <w:rsid w:val="00050AFF"/>
    <w:rsid w:val="0005287C"/>
    <w:rsid w:val="00053F85"/>
    <w:rsid w:val="00055EEE"/>
    <w:rsid w:val="0005693A"/>
    <w:rsid w:val="00056955"/>
    <w:rsid w:val="0005744E"/>
    <w:rsid w:val="000574E4"/>
    <w:rsid w:val="00060215"/>
    <w:rsid w:val="0006250A"/>
    <w:rsid w:val="000642AC"/>
    <w:rsid w:val="000655D5"/>
    <w:rsid w:val="0006780F"/>
    <w:rsid w:val="00070069"/>
    <w:rsid w:val="00070193"/>
    <w:rsid w:val="000702A3"/>
    <w:rsid w:val="000715D3"/>
    <w:rsid w:val="000730D3"/>
    <w:rsid w:val="0007421E"/>
    <w:rsid w:val="000743E0"/>
    <w:rsid w:val="0007673C"/>
    <w:rsid w:val="000774AA"/>
    <w:rsid w:val="000778B8"/>
    <w:rsid w:val="00077B37"/>
    <w:rsid w:val="00077C85"/>
    <w:rsid w:val="000809C0"/>
    <w:rsid w:val="0008108F"/>
    <w:rsid w:val="00081BFB"/>
    <w:rsid w:val="0008217A"/>
    <w:rsid w:val="00083350"/>
    <w:rsid w:val="0008392E"/>
    <w:rsid w:val="00084424"/>
    <w:rsid w:val="000850BF"/>
    <w:rsid w:val="00090450"/>
    <w:rsid w:val="00090BC8"/>
    <w:rsid w:val="00090F9F"/>
    <w:rsid w:val="00091985"/>
    <w:rsid w:val="00091A37"/>
    <w:rsid w:val="00092035"/>
    <w:rsid w:val="000926C2"/>
    <w:rsid w:val="0009292D"/>
    <w:rsid w:val="00092C83"/>
    <w:rsid w:val="00092E79"/>
    <w:rsid w:val="000939F4"/>
    <w:rsid w:val="0009418D"/>
    <w:rsid w:val="0009467A"/>
    <w:rsid w:val="0009470B"/>
    <w:rsid w:val="00095346"/>
    <w:rsid w:val="00095FE2"/>
    <w:rsid w:val="00096042"/>
    <w:rsid w:val="0009624D"/>
    <w:rsid w:val="0009788E"/>
    <w:rsid w:val="00097E9E"/>
    <w:rsid w:val="000A0C0E"/>
    <w:rsid w:val="000A0D8C"/>
    <w:rsid w:val="000A3283"/>
    <w:rsid w:val="000A3B7F"/>
    <w:rsid w:val="000A5231"/>
    <w:rsid w:val="000A586B"/>
    <w:rsid w:val="000A5E36"/>
    <w:rsid w:val="000A5E9D"/>
    <w:rsid w:val="000A5FDC"/>
    <w:rsid w:val="000A61BB"/>
    <w:rsid w:val="000A660B"/>
    <w:rsid w:val="000A6819"/>
    <w:rsid w:val="000A689F"/>
    <w:rsid w:val="000A739B"/>
    <w:rsid w:val="000A7F8F"/>
    <w:rsid w:val="000B0544"/>
    <w:rsid w:val="000B05C5"/>
    <w:rsid w:val="000B0934"/>
    <w:rsid w:val="000B1657"/>
    <w:rsid w:val="000B28DB"/>
    <w:rsid w:val="000B2EB3"/>
    <w:rsid w:val="000B3C62"/>
    <w:rsid w:val="000B4CA1"/>
    <w:rsid w:val="000B4D95"/>
    <w:rsid w:val="000B5BD4"/>
    <w:rsid w:val="000B7F69"/>
    <w:rsid w:val="000C181A"/>
    <w:rsid w:val="000C1848"/>
    <w:rsid w:val="000C1BF4"/>
    <w:rsid w:val="000C237C"/>
    <w:rsid w:val="000C2F05"/>
    <w:rsid w:val="000C2F8F"/>
    <w:rsid w:val="000C3674"/>
    <w:rsid w:val="000C3C44"/>
    <w:rsid w:val="000C3E49"/>
    <w:rsid w:val="000C4A0D"/>
    <w:rsid w:val="000C5E99"/>
    <w:rsid w:val="000C60EF"/>
    <w:rsid w:val="000C61D2"/>
    <w:rsid w:val="000C62C2"/>
    <w:rsid w:val="000C63DC"/>
    <w:rsid w:val="000C79CA"/>
    <w:rsid w:val="000D026F"/>
    <w:rsid w:val="000D11FD"/>
    <w:rsid w:val="000D19C6"/>
    <w:rsid w:val="000D2330"/>
    <w:rsid w:val="000D2472"/>
    <w:rsid w:val="000D2B25"/>
    <w:rsid w:val="000D3357"/>
    <w:rsid w:val="000D3AE5"/>
    <w:rsid w:val="000D43B8"/>
    <w:rsid w:val="000D45E2"/>
    <w:rsid w:val="000D4833"/>
    <w:rsid w:val="000D4B1A"/>
    <w:rsid w:val="000D51D4"/>
    <w:rsid w:val="000D51E4"/>
    <w:rsid w:val="000D6EAA"/>
    <w:rsid w:val="000D704D"/>
    <w:rsid w:val="000D7EB5"/>
    <w:rsid w:val="000E048A"/>
    <w:rsid w:val="000E04A2"/>
    <w:rsid w:val="000E090D"/>
    <w:rsid w:val="000E09CA"/>
    <w:rsid w:val="000E0A99"/>
    <w:rsid w:val="000E101F"/>
    <w:rsid w:val="000E1695"/>
    <w:rsid w:val="000E18F6"/>
    <w:rsid w:val="000E1BF1"/>
    <w:rsid w:val="000E20C1"/>
    <w:rsid w:val="000E290A"/>
    <w:rsid w:val="000E4302"/>
    <w:rsid w:val="000E4406"/>
    <w:rsid w:val="000E4966"/>
    <w:rsid w:val="000E4C1C"/>
    <w:rsid w:val="000E5865"/>
    <w:rsid w:val="000E610A"/>
    <w:rsid w:val="000E637A"/>
    <w:rsid w:val="000F283C"/>
    <w:rsid w:val="000F2876"/>
    <w:rsid w:val="000F2E95"/>
    <w:rsid w:val="000F33F7"/>
    <w:rsid w:val="000F4F77"/>
    <w:rsid w:val="000F6056"/>
    <w:rsid w:val="000F64FC"/>
    <w:rsid w:val="000F662D"/>
    <w:rsid w:val="000F7105"/>
    <w:rsid w:val="000F73AA"/>
    <w:rsid w:val="000F77F8"/>
    <w:rsid w:val="000F78F3"/>
    <w:rsid w:val="000F7ABD"/>
    <w:rsid w:val="00100A5B"/>
    <w:rsid w:val="00100BD7"/>
    <w:rsid w:val="00100D0E"/>
    <w:rsid w:val="001018CB"/>
    <w:rsid w:val="001059A2"/>
    <w:rsid w:val="00105B37"/>
    <w:rsid w:val="00105B49"/>
    <w:rsid w:val="001060DD"/>
    <w:rsid w:val="001069E3"/>
    <w:rsid w:val="00107A9A"/>
    <w:rsid w:val="001116CA"/>
    <w:rsid w:val="00112767"/>
    <w:rsid w:val="00112C18"/>
    <w:rsid w:val="001137B8"/>
    <w:rsid w:val="00113C09"/>
    <w:rsid w:val="00114308"/>
    <w:rsid w:val="00114E15"/>
    <w:rsid w:val="001155F2"/>
    <w:rsid w:val="00116702"/>
    <w:rsid w:val="00120085"/>
    <w:rsid w:val="00120A40"/>
    <w:rsid w:val="0012225E"/>
    <w:rsid w:val="00122A2F"/>
    <w:rsid w:val="001244E9"/>
    <w:rsid w:val="00125116"/>
    <w:rsid w:val="00125546"/>
    <w:rsid w:val="00125B9B"/>
    <w:rsid w:val="00126785"/>
    <w:rsid w:val="00127400"/>
    <w:rsid w:val="00127795"/>
    <w:rsid w:val="001279D9"/>
    <w:rsid w:val="00127C01"/>
    <w:rsid w:val="00127E55"/>
    <w:rsid w:val="00130F97"/>
    <w:rsid w:val="001311E4"/>
    <w:rsid w:val="0013182D"/>
    <w:rsid w:val="001318B6"/>
    <w:rsid w:val="00131D43"/>
    <w:rsid w:val="001331F3"/>
    <w:rsid w:val="00133354"/>
    <w:rsid w:val="0013389B"/>
    <w:rsid w:val="001343CA"/>
    <w:rsid w:val="00134BF8"/>
    <w:rsid w:val="00135CC0"/>
    <w:rsid w:val="001361D6"/>
    <w:rsid w:val="0013671A"/>
    <w:rsid w:val="00136A3B"/>
    <w:rsid w:val="00136C64"/>
    <w:rsid w:val="00140BF3"/>
    <w:rsid w:val="001413AC"/>
    <w:rsid w:val="001426BE"/>
    <w:rsid w:val="00142967"/>
    <w:rsid w:val="00142F08"/>
    <w:rsid w:val="001447E8"/>
    <w:rsid w:val="00144EA1"/>
    <w:rsid w:val="00146C60"/>
    <w:rsid w:val="00147035"/>
    <w:rsid w:val="001473EF"/>
    <w:rsid w:val="00147D25"/>
    <w:rsid w:val="00150339"/>
    <w:rsid w:val="001503E2"/>
    <w:rsid w:val="00150BF0"/>
    <w:rsid w:val="00150DF0"/>
    <w:rsid w:val="00151274"/>
    <w:rsid w:val="00151327"/>
    <w:rsid w:val="00154A1D"/>
    <w:rsid w:val="00154C7D"/>
    <w:rsid w:val="00156C5C"/>
    <w:rsid w:val="0016011C"/>
    <w:rsid w:val="00161432"/>
    <w:rsid w:val="0016161D"/>
    <w:rsid w:val="00161988"/>
    <w:rsid w:val="00161A97"/>
    <w:rsid w:val="00162E78"/>
    <w:rsid w:val="00162F21"/>
    <w:rsid w:val="00163F9A"/>
    <w:rsid w:val="0016448D"/>
    <w:rsid w:val="00164D85"/>
    <w:rsid w:val="00165F86"/>
    <w:rsid w:val="001667CF"/>
    <w:rsid w:val="001669E2"/>
    <w:rsid w:val="00170910"/>
    <w:rsid w:val="00170A66"/>
    <w:rsid w:val="00171927"/>
    <w:rsid w:val="00171B82"/>
    <w:rsid w:val="001724B9"/>
    <w:rsid w:val="0017326C"/>
    <w:rsid w:val="00173AA5"/>
    <w:rsid w:val="00173E4B"/>
    <w:rsid w:val="00174385"/>
    <w:rsid w:val="00174A1E"/>
    <w:rsid w:val="00174E8A"/>
    <w:rsid w:val="00175D37"/>
    <w:rsid w:val="00175DA0"/>
    <w:rsid w:val="001760BA"/>
    <w:rsid w:val="00176121"/>
    <w:rsid w:val="0017638C"/>
    <w:rsid w:val="00177129"/>
    <w:rsid w:val="00180247"/>
    <w:rsid w:val="00180337"/>
    <w:rsid w:val="0018114A"/>
    <w:rsid w:val="001814CC"/>
    <w:rsid w:val="001819EC"/>
    <w:rsid w:val="001828DB"/>
    <w:rsid w:val="0018355A"/>
    <w:rsid w:val="00184680"/>
    <w:rsid w:val="00184A7A"/>
    <w:rsid w:val="00184B6B"/>
    <w:rsid w:val="0018538C"/>
    <w:rsid w:val="001853BC"/>
    <w:rsid w:val="00187AA0"/>
    <w:rsid w:val="00190063"/>
    <w:rsid w:val="0019151E"/>
    <w:rsid w:val="00192028"/>
    <w:rsid w:val="00192256"/>
    <w:rsid w:val="001927FA"/>
    <w:rsid w:val="00192BE4"/>
    <w:rsid w:val="00192D02"/>
    <w:rsid w:val="00193267"/>
    <w:rsid w:val="0019345D"/>
    <w:rsid w:val="00193922"/>
    <w:rsid w:val="00193B31"/>
    <w:rsid w:val="00193F22"/>
    <w:rsid w:val="00194BDB"/>
    <w:rsid w:val="00194F49"/>
    <w:rsid w:val="001959FD"/>
    <w:rsid w:val="00195DE0"/>
    <w:rsid w:val="001A0F19"/>
    <w:rsid w:val="001A14B9"/>
    <w:rsid w:val="001A50C6"/>
    <w:rsid w:val="001A537A"/>
    <w:rsid w:val="001A60C2"/>
    <w:rsid w:val="001A7928"/>
    <w:rsid w:val="001A7F9D"/>
    <w:rsid w:val="001B05C0"/>
    <w:rsid w:val="001B0E47"/>
    <w:rsid w:val="001B12BB"/>
    <w:rsid w:val="001B195C"/>
    <w:rsid w:val="001B270F"/>
    <w:rsid w:val="001B40D3"/>
    <w:rsid w:val="001B4381"/>
    <w:rsid w:val="001B4892"/>
    <w:rsid w:val="001C04DB"/>
    <w:rsid w:val="001C0D9F"/>
    <w:rsid w:val="001C1B82"/>
    <w:rsid w:val="001C1CD1"/>
    <w:rsid w:val="001C20C8"/>
    <w:rsid w:val="001C241B"/>
    <w:rsid w:val="001C2823"/>
    <w:rsid w:val="001C2CCA"/>
    <w:rsid w:val="001C36FA"/>
    <w:rsid w:val="001C3998"/>
    <w:rsid w:val="001C5219"/>
    <w:rsid w:val="001C73C1"/>
    <w:rsid w:val="001C76DA"/>
    <w:rsid w:val="001D0E5B"/>
    <w:rsid w:val="001D160B"/>
    <w:rsid w:val="001D1806"/>
    <w:rsid w:val="001D2291"/>
    <w:rsid w:val="001D2453"/>
    <w:rsid w:val="001D29A5"/>
    <w:rsid w:val="001D2A5D"/>
    <w:rsid w:val="001D2C4A"/>
    <w:rsid w:val="001D30A2"/>
    <w:rsid w:val="001D3E14"/>
    <w:rsid w:val="001D4928"/>
    <w:rsid w:val="001D520F"/>
    <w:rsid w:val="001D5BD0"/>
    <w:rsid w:val="001D5ECE"/>
    <w:rsid w:val="001D6545"/>
    <w:rsid w:val="001D6CB0"/>
    <w:rsid w:val="001D7652"/>
    <w:rsid w:val="001E1076"/>
    <w:rsid w:val="001E114D"/>
    <w:rsid w:val="001E1CFF"/>
    <w:rsid w:val="001E28A7"/>
    <w:rsid w:val="001E3408"/>
    <w:rsid w:val="001E3666"/>
    <w:rsid w:val="001E50E6"/>
    <w:rsid w:val="001E563F"/>
    <w:rsid w:val="001E7120"/>
    <w:rsid w:val="001E7A06"/>
    <w:rsid w:val="001F0238"/>
    <w:rsid w:val="001F0332"/>
    <w:rsid w:val="001F0805"/>
    <w:rsid w:val="001F141F"/>
    <w:rsid w:val="001F1923"/>
    <w:rsid w:val="001F23B3"/>
    <w:rsid w:val="001F3453"/>
    <w:rsid w:val="001F44C8"/>
    <w:rsid w:val="001F4771"/>
    <w:rsid w:val="001F4867"/>
    <w:rsid w:val="001F5317"/>
    <w:rsid w:val="001F5735"/>
    <w:rsid w:val="001F58A7"/>
    <w:rsid w:val="001F6E3E"/>
    <w:rsid w:val="001F6E41"/>
    <w:rsid w:val="001F7863"/>
    <w:rsid w:val="001F79B4"/>
    <w:rsid w:val="001F7D38"/>
    <w:rsid w:val="001F7DDE"/>
    <w:rsid w:val="0020012C"/>
    <w:rsid w:val="00200ADE"/>
    <w:rsid w:val="002016B7"/>
    <w:rsid w:val="002035A8"/>
    <w:rsid w:val="0020449E"/>
    <w:rsid w:val="002044BA"/>
    <w:rsid w:val="002045B8"/>
    <w:rsid w:val="00204E93"/>
    <w:rsid w:val="00204FB0"/>
    <w:rsid w:val="0020702A"/>
    <w:rsid w:val="002073F1"/>
    <w:rsid w:val="00210CBE"/>
    <w:rsid w:val="0021145F"/>
    <w:rsid w:val="00211B9A"/>
    <w:rsid w:val="00211BEA"/>
    <w:rsid w:val="00211DE9"/>
    <w:rsid w:val="0021265F"/>
    <w:rsid w:val="002128AE"/>
    <w:rsid w:val="002130D9"/>
    <w:rsid w:val="00214ADC"/>
    <w:rsid w:val="00214DAC"/>
    <w:rsid w:val="00214F0A"/>
    <w:rsid w:val="00215285"/>
    <w:rsid w:val="0021550F"/>
    <w:rsid w:val="002166F3"/>
    <w:rsid w:val="00216F76"/>
    <w:rsid w:val="002171EE"/>
    <w:rsid w:val="002202AE"/>
    <w:rsid w:val="00220975"/>
    <w:rsid w:val="00221B5B"/>
    <w:rsid w:val="00221E25"/>
    <w:rsid w:val="00221FE9"/>
    <w:rsid w:val="00222454"/>
    <w:rsid w:val="002226EB"/>
    <w:rsid w:val="00222F92"/>
    <w:rsid w:val="00223B56"/>
    <w:rsid w:val="00224267"/>
    <w:rsid w:val="0022497A"/>
    <w:rsid w:val="00224F73"/>
    <w:rsid w:val="00225D13"/>
    <w:rsid w:val="00226368"/>
    <w:rsid w:val="00226DBE"/>
    <w:rsid w:val="00227096"/>
    <w:rsid w:val="00230280"/>
    <w:rsid w:val="00231286"/>
    <w:rsid w:val="002312FB"/>
    <w:rsid w:val="0023178D"/>
    <w:rsid w:val="002331E6"/>
    <w:rsid w:val="002339F0"/>
    <w:rsid w:val="00237FD0"/>
    <w:rsid w:val="002402B8"/>
    <w:rsid w:val="00240ECC"/>
    <w:rsid w:val="0024106E"/>
    <w:rsid w:val="002415B3"/>
    <w:rsid w:val="00241671"/>
    <w:rsid w:val="00242499"/>
    <w:rsid w:val="00242A83"/>
    <w:rsid w:val="00242AB3"/>
    <w:rsid w:val="00242B7C"/>
    <w:rsid w:val="002440C5"/>
    <w:rsid w:val="00244D5E"/>
    <w:rsid w:val="00245DDE"/>
    <w:rsid w:val="002465B9"/>
    <w:rsid w:val="00247422"/>
    <w:rsid w:val="002477F5"/>
    <w:rsid w:val="002504AD"/>
    <w:rsid w:val="00251364"/>
    <w:rsid w:val="00251C1A"/>
    <w:rsid w:val="002526CA"/>
    <w:rsid w:val="00252B36"/>
    <w:rsid w:val="0025405F"/>
    <w:rsid w:val="002542EB"/>
    <w:rsid w:val="002543B0"/>
    <w:rsid w:val="00255B17"/>
    <w:rsid w:val="00255E86"/>
    <w:rsid w:val="00256C2B"/>
    <w:rsid w:val="0026058E"/>
    <w:rsid w:val="002606A2"/>
    <w:rsid w:val="00260CAF"/>
    <w:rsid w:val="00261BC3"/>
    <w:rsid w:val="00262ECB"/>
    <w:rsid w:val="0026312F"/>
    <w:rsid w:val="00263DD2"/>
    <w:rsid w:val="00263E60"/>
    <w:rsid w:val="00264B54"/>
    <w:rsid w:val="00264BD6"/>
    <w:rsid w:val="00265CFE"/>
    <w:rsid w:val="00266828"/>
    <w:rsid w:val="00266ABC"/>
    <w:rsid w:val="00266DAB"/>
    <w:rsid w:val="00267860"/>
    <w:rsid w:val="00272C81"/>
    <w:rsid w:val="00273210"/>
    <w:rsid w:val="00273276"/>
    <w:rsid w:val="00273772"/>
    <w:rsid w:val="00274952"/>
    <w:rsid w:val="00274E7C"/>
    <w:rsid w:val="00274F61"/>
    <w:rsid w:val="00275162"/>
    <w:rsid w:val="00275A0B"/>
    <w:rsid w:val="00275E48"/>
    <w:rsid w:val="002760ED"/>
    <w:rsid w:val="002761D6"/>
    <w:rsid w:val="00276347"/>
    <w:rsid w:val="00277833"/>
    <w:rsid w:val="0028006E"/>
    <w:rsid w:val="00280AF2"/>
    <w:rsid w:val="00280B6C"/>
    <w:rsid w:val="00280C2D"/>
    <w:rsid w:val="00281342"/>
    <w:rsid w:val="00282F59"/>
    <w:rsid w:val="0028320B"/>
    <w:rsid w:val="00283C48"/>
    <w:rsid w:val="0028409C"/>
    <w:rsid w:val="00284999"/>
    <w:rsid w:val="002855A1"/>
    <w:rsid w:val="002869D3"/>
    <w:rsid w:val="00286A11"/>
    <w:rsid w:val="0028756B"/>
    <w:rsid w:val="00287C13"/>
    <w:rsid w:val="00290277"/>
    <w:rsid w:val="00290CA6"/>
    <w:rsid w:val="00291061"/>
    <w:rsid w:val="002910F0"/>
    <w:rsid w:val="00291514"/>
    <w:rsid w:val="002929F3"/>
    <w:rsid w:val="0029310B"/>
    <w:rsid w:val="002934C0"/>
    <w:rsid w:val="00294368"/>
    <w:rsid w:val="002948B9"/>
    <w:rsid w:val="00295114"/>
    <w:rsid w:val="00295571"/>
    <w:rsid w:val="002957D6"/>
    <w:rsid w:val="00297903"/>
    <w:rsid w:val="00297F52"/>
    <w:rsid w:val="002A2915"/>
    <w:rsid w:val="002A2F87"/>
    <w:rsid w:val="002A37C1"/>
    <w:rsid w:val="002A3CAE"/>
    <w:rsid w:val="002A3D21"/>
    <w:rsid w:val="002A50E0"/>
    <w:rsid w:val="002A628D"/>
    <w:rsid w:val="002A67C1"/>
    <w:rsid w:val="002A6915"/>
    <w:rsid w:val="002A7429"/>
    <w:rsid w:val="002A7D90"/>
    <w:rsid w:val="002B002C"/>
    <w:rsid w:val="002B0907"/>
    <w:rsid w:val="002B098D"/>
    <w:rsid w:val="002B0A4B"/>
    <w:rsid w:val="002B15E9"/>
    <w:rsid w:val="002B24E5"/>
    <w:rsid w:val="002B2A00"/>
    <w:rsid w:val="002B372E"/>
    <w:rsid w:val="002B387A"/>
    <w:rsid w:val="002B3A90"/>
    <w:rsid w:val="002B41D0"/>
    <w:rsid w:val="002B46B0"/>
    <w:rsid w:val="002B4950"/>
    <w:rsid w:val="002B6C14"/>
    <w:rsid w:val="002B75D4"/>
    <w:rsid w:val="002C0729"/>
    <w:rsid w:val="002C1206"/>
    <w:rsid w:val="002C29DA"/>
    <w:rsid w:val="002C369C"/>
    <w:rsid w:val="002C3F4C"/>
    <w:rsid w:val="002C492A"/>
    <w:rsid w:val="002C4FE1"/>
    <w:rsid w:val="002C5A8F"/>
    <w:rsid w:val="002C6A99"/>
    <w:rsid w:val="002C705D"/>
    <w:rsid w:val="002C78F5"/>
    <w:rsid w:val="002C7B4A"/>
    <w:rsid w:val="002D0991"/>
    <w:rsid w:val="002D0E05"/>
    <w:rsid w:val="002D20CC"/>
    <w:rsid w:val="002D30E4"/>
    <w:rsid w:val="002D3BD4"/>
    <w:rsid w:val="002D3E57"/>
    <w:rsid w:val="002D5007"/>
    <w:rsid w:val="002D5461"/>
    <w:rsid w:val="002D5F92"/>
    <w:rsid w:val="002D6651"/>
    <w:rsid w:val="002D732B"/>
    <w:rsid w:val="002D7E49"/>
    <w:rsid w:val="002D7F07"/>
    <w:rsid w:val="002E0B39"/>
    <w:rsid w:val="002E178B"/>
    <w:rsid w:val="002E1B3E"/>
    <w:rsid w:val="002E2552"/>
    <w:rsid w:val="002E2DB6"/>
    <w:rsid w:val="002E3A97"/>
    <w:rsid w:val="002E3DCD"/>
    <w:rsid w:val="002E469E"/>
    <w:rsid w:val="002E4910"/>
    <w:rsid w:val="002E685A"/>
    <w:rsid w:val="002E6949"/>
    <w:rsid w:val="002E7057"/>
    <w:rsid w:val="002E7319"/>
    <w:rsid w:val="002F3AC8"/>
    <w:rsid w:val="002F4DEF"/>
    <w:rsid w:val="002F572F"/>
    <w:rsid w:val="002F66D1"/>
    <w:rsid w:val="002F6736"/>
    <w:rsid w:val="002F7463"/>
    <w:rsid w:val="00300FD4"/>
    <w:rsid w:val="00301DB1"/>
    <w:rsid w:val="00303883"/>
    <w:rsid w:val="0030393A"/>
    <w:rsid w:val="0030498C"/>
    <w:rsid w:val="0030640A"/>
    <w:rsid w:val="00306D86"/>
    <w:rsid w:val="00307307"/>
    <w:rsid w:val="003073F9"/>
    <w:rsid w:val="00307BF4"/>
    <w:rsid w:val="00307E17"/>
    <w:rsid w:val="00311050"/>
    <w:rsid w:val="0031150B"/>
    <w:rsid w:val="00311C48"/>
    <w:rsid w:val="00311FA1"/>
    <w:rsid w:val="00312508"/>
    <w:rsid w:val="00312A29"/>
    <w:rsid w:val="00312ABC"/>
    <w:rsid w:val="00312F1F"/>
    <w:rsid w:val="003133A8"/>
    <w:rsid w:val="0031390E"/>
    <w:rsid w:val="00315FB7"/>
    <w:rsid w:val="003165CB"/>
    <w:rsid w:val="00320B3B"/>
    <w:rsid w:val="00320D5D"/>
    <w:rsid w:val="00321664"/>
    <w:rsid w:val="00321C72"/>
    <w:rsid w:val="00323529"/>
    <w:rsid w:val="00323ACE"/>
    <w:rsid w:val="00323BB5"/>
    <w:rsid w:val="00324EAC"/>
    <w:rsid w:val="00325082"/>
    <w:rsid w:val="00326271"/>
    <w:rsid w:val="003268A9"/>
    <w:rsid w:val="00327E62"/>
    <w:rsid w:val="003301F6"/>
    <w:rsid w:val="0033178E"/>
    <w:rsid w:val="00331ACA"/>
    <w:rsid w:val="00332629"/>
    <w:rsid w:val="00333207"/>
    <w:rsid w:val="00333B5E"/>
    <w:rsid w:val="0033533A"/>
    <w:rsid w:val="00335742"/>
    <w:rsid w:val="003359BB"/>
    <w:rsid w:val="00335F12"/>
    <w:rsid w:val="00336151"/>
    <w:rsid w:val="00336EB3"/>
    <w:rsid w:val="00340D02"/>
    <w:rsid w:val="003425F6"/>
    <w:rsid w:val="00342AB8"/>
    <w:rsid w:val="00342CD5"/>
    <w:rsid w:val="00344849"/>
    <w:rsid w:val="003505FF"/>
    <w:rsid w:val="0035104E"/>
    <w:rsid w:val="00351834"/>
    <w:rsid w:val="00351970"/>
    <w:rsid w:val="00351F0D"/>
    <w:rsid w:val="00353089"/>
    <w:rsid w:val="00354455"/>
    <w:rsid w:val="00354CF2"/>
    <w:rsid w:val="003566FF"/>
    <w:rsid w:val="00356B2C"/>
    <w:rsid w:val="0035731F"/>
    <w:rsid w:val="00357360"/>
    <w:rsid w:val="003576B5"/>
    <w:rsid w:val="00357BFE"/>
    <w:rsid w:val="0036087D"/>
    <w:rsid w:val="00360A8C"/>
    <w:rsid w:val="003617FD"/>
    <w:rsid w:val="00361A1B"/>
    <w:rsid w:val="00363048"/>
    <w:rsid w:val="00363283"/>
    <w:rsid w:val="0036415F"/>
    <w:rsid w:val="00364EFA"/>
    <w:rsid w:val="00365356"/>
    <w:rsid w:val="003674C9"/>
    <w:rsid w:val="00367E18"/>
    <w:rsid w:val="00370B40"/>
    <w:rsid w:val="00371CE2"/>
    <w:rsid w:val="00372508"/>
    <w:rsid w:val="0037293B"/>
    <w:rsid w:val="00372DF1"/>
    <w:rsid w:val="00373B27"/>
    <w:rsid w:val="003743D9"/>
    <w:rsid w:val="00374B4D"/>
    <w:rsid w:val="003753DC"/>
    <w:rsid w:val="00375A76"/>
    <w:rsid w:val="0037683E"/>
    <w:rsid w:val="00377DD0"/>
    <w:rsid w:val="0038087C"/>
    <w:rsid w:val="0038242C"/>
    <w:rsid w:val="0038294B"/>
    <w:rsid w:val="00383059"/>
    <w:rsid w:val="00384139"/>
    <w:rsid w:val="003853A7"/>
    <w:rsid w:val="0038562F"/>
    <w:rsid w:val="00386FD2"/>
    <w:rsid w:val="00387135"/>
    <w:rsid w:val="0038770A"/>
    <w:rsid w:val="003878FF"/>
    <w:rsid w:val="0038799D"/>
    <w:rsid w:val="00390504"/>
    <w:rsid w:val="00390980"/>
    <w:rsid w:val="00392105"/>
    <w:rsid w:val="00394B2D"/>
    <w:rsid w:val="00397B06"/>
    <w:rsid w:val="003A0A27"/>
    <w:rsid w:val="003A0E3A"/>
    <w:rsid w:val="003A0FE3"/>
    <w:rsid w:val="003A173D"/>
    <w:rsid w:val="003A1979"/>
    <w:rsid w:val="003A1C6A"/>
    <w:rsid w:val="003A36B1"/>
    <w:rsid w:val="003A46C0"/>
    <w:rsid w:val="003A5E26"/>
    <w:rsid w:val="003A62BD"/>
    <w:rsid w:val="003A6538"/>
    <w:rsid w:val="003A77CC"/>
    <w:rsid w:val="003A7D50"/>
    <w:rsid w:val="003A7FE7"/>
    <w:rsid w:val="003B03AF"/>
    <w:rsid w:val="003B08E3"/>
    <w:rsid w:val="003B0D10"/>
    <w:rsid w:val="003B0F8A"/>
    <w:rsid w:val="003B1FE8"/>
    <w:rsid w:val="003B328B"/>
    <w:rsid w:val="003B3D3D"/>
    <w:rsid w:val="003B45F6"/>
    <w:rsid w:val="003B5149"/>
    <w:rsid w:val="003B5C01"/>
    <w:rsid w:val="003B5EDA"/>
    <w:rsid w:val="003B5EE2"/>
    <w:rsid w:val="003B7ADC"/>
    <w:rsid w:val="003C07FF"/>
    <w:rsid w:val="003C08BF"/>
    <w:rsid w:val="003C134A"/>
    <w:rsid w:val="003C1F36"/>
    <w:rsid w:val="003C2120"/>
    <w:rsid w:val="003C2D02"/>
    <w:rsid w:val="003C44E8"/>
    <w:rsid w:val="003C5460"/>
    <w:rsid w:val="003C5871"/>
    <w:rsid w:val="003C5B83"/>
    <w:rsid w:val="003C5C93"/>
    <w:rsid w:val="003C6502"/>
    <w:rsid w:val="003C6BB1"/>
    <w:rsid w:val="003C78E5"/>
    <w:rsid w:val="003C792C"/>
    <w:rsid w:val="003D00A9"/>
    <w:rsid w:val="003D01D7"/>
    <w:rsid w:val="003D02A3"/>
    <w:rsid w:val="003D0A3E"/>
    <w:rsid w:val="003D1A16"/>
    <w:rsid w:val="003D2BB3"/>
    <w:rsid w:val="003D2E4F"/>
    <w:rsid w:val="003D337D"/>
    <w:rsid w:val="003D4A7C"/>
    <w:rsid w:val="003D4F73"/>
    <w:rsid w:val="003D55C8"/>
    <w:rsid w:val="003D5E51"/>
    <w:rsid w:val="003D6499"/>
    <w:rsid w:val="003D7124"/>
    <w:rsid w:val="003D79CE"/>
    <w:rsid w:val="003D79F1"/>
    <w:rsid w:val="003E0C9D"/>
    <w:rsid w:val="003E1923"/>
    <w:rsid w:val="003E26A8"/>
    <w:rsid w:val="003E428B"/>
    <w:rsid w:val="003E4F01"/>
    <w:rsid w:val="003E4FD3"/>
    <w:rsid w:val="003E5327"/>
    <w:rsid w:val="003E5A2B"/>
    <w:rsid w:val="003E63F3"/>
    <w:rsid w:val="003E7B60"/>
    <w:rsid w:val="003F02B6"/>
    <w:rsid w:val="003F07BC"/>
    <w:rsid w:val="003F1472"/>
    <w:rsid w:val="003F1AA2"/>
    <w:rsid w:val="003F1F96"/>
    <w:rsid w:val="003F32C8"/>
    <w:rsid w:val="003F32DA"/>
    <w:rsid w:val="003F3FDF"/>
    <w:rsid w:val="003F4834"/>
    <w:rsid w:val="003F4D4E"/>
    <w:rsid w:val="003F4D87"/>
    <w:rsid w:val="003F7C54"/>
    <w:rsid w:val="0040080E"/>
    <w:rsid w:val="00401D3D"/>
    <w:rsid w:val="0040288C"/>
    <w:rsid w:val="004029D0"/>
    <w:rsid w:val="00404741"/>
    <w:rsid w:val="00407772"/>
    <w:rsid w:val="00410B49"/>
    <w:rsid w:val="00410F70"/>
    <w:rsid w:val="00413125"/>
    <w:rsid w:val="00415B50"/>
    <w:rsid w:val="00416213"/>
    <w:rsid w:val="00416350"/>
    <w:rsid w:val="00416B15"/>
    <w:rsid w:val="00417BB4"/>
    <w:rsid w:val="00420075"/>
    <w:rsid w:val="00420F92"/>
    <w:rsid w:val="00421429"/>
    <w:rsid w:val="004217B2"/>
    <w:rsid w:val="00423C83"/>
    <w:rsid w:val="004243E6"/>
    <w:rsid w:val="00424833"/>
    <w:rsid w:val="00424C2B"/>
    <w:rsid w:val="00424DE8"/>
    <w:rsid w:val="00425F2D"/>
    <w:rsid w:val="004263F8"/>
    <w:rsid w:val="0042693D"/>
    <w:rsid w:val="00426EBE"/>
    <w:rsid w:val="004323BB"/>
    <w:rsid w:val="00432864"/>
    <w:rsid w:val="00432C27"/>
    <w:rsid w:val="004330A7"/>
    <w:rsid w:val="004333DC"/>
    <w:rsid w:val="004337A3"/>
    <w:rsid w:val="004348F0"/>
    <w:rsid w:val="00434FFC"/>
    <w:rsid w:val="004361BB"/>
    <w:rsid w:val="004365AC"/>
    <w:rsid w:val="00436B7B"/>
    <w:rsid w:val="00437306"/>
    <w:rsid w:val="004377EF"/>
    <w:rsid w:val="00441928"/>
    <w:rsid w:val="00441AC2"/>
    <w:rsid w:val="00441F12"/>
    <w:rsid w:val="004420A7"/>
    <w:rsid w:val="0044223F"/>
    <w:rsid w:val="00443689"/>
    <w:rsid w:val="0044396F"/>
    <w:rsid w:val="00443ABC"/>
    <w:rsid w:val="00443C09"/>
    <w:rsid w:val="0044470B"/>
    <w:rsid w:val="00444810"/>
    <w:rsid w:val="0044498D"/>
    <w:rsid w:val="0044579A"/>
    <w:rsid w:val="00445A49"/>
    <w:rsid w:val="00445BCC"/>
    <w:rsid w:val="00445F41"/>
    <w:rsid w:val="004503F9"/>
    <w:rsid w:val="00450E03"/>
    <w:rsid w:val="0045134A"/>
    <w:rsid w:val="0045163F"/>
    <w:rsid w:val="004526A6"/>
    <w:rsid w:val="00452C33"/>
    <w:rsid w:val="00452E34"/>
    <w:rsid w:val="004544F6"/>
    <w:rsid w:val="00455BD2"/>
    <w:rsid w:val="00455C42"/>
    <w:rsid w:val="004560EC"/>
    <w:rsid w:val="004570AD"/>
    <w:rsid w:val="00457B1D"/>
    <w:rsid w:val="004603BA"/>
    <w:rsid w:val="00460EE6"/>
    <w:rsid w:val="00461561"/>
    <w:rsid w:val="00462331"/>
    <w:rsid w:val="00464AE3"/>
    <w:rsid w:val="004657CF"/>
    <w:rsid w:val="00466B95"/>
    <w:rsid w:val="004670FF"/>
    <w:rsid w:val="00470D13"/>
    <w:rsid w:val="004711B1"/>
    <w:rsid w:val="00471218"/>
    <w:rsid w:val="00471339"/>
    <w:rsid w:val="00471428"/>
    <w:rsid w:val="004715CE"/>
    <w:rsid w:val="00471FF4"/>
    <w:rsid w:val="00472A30"/>
    <w:rsid w:val="00472AC8"/>
    <w:rsid w:val="00473807"/>
    <w:rsid w:val="00473E45"/>
    <w:rsid w:val="00475137"/>
    <w:rsid w:val="004753F6"/>
    <w:rsid w:val="0047551E"/>
    <w:rsid w:val="00476ACC"/>
    <w:rsid w:val="00476CAF"/>
    <w:rsid w:val="00480456"/>
    <w:rsid w:val="00480F71"/>
    <w:rsid w:val="0048140F"/>
    <w:rsid w:val="00481681"/>
    <w:rsid w:val="00481805"/>
    <w:rsid w:val="00481A06"/>
    <w:rsid w:val="00481C66"/>
    <w:rsid w:val="00482108"/>
    <w:rsid w:val="00482E18"/>
    <w:rsid w:val="004836D3"/>
    <w:rsid w:val="0048419F"/>
    <w:rsid w:val="00484B5D"/>
    <w:rsid w:val="00485100"/>
    <w:rsid w:val="0048566E"/>
    <w:rsid w:val="00485B9D"/>
    <w:rsid w:val="00486FD2"/>
    <w:rsid w:val="00487697"/>
    <w:rsid w:val="00490BCB"/>
    <w:rsid w:val="00490CF5"/>
    <w:rsid w:val="004912AE"/>
    <w:rsid w:val="00491F24"/>
    <w:rsid w:val="00492238"/>
    <w:rsid w:val="00492355"/>
    <w:rsid w:val="004928CE"/>
    <w:rsid w:val="00493766"/>
    <w:rsid w:val="00493A0B"/>
    <w:rsid w:val="00493CD7"/>
    <w:rsid w:val="00494EFD"/>
    <w:rsid w:val="00496022"/>
    <w:rsid w:val="0049697C"/>
    <w:rsid w:val="004977A0"/>
    <w:rsid w:val="004A03D1"/>
    <w:rsid w:val="004A0D8D"/>
    <w:rsid w:val="004A1445"/>
    <w:rsid w:val="004A2B1F"/>
    <w:rsid w:val="004A2F09"/>
    <w:rsid w:val="004A36EA"/>
    <w:rsid w:val="004A383E"/>
    <w:rsid w:val="004A3AB2"/>
    <w:rsid w:val="004A3AE4"/>
    <w:rsid w:val="004A3F6A"/>
    <w:rsid w:val="004A475D"/>
    <w:rsid w:val="004A5047"/>
    <w:rsid w:val="004A5447"/>
    <w:rsid w:val="004A5583"/>
    <w:rsid w:val="004B04D7"/>
    <w:rsid w:val="004B063F"/>
    <w:rsid w:val="004B2F38"/>
    <w:rsid w:val="004B32E3"/>
    <w:rsid w:val="004B3632"/>
    <w:rsid w:val="004B41ED"/>
    <w:rsid w:val="004B41F7"/>
    <w:rsid w:val="004B4331"/>
    <w:rsid w:val="004B5735"/>
    <w:rsid w:val="004B5EA1"/>
    <w:rsid w:val="004B664B"/>
    <w:rsid w:val="004B77DB"/>
    <w:rsid w:val="004B7808"/>
    <w:rsid w:val="004B7BF2"/>
    <w:rsid w:val="004B7ED5"/>
    <w:rsid w:val="004C0868"/>
    <w:rsid w:val="004C105B"/>
    <w:rsid w:val="004C1F54"/>
    <w:rsid w:val="004C2059"/>
    <w:rsid w:val="004C23BB"/>
    <w:rsid w:val="004C23D8"/>
    <w:rsid w:val="004C27B8"/>
    <w:rsid w:val="004C4251"/>
    <w:rsid w:val="004C4838"/>
    <w:rsid w:val="004C5099"/>
    <w:rsid w:val="004C5109"/>
    <w:rsid w:val="004C54DF"/>
    <w:rsid w:val="004C6387"/>
    <w:rsid w:val="004C6C25"/>
    <w:rsid w:val="004D13CB"/>
    <w:rsid w:val="004D1C1A"/>
    <w:rsid w:val="004D1CC9"/>
    <w:rsid w:val="004D2057"/>
    <w:rsid w:val="004D25A9"/>
    <w:rsid w:val="004D2BAC"/>
    <w:rsid w:val="004D2CE5"/>
    <w:rsid w:val="004D2E01"/>
    <w:rsid w:val="004D3CBE"/>
    <w:rsid w:val="004D6244"/>
    <w:rsid w:val="004D62D5"/>
    <w:rsid w:val="004D6F5A"/>
    <w:rsid w:val="004D7EE8"/>
    <w:rsid w:val="004D7FDE"/>
    <w:rsid w:val="004E05F1"/>
    <w:rsid w:val="004E4103"/>
    <w:rsid w:val="004E4A03"/>
    <w:rsid w:val="004E5B1A"/>
    <w:rsid w:val="004E5E84"/>
    <w:rsid w:val="004E66DC"/>
    <w:rsid w:val="004F01CE"/>
    <w:rsid w:val="004F021C"/>
    <w:rsid w:val="004F0F1E"/>
    <w:rsid w:val="004F22BC"/>
    <w:rsid w:val="004F2B3E"/>
    <w:rsid w:val="004F46AE"/>
    <w:rsid w:val="004F5018"/>
    <w:rsid w:val="004F52FF"/>
    <w:rsid w:val="004F66E8"/>
    <w:rsid w:val="004F6B6B"/>
    <w:rsid w:val="004F7072"/>
    <w:rsid w:val="004F73AF"/>
    <w:rsid w:val="004F7497"/>
    <w:rsid w:val="004F7FB4"/>
    <w:rsid w:val="0050034C"/>
    <w:rsid w:val="00501C1A"/>
    <w:rsid w:val="00503088"/>
    <w:rsid w:val="00503092"/>
    <w:rsid w:val="005035D5"/>
    <w:rsid w:val="00503A22"/>
    <w:rsid w:val="005047EA"/>
    <w:rsid w:val="00505862"/>
    <w:rsid w:val="00505C80"/>
    <w:rsid w:val="00506A82"/>
    <w:rsid w:val="005077C4"/>
    <w:rsid w:val="00507F96"/>
    <w:rsid w:val="0051166B"/>
    <w:rsid w:val="00512350"/>
    <w:rsid w:val="00512A81"/>
    <w:rsid w:val="005136C5"/>
    <w:rsid w:val="005138E2"/>
    <w:rsid w:val="0051442D"/>
    <w:rsid w:val="005148C5"/>
    <w:rsid w:val="00515710"/>
    <w:rsid w:val="00515751"/>
    <w:rsid w:val="00515B04"/>
    <w:rsid w:val="00515CE4"/>
    <w:rsid w:val="005175EF"/>
    <w:rsid w:val="00517D07"/>
    <w:rsid w:val="00517DC2"/>
    <w:rsid w:val="00520536"/>
    <w:rsid w:val="00520626"/>
    <w:rsid w:val="005218DC"/>
    <w:rsid w:val="00522F23"/>
    <w:rsid w:val="0052319A"/>
    <w:rsid w:val="005236D2"/>
    <w:rsid w:val="0052525B"/>
    <w:rsid w:val="00525386"/>
    <w:rsid w:val="00525940"/>
    <w:rsid w:val="005263AE"/>
    <w:rsid w:val="005263E7"/>
    <w:rsid w:val="00526468"/>
    <w:rsid w:val="00527C47"/>
    <w:rsid w:val="00530198"/>
    <w:rsid w:val="00530681"/>
    <w:rsid w:val="005329FF"/>
    <w:rsid w:val="00534446"/>
    <w:rsid w:val="005345A0"/>
    <w:rsid w:val="0053583B"/>
    <w:rsid w:val="00535FAE"/>
    <w:rsid w:val="0053681E"/>
    <w:rsid w:val="00537534"/>
    <w:rsid w:val="00541B20"/>
    <w:rsid w:val="00541E3F"/>
    <w:rsid w:val="00542980"/>
    <w:rsid w:val="00542C45"/>
    <w:rsid w:val="005437DE"/>
    <w:rsid w:val="00545275"/>
    <w:rsid w:val="0054534C"/>
    <w:rsid w:val="0054617C"/>
    <w:rsid w:val="005465C1"/>
    <w:rsid w:val="005474F5"/>
    <w:rsid w:val="005475CD"/>
    <w:rsid w:val="00547629"/>
    <w:rsid w:val="00547702"/>
    <w:rsid w:val="00547862"/>
    <w:rsid w:val="00547974"/>
    <w:rsid w:val="00550C35"/>
    <w:rsid w:val="00550EB6"/>
    <w:rsid w:val="005512B3"/>
    <w:rsid w:val="00552E2E"/>
    <w:rsid w:val="00553347"/>
    <w:rsid w:val="0055395A"/>
    <w:rsid w:val="00553A79"/>
    <w:rsid w:val="00553AF4"/>
    <w:rsid w:val="005544DC"/>
    <w:rsid w:val="00554B85"/>
    <w:rsid w:val="00554CFA"/>
    <w:rsid w:val="00555396"/>
    <w:rsid w:val="00556289"/>
    <w:rsid w:val="005564A3"/>
    <w:rsid w:val="00556EF9"/>
    <w:rsid w:val="0055758F"/>
    <w:rsid w:val="00557A96"/>
    <w:rsid w:val="00557EC8"/>
    <w:rsid w:val="0056024D"/>
    <w:rsid w:val="00561BD8"/>
    <w:rsid w:val="00562764"/>
    <w:rsid w:val="00564340"/>
    <w:rsid w:val="00564420"/>
    <w:rsid w:val="00564635"/>
    <w:rsid w:val="00565304"/>
    <w:rsid w:val="00567F3B"/>
    <w:rsid w:val="005709E8"/>
    <w:rsid w:val="005710C6"/>
    <w:rsid w:val="00571433"/>
    <w:rsid w:val="00571A9D"/>
    <w:rsid w:val="0057230F"/>
    <w:rsid w:val="005728F6"/>
    <w:rsid w:val="00572F5A"/>
    <w:rsid w:val="00573E36"/>
    <w:rsid w:val="00574E9D"/>
    <w:rsid w:val="00575D05"/>
    <w:rsid w:val="00575E4C"/>
    <w:rsid w:val="00575EDD"/>
    <w:rsid w:val="00577B5B"/>
    <w:rsid w:val="00577F07"/>
    <w:rsid w:val="00580181"/>
    <w:rsid w:val="005812FF"/>
    <w:rsid w:val="005815C2"/>
    <w:rsid w:val="00582444"/>
    <w:rsid w:val="00582CA6"/>
    <w:rsid w:val="00583DA4"/>
    <w:rsid w:val="005850E5"/>
    <w:rsid w:val="005853D2"/>
    <w:rsid w:val="0058568F"/>
    <w:rsid w:val="00586F49"/>
    <w:rsid w:val="00587050"/>
    <w:rsid w:val="005870FC"/>
    <w:rsid w:val="005900C0"/>
    <w:rsid w:val="00590762"/>
    <w:rsid w:val="00590D6E"/>
    <w:rsid w:val="00591832"/>
    <w:rsid w:val="00592CBD"/>
    <w:rsid w:val="00592EF4"/>
    <w:rsid w:val="005930C5"/>
    <w:rsid w:val="00593CC1"/>
    <w:rsid w:val="00594722"/>
    <w:rsid w:val="00596D80"/>
    <w:rsid w:val="00597382"/>
    <w:rsid w:val="00597953"/>
    <w:rsid w:val="00597A02"/>
    <w:rsid w:val="00597AC1"/>
    <w:rsid w:val="00597C6C"/>
    <w:rsid w:val="00597D2B"/>
    <w:rsid w:val="005A01A4"/>
    <w:rsid w:val="005A0B9A"/>
    <w:rsid w:val="005A173F"/>
    <w:rsid w:val="005A23A8"/>
    <w:rsid w:val="005A2514"/>
    <w:rsid w:val="005A25C2"/>
    <w:rsid w:val="005A2908"/>
    <w:rsid w:val="005A2BDB"/>
    <w:rsid w:val="005A2D0D"/>
    <w:rsid w:val="005A2E7A"/>
    <w:rsid w:val="005A3413"/>
    <w:rsid w:val="005A3BD6"/>
    <w:rsid w:val="005A4053"/>
    <w:rsid w:val="005A565E"/>
    <w:rsid w:val="005A6629"/>
    <w:rsid w:val="005A67DD"/>
    <w:rsid w:val="005A7ABB"/>
    <w:rsid w:val="005A7C69"/>
    <w:rsid w:val="005A7D9D"/>
    <w:rsid w:val="005B08F1"/>
    <w:rsid w:val="005B304A"/>
    <w:rsid w:val="005B3384"/>
    <w:rsid w:val="005B3646"/>
    <w:rsid w:val="005B58BC"/>
    <w:rsid w:val="005B602B"/>
    <w:rsid w:val="005B6719"/>
    <w:rsid w:val="005B796E"/>
    <w:rsid w:val="005C01AA"/>
    <w:rsid w:val="005C23FA"/>
    <w:rsid w:val="005C310C"/>
    <w:rsid w:val="005C39F1"/>
    <w:rsid w:val="005C3CD5"/>
    <w:rsid w:val="005C4E31"/>
    <w:rsid w:val="005C4EE8"/>
    <w:rsid w:val="005C518D"/>
    <w:rsid w:val="005C5E0F"/>
    <w:rsid w:val="005C67BB"/>
    <w:rsid w:val="005D0B22"/>
    <w:rsid w:val="005D132A"/>
    <w:rsid w:val="005D1CB2"/>
    <w:rsid w:val="005D2308"/>
    <w:rsid w:val="005D2934"/>
    <w:rsid w:val="005D47F1"/>
    <w:rsid w:val="005D4972"/>
    <w:rsid w:val="005D4E93"/>
    <w:rsid w:val="005D63BF"/>
    <w:rsid w:val="005D7523"/>
    <w:rsid w:val="005E083D"/>
    <w:rsid w:val="005E1C9F"/>
    <w:rsid w:val="005E221C"/>
    <w:rsid w:val="005E3466"/>
    <w:rsid w:val="005E384C"/>
    <w:rsid w:val="005E4A20"/>
    <w:rsid w:val="005E4BDC"/>
    <w:rsid w:val="005E4C8D"/>
    <w:rsid w:val="005E552A"/>
    <w:rsid w:val="005E68C3"/>
    <w:rsid w:val="005E6C9B"/>
    <w:rsid w:val="005E726C"/>
    <w:rsid w:val="005E72DA"/>
    <w:rsid w:val="005E7344"/>
    <w:rsid w:val="005F059B"/>
    <w:rsid w:val="005F08D3"/>
    <w:rsid w:val="005F11A6"/>
    <w:rsid w:val="005F26C3"/>
    <w:rsid w:val="005F4FE6"/>
    <w:rsid w:val="005F5600"/>
    <w:rsid w:val="005F6B90"/>
    <w:rsid w:val="0060029C"/>
    <w:rsid w:val="00600399"/>
    <w:rsid w:val="006005C4"/>
    <w:rsid w:val="00602401"/>
    <w:rsid w:val="00602537"/>
    <w:rsid w:val="00602BC8"/>
    <w:rsid w:val="00602C64"/>
    <w:rsid w:val="006031B9"/>
    <w:rsid w:val="006047E5"/>
    <w:rsid w:val="00604C2C"/>
    <w:rsid w:val="00605894"/>
    <w:rsid w:val="00605E52"/>
    <w:rsid w:val="00606146"/>
    <w:rsid w:val="00606E6E"/>
    <w:rsid w:val="00607977"/>
    <w:rsid w:val="00607E59"/>
    <w:rsid w:val="00610D8A"/>
    <w:rsid w:val="0061148A"/>
    <w:rsid w:val="00611700"/>
    <w:rsid w:val="00611C4B"/>
    <w:rsid w:val="006127E0"/>
    <w:rsid w:val="006139EC"/>
    <w:rsid w:val="00615CDD"/>
    <w:rsid w:val="00616F2E"/>
    <w:rsid w:val="006171E6"/>
    <w:rsid w:val="00621585"/>
    <w:rsid w:val="00621B02"/>
    <w:rsid w:val="00622F2F"/>
    <w:rsid w:val="00623D4E"/>
    <w:rsid w:val="00623F38"/>
    <w:rsid w:val="006248C7"/>
    <w:rsid w:val="00625222"/>
    <w:rsid w:val="00625696"/>
    <w:rsid w:val="006258FE"/>
    <w:rsid w:val="006260CC"/>
    <w:rsid w:val="0062627E"/>
    <w:rsid w:val="00627855"/>
    <w:rsid w:val="00631AFD"/>
    <w:rsid w:val="00632388"/>
    <w:rsid w:val="00633824"/>
    <w:rsid w:val="00634367"/>
    <w:rsid w:val="00635452"/>
    <w:rsid w:val="006357CD"/>
    <w:rsid w:val="00637ED7"/>
    <w:rsid w:val="0064041C"/>
    <w:rsid w:val="00640C29"/>
    <w:rsid w:val="006415CA"/>
    <w:rsid w:val="00641940"/>
    <w:rsid w:val="00641C1C"/>
    <w:rsid w:val="00643861"/>
    <w:rsid w:val="00643DC9"/>
    <w:rsid w:val="0064414C"/>
    <w:rsid w:val="00645182"/>
    <w:rsid w:val="00646C1D"/>
    <w:rsid w:val="0064709E"/>
    <w:rsid w:val="006471A4"/>
    <w:rsid w:val="00647889"/>
    <w:rsid w:val="00647A6A"/>
    <w:rsid w:val="00647CE9"/>
    <w:rsid w:val="00647E1A"/>
    <w:rsid w:val="0065000C"/>
    <w:rsid w:val="006503E7"/>
    <w:rsid w:val="00650846"/>
    <w:rsid w:val="00650FD8"/>
    <w:rsid w:val="00652DD1"/>
    <w:rsid w:val="0065408B"/>
    <w:rsid w:val="00655781"/>
    <w:rsid w:val="0065622D"/>
    <w:rsid w:val="00660834"/>
    <w:rsid w:val="006614C5"/>
    <w:rsid w:val="0066295F"/>
    <w:rsid w:val="00662FD4"/>
    <w:rsid w:val="0066327C"/>
    <w:rsid w:val="0066443B"/>
    <w:rsid w:val="00665084"/>
    <w:rsid w:val="0066667E"/>
    <w:rsid w:val="00667272"/>
    <w:rsid w:val="006676CE"/>
    <w:rsid w:val="006679AB"/>
    <w:rsid w:val="00667BC8"/>
    <w:rsid w:val="006707A2"/>
    <w:rsid w:val="006710ED"/>
    <w:rsid w:val="00671275"/>
    <w:rsid w:val="006712B9"/>
    <w:rsid w:val="00671D41"/>
    <w:rsid w:val="006723CE"/>
    <w:rsid w:val="00672D69"/>
    <w:rsid w:val="006735A6"/>
    <w:rsid w:val="00676B8C"/>
    <w:rsid w:val="00677EC9"/>
    <w:rsid w:val="00680142"/>
    <w:rsid w:val="006801DC"/>
    <w:rsid w:val="00680F70"/>
    <w:rsid w:val="006813D1"/>
    <w:rsid w:val="00682F47"/>
    <w:rsid w:val="006835C1"/>
    <w:rsid w:val="00683A2E"/>
    <w:rsid w:val="00683E91"/>
    <w:rsid w:val="00683E9D"/>
    <w:rsid w:val="006841E3"/>
    <w:rsid w:val="00686F5C"/>
    <w:rsid w:val="006877C1"/>
    <w:rsid w:val="00687887"/>
    <w:rsid w:val="00687F4D"/>
    <w:rsid w:val="00690A2F"/>
    <w:rsid w:val="00690C10"/>
    <w:rsid w:val="00690E25"/>
    <w:rsid w:val="00692230"/>
    <w:rsid w:val="00692CEE"/>
    <w:rsid w:val="00692E76"/>
    <w:rsid w:val="00693D8F"/>
    <w:rsid w:val="0069434F"/>
    <w:rsid w:val="00694438"/>
    <w:rsid w:val="00694B46"/>
    <w:rsid w:val="00694D9B"/>
    <w:rsid w:val="00695262"/>
    <w:rsid w:val="006958CB"/>
    <w:rsid w:val="0069664C"/>
    <w:rsid w:val="006976E0"/>
    <w:rsid w:val="006A0A43"/>
    <w:rsid w:val="006A105C"/>
    <w:rsid w:val="006A14A9"/>
    <w:rsid w:val="006A171A"/>
    <w:rsid w:val="006A4E2B"/>
    <w:rsid w:val="006A4F96"/>
    <w:rsid w:val="006A5573"/>
    <w:rsid w:val="006A55CD"/>
    <w:rsid w:val="006A55CF"/>
    <w:rsid w:val="006A617D"/>
    <w:rsid w:val="006A7E32"/>
    <w:rsid w:val="006B0402"/>
    <w:rsid w:val="006B0867"/>
    <w:rsid w:val="006B2A15"/>
    <w:rsid w:val="006B2AB4"/>
    <w:rsid w:val="006B331F"/>
    <w:rsid w:val="006B40C3"/>
    <w:rsid w:val="006B4457"/>
    <w:rsid w:val="006B4DA4"/>
    <w:rsid w:val="006B5DC0"/>
    <w:rsid w:val="006B63E8"/>
    <w:rsid w:val="006B6567"/>
    <w:rsid w:val="006B67E6"/>
    <w:rsid w:val="006B6919"/>
    <w:rsid w:val="006B767B"/>
    <w:rsid w:val="006B7A92"/>
    <w:rsid w:val="006C1A5A"/>
    <w:rsid w:val="006C1D23"/>
    <w:rsid w:val="006C2C3B"/>
    <w:rsid w:val="006C4859"/>
    <w:rsid w:val="006C5162"/>
    <w:rsid w:val="006C5870"/>
    <w:rsid w:val="006C5D6F"/>
    <w:rsid w:val="006C7708"/>
    <w:rsid w:val="006D11C9"/>
    <w:rsid w:val="006D1CD7"/>
    <w:rsid w:val="006D1FA9"/>
    <w:rsid w:val="006D28A2"/>
    <w:rsid w:val="006D2BD7"/>
    <w:rsid w:val="006D2DC9"/>
    <w:rsid w:val="006D2F6C"/>
    <w:rsid w:val="006D3762"/>
    <w:rsid w:val="006D3F66"/>
    <w:rsid w:val="006D5ACA"/>
    <w:rsid w:val="006D7611"/>
    <w:rsid w:val="006D7C33"/>
    <w:rsid w:val="006E00D8"/>
    <w:rsid w:val="006E016C"/>
    <w:rsid w:val="006E12F2"/>
    <w:rsid w:val="006E1E59"/>
    <w:rsid w:val="006E2316"/>
    <w:rsid w:val="006E458C"/>
    <w:rsid w:val="006E4EF8"/>
    <w:rsid w:val="006E52AD"/>
    <w:rsid w:val="006E578F"/>
    <w:rsid w:val="006E5857"/>
    <w:rsid w:val="006E5C60"/>
    <w:rsid w:val="006E5EC5"/>
    <w:rsid w:val="006E6A37"/>
    <w:rsid w:val="006E6B10"/>
    <w:rsid w:val="006E6F1B"/>
    <w:rsid w:val="006E7B5C"/>
    <w:rsid w:val="006F09C5"/>
    <w:rsid w:val="006F1693"/>
    <w:rsid w:val="006F1CAB"/>
    <w:rsid w:val="006F32FA"/>
    <w:rsid w:val="006F38B6"/>
    <w:rsid w:val="006F3D0F"/>
    <w:rsid w:val="006F43D6"/>
    <w:rsid w:val="006F46B3"/>
    <w:rsid w:val="006F5E37"/>
    <w:rsid w:val="006F71C6"/>
    <w:rsid w:val="006F7F49"/>
    <w:rsid w:val="007009AD"/>
    <w:rsid w:val="00700F1E"/>
    <w:rsid w:val="00701736"/>
    <w:rsid w:val="007021D8"/>
    <w:rsid w:val="00702719"/>
    <w:rsid w:val="00702E0F"/>
    <w:rsid w:val="00704736"/>
    <w:rsid w:val="007050F1"/>
    <w:rsid w:val="00705DDA"/>
    <w:rsid w:val="00706806"/>
    <w:rsid w:val="00707661"/>
    <w:rsid w:val="00707F5E"/>
    <w:rsid w:val="00707FCB"/>
    <w:rsid w:val="0071064B"/>
    <w:rsid w:val="00711184"/>
    <w:rsid w:val="0071199F"/>
    <w:rsid w:val="00712A88"/>
    <w:rsid w:val="007132A9"/>
    <w:rsid w:val="0071368B"/>
    <w:rsid w:val="0071394F"/>
    <w:rsid w:val="00713A4B"/>
    <w:rsid w:val="00713FF8"/>
    <w:rsid w:val="0071474F"/>
    <w:rsid w:val="00715A3F"/>
    <w:rsid w:val="00715F24"/>
    <w:rsid w:val="00722F21"/>
    <w:rsid w:val="0072372D"/>
    <w:rsid w:val="00723DEF"/>
    <w:rsid w:val="00725521"/>
    <w:rsid w:val="00725F64"/>
    <w:rsid w:val="0072635F"/>
    <w:rsid w:val="0072647C"/>
    <w:rsid w:val="0072648F"/>
    <w:rsid w:val="00726D61"/>
    <w:rsid w:val="0072748F"/>
    <w:rsid w:val="007300AD"/>
    <w:rsid w:val="00731567"/>
    <w:rsid w:val="00731B95"/>
    <w:rsid w:val="00731F48"/>
    <w:rsid w:val="0073485A"/>
    <w:rsid w:val="00734E8B"/>
    <w:rsid w:val="007353E5"/>
    <w:rsid w:val="007355E3"/>
    <w:rsid w:val="00736738"/>
    <w:rsid w:val="00737FFD"/>
    <w:rsid w:val="00740E6F"/>
    <w:rsid w:val="00741108"/>
    <w:rsid w:val="0074149A"/>
    <w:rsid w:val="0074202D"/>
    <w:rsid w:val="00744522"/>
    <w:rsid w:val="00746C9F"/>
    <w:rsid w:val="00747B70"/>
    <w:rsid w:val="007513FE"/>
    <w:rsid w:val="00751562"/>
    <w:rsid w:val="007521AD"/>
    <w:rsid w:val="00752876"/>
    <w:rsid w:val="00752A06"/>
    <w:rsid w:val="00752CCD"/>
    <w:rsid w:val="00753AC6"/>
    <w:rsid w:val="00754301"/>
    <w:rsid w:val="00754678"/>
    <w:rsid w:val="007559D0"/>
    <w:rsid w:val="00755DE6"/>
    <w:rsid w:val="00755F11"/>
    <w:rsid w:val="0075600E"/>
    <w:rsid w:val="007563E4"/>
    <w:rsid w:val="007566E7"/>
    <w:rsid w:val="007575D2"/>
    <w:rsid w:val="007603AC"/>
    <w:rsid w:val="0076108E"/>
    <w:rsid w:val="0076178A"/>
    <w:rsid w:val="00761A76"/>
    <w:rsid w:val="00762986"/>
    <w:rsid w:val="00762A95"/>
    <w:rsid w:val="00762D1C"/>
    <w:rsid w:val="00764821"/>
    <w:rsid w:val="00764A68"/>
    <w:rsid w:val="00765575"/>
    <w:rsid w:val="0076612F"/>
    <w:rsid w:val="00767E1E"/>
    <w:rsid w:val="00770890"/>
    <w:rsid w:val="00770A52"/>
    <w:rsid w:val="00772692"/>
    <w:rsid w:val="00772ACB"/>
    <w:rsid w:val="00772E92"/>
    <w:rsid w:val="00772F4C"/>
    <w:rsid w:val="00773871"/>
    <w:rsid w:val="007738B6"/>
    <w:rsid w:val="007739C9"/>
    <w:rsid w:val="007744FB"/>
    <w:rsid w:val="0077544E"/>
    <w:rsid w:val="00775ED9"/>
    <w:rsid w:val="00776510"/>
    <w:rsid w:val="0077769F"/>
    <w:rsid w:val="007778BD"/>
    <w:rsid w:val="00777DDF"/>
    <w:rsid w:val="00780098"/>
    <w:rsid w:val="0078030E"/>
    <w:rsid w:val="00780866"/>
    <w:rsid w:val="007809CC"/>
    <w:rsid w:val="007810A9"/>
    <w:rsid w:val="00781DE6"/>
    <w:rsid w:val="00782066"/>
    <w:rsid w:val="00782584"/>
    <w:rsid w:val="007827D8"/>
    <w:rsid w:val="00782A90"/>
    <w:rsid w:val="0078355B"/>
    <w:rsid w:val="00783E76"/>
    <w:rsid w:val="007849EE"/>
    <w:rsid w:val="00786012"/>
    <w:rsid w:val="0078674B"/>
    <w:rsid w:val="00786A2F"/>
    <w:rsid w:val="00786DD3"/>
    <w:rsid w:val="00787215"/>
    <w:rsid w:val="00787275"/>
    <w:rsid w:val="007911D5"/>
    <w:rsid w:val="00791669"/>
    <w:rsid w:val="00793152"/>
    <w:rsid w:val="00793BEB"/>
    <w:rsid w:val="00793FAB"/>
    <w:rsid w:val="0079480F"/>
    <w:rsid w:val="00794AE3"/>
    <w:rsid w:val="00795A8F"/>
    <w:rsid w:val="007967A6"/>
    <w:rsid w:val="00796F4F"/>
    <w:rsid w:val="00797122"/>
    <w:rsid w:val="00797306"/>
    <w:rsid w:val="007A026D"/>
    <w:rsid w:val="007A0C9C"/>
    <w:rsid w:val="007A1232"/>
    <w:rsid w:val="007A1C5F"/>
    <w:rsid w:val="007A1DAA"/>
    <w:rsid w:val="007A1F93"/>
    <w:rsid w:val="007A2137"/>
    <w:rsid w:val="007A29B5"/>
    <w:rsid w:val="007A3194"/>
    <w:rsid w:val="007A3C58"/>
    <w:rsid w:val="007A4891"/>
    <w:rsid w:val="007A4AAD"/>
    <w:rsid w:val="007A4B75"/>
    <w:rsid w:val="007A4FB1"/>
    <w:rsid w:val="007A5401"/>
    <w:rsid w:val="007A57EE"/>
    <w:rsid w:val="007A669D"/>
    <w:rsid w:val="007A69FD"/>
    <w:rsid w:val="007A6B2C"/>
    <w:rsid w:val="007A6D74"/>
    <w:rsid w:val="007A6E11"/>
    <w:rsid w:val="007A72FE"/>
    <w:rsid w:val="007B04CB"/>
    <w:rsid w:val="007B0908"/>
    <w:rsid w:val="007B0A33"/>
    <w:rsid w:val="007B0FD9"/>
    <w:rsid w:val="007B15B4"/>
    <w:rsid w:val="007B2B2C"/>
    <w:rsid w:val="007B2D92"/>
    <w:rsid w:val="007B31C6"/>
    <w:rsid w:val="007B34B1"/>
    <w:rsid w:val="007B4343"/>
    <w:rsid w:val="007B4399"/>
    <w:rsid w:val="007B43F4"/>
    <w:rsid w:val="007B4513"/>
    <w:rsid w:val="007B500C"/>
    <w:rsid w:val="007B549A"/>
    <w:rsid w:val="007B57E4"/>
    <w:rsid w:val="007B65A3"/>
    <w:rsid w:val="007B6738"/>
    <w:rsid w:val="007B6CDA"/>
    <w:rsid w:val="007B6D31"/>
    <w:rsid w:val="007B6F79"/>
    <w:rsid w:val="007B6FA5"/>
    <w:rsid w:val="007B7405"/>
    <w:rsid w:val="007B7C79"/>
    <w:rsid w:val="007C0052"/>
    <w:rsid w:val="007C052A"/>
    <w:rsid w:val="007C5EA5"/>
    <w:rsid w:val="007C634A"/>
    <w:rsid w:val="007C72B4"/>
    <w:rsid w:val="007C79CD"/>
    <w:rsid w:val="007C7BBF"/>
    <w:rsid w:val="007D053B"/>
    <w:rsid w:val="007D2D12"/>
    <w:rsid w:val="007D2EDD"/>
    <w:rsid w:val="007D38B6"/>
    <w:rsid w:val="007D3E78"/>
    <w:rsid w:val="007D4041"/>
    <w:rsid w:val="007D472C"/>
    <w:rsid w:val="007D4BF8"/>
    <w:rsid w:val="007D4DEC"/>
    <w:rsid w:val="007D517D"/>
    <w:rsid w:val="007D5ACE"/>
    <w:rsid w:val="007D628F"/>
    <w:rsid w:val="007D6456"/>
    <w:rsid w:val="007D6C90"/>
    <w:rsid w:val="007D7318"/>
    <w:rsid w:val="007D799E"/>
    <w:rsid w:val="007E0E4A"/>
    <w:rsid w:val="007E297E"/>
    <w:rsid w:val="007E3C15"/>
    <w:rsid w:val="007E4295"/>
    <w:rsid w:val="007E587E"/>
    <w:rsid w:val="007E5E12"/>
    <w:rsid w:val="007E61E7"/>
    <w:rsid w:val="007E63D9"/>
    <w:rsid w:val="007E6F54"/>
    <w:rsid w:val="007E79EF"/>
    <w:rsid w:val="007F0175"/>
    <w:rsid w:val="007F03AA"/>
    <w:rsid w:val="007F15F6"/>
    <w:rsid w:val="007F17CD"/>
    <w:rsid w:val="007F2F7A"/>
    <w:rsid w:val="007F3308"/>
    <w:rsid w:val="007F3416"/>
    <w:rsid w:val="007F3755"/>
    <w:rsid w:val="007F39DA"/>
    <w:rsid w:val="007F4876"/>
    <w:rsid w:val="007F51C4"/>
    <w:rsid w:val="007F5C6B"/>
    <w:rsid w:val="007F62AC"/>
    <w:rsid w:val="007F6BE9"/>
    <w:rsid w:val="007F7261"/>
    <w:rsid w:val="007F7426"/>
    <w:rsid w:val="007F77FD"/>
    <w:rsid w:val="00800445"/>
    <w:rsid w:val="00800AF3"/>
    <w:rsid w:val="00800F11"/>
    <w:rsid w:val="008017D8"/>
    <w:rsid w:val="00802CC7"/>
    <w:rsid w:val="00802E79"/>
    <w:rsid w:val="00803A57"/>
    <w:rsid w:val="00803C5D"/>
    <w:rsid w:val="00805171"/>
    <w:rsid w:val="008059A1"/>
    <w:rsid w:val="00806D9A"/>
    <w:rsid w:val="008073D1"/>
    <w:rsid w:val="00810168"/>
    <w:rsid w:val="008110BA"/>
    <w:rsid w:val="0081284F"/>
    <w:rsid w:val="008142D7"/>
    <w:rsid w:val="008159B6"/>
    <w:rsid w:val="00816365"/>
    <w:rsid w:val="00817830"/>
    <w:rsid w:val="00817878"/>
    <w:rsid w:val="00817E8F"/>
    <w:rsid w:val="00817F2B"/>
    <w:rsid w:val="00821238"/>
    <w:rsid w:val="00821990"/>
    <w:rsid w:val="00822042"/>
    <w:rsid w:val="008238DA"/>
    <w:rsid w:val="00823E05"/>
    <w:rsid w:val="00823F78"/>
    <w:rsid w:val="00824305"/>
    <w:rsid w:val="00824B4B"/>
    <w:rsid w:val="00825AA4"/>
    <w:rsid w:val="00825C49"/>
    <w:rsid w:val="00830C30"/>
    <w:rsid w:val="00830C64"/>
    <w:rsid w:val="00832DC7"/>
    <w:rsid w:val="0083358E"/>
    <w:rsid w:val="008347BA"/>
    <w:rsid w:val="00836C6C"/>
    <w:rsid w:val="00836D6B"/>
    <w:rsid w:val="0083745E"/>
    <w:rsid w:val="00837AD2"/>
    <w:rsid w:val="00840F70"/>
    <w:rsid w:val="00841E60"/>
    <w:rsid w:val="00843076"/>
    <w:rsid w:val="008439EF"/>
    <w:rsid w:val="00843CF8"/>
    <w:rsid w:val="00843FF3"/>
    <w:rsid w:val="00844201"/>
    <w:rsid w:val="0084650F"/>
    <w:rsid w:val="0084785B"/>
    <w:rsid w:val="008503B2"/>
    <w:rsid w:val="00850AE6"/>
    <w:rsid w:val="0085105C"/>
    <w:rsid w:val="008511D4"/>
    <w:rsid w:val="0085193C"/>
    <w:rsid w:val="0085200B"/>
    <w:rsid w:val="0085286F"/>
    <w:rsid w:val="00854EC8"/>
    <w:rsid w:val="008550BE"/>
    <w:rsid w:val="008551BF"/>
    <w:rsid w:val="00855270"/>
    <w:rsid w:val="008558D5"/>
    <w:rsid w:val="008571C1"/>
    <w:rsid w:val="00857791"/>
    <w:rsid w:val="00857981"/>
    <w:rsid w:val="00857AB2"/>
    <w:rsid w:val="00857EC0"/>
    <w:rsid w:val="00860393"/>
    <w:rsid w:val="00860C04"/>
    <w:rsid w:val="00860DAD"/>
    <w:rsid w:val="00861338"/>
    <w:rsid w:val="00861F02"/>
    <w:rsid w:val="00862656"/>
    <w:rsid w:val="00862709"/>
    <w:rsid w:val="0086323F"/>
    <w:rsid w:val="008639ED"/>
    <w:rsid w:val="008643A5"/>
    <w:rsid w:val="008654BA"/>
    <w:rsid w:val="00865A94"/>
    <w:rsid w:val="00865C6E"/>
    <w:rsid w:val="00870242"/>
    <w:rsid w:val="00871EA8"/>
    <w:rsid w:val="00873F0D"/>
    <w:rsid w:val="00874A3D"/>
    <w:rsid w:val="00875A2A"/>
    <w:rsid w:val="0087640A"/>
    <w:rsid w:val="00876C7C"/>
    <w:rsid w:val="00877296"/>
    <w:rsid w:val="00877D1E"/>
    <w:rsid w:val="0088011E"/>
    <w:rsid w:val="008817CA"/>
    <w:rsid w:val="00882161"/>
    <w:rsid w:val="008826BF"/>
    <w:rsid w:val="008832B6"/>
    <w:rsid w:val="00883E6F"/>
    <w:rsid w:val="00883EB5"/>
    <w:rsid w:val="00883F5B"/>
    <w:rsid w:val="00883F96"/>
    <w:rsid w:val="0088469D"/>
    <w:rsid w:val="00884DD1"/>
    <w:rsid w:val="008850DF"/>
    <w:rsid w:val="00885D02"/>
    <w:rsid w:val="00886CF3"/>
    <w:rsid w:val="00886EBF"/>
    <w:rsid w:val="00887244"/>
    <w:rsid w:val="00890387"/>
    <w:rsid w:val="00890EFD"/>
    <w:rsid w:val="00891B29"/>
    <w:rsid w:val="00892A28"/>
    <w:rsid w:val="00892D34"/>
    <w:rsid w:val="00892EF8"/>
    <w:rsid w:val="00893413"/>
    <w:rsid w:val="00893B1B"/>
    <w:rsid w:val="00893CE4"/>
    <w:rsid w:val="00895544"/>
    <w:rsid w:val="00895B9B"/>
    <w:rsid w:val="0089641F"/>
    <w:rsid w:val="00896767"/>
    <w:rsid w:val="008969FE"/>
    <w:rsid w:val="00896FDE"/>
    <w:rsid w:val="008A0CB9"/>
    <w:rsid w:val="008A1098"/>
    <w:rsid w:val="008A35C0"/>
    <w:rsid w:val="008A35CC"/>
    <w:rsid w:val="008A3A2A"/>
    <w:rsid w:val="008A6DC8"/>
    <w:rsid w:val="008A7F8B"/>
    <w:rsid w:val="008B14C1"/>
    <w:rsid w:val="008B2862"/>
    <w:rsid w:val="008B2D5F"/>
    <w:rsid w:val="008B324E"/>
    <w:rsid w:val="008B3304"/>
    <w:rsid w:val="008B51A7"/>
    <w:rsid w:val="008B6023"/>
    <w:rsid w:val="008B65F3"/>
    <w:rsid w:val="008B6BF0"/>
    <w:rsid w:val="008C0165"/>
    <w:rsid w:val="008C0683"/>
    <w:rsid w:val="008C24ED"/>
    <w:rsid w:val="008C2710"/>
    <w:rsid w:val="008C3060"/>
    <w:rsid w:val="008C3498"/>
    <w:rsid w:val="008C4BF4"/>
    <w:rsid w:val="008C55AB"/>
    <w:rsid w:val="008C5A9A"/>
    <w:rsid w:val="008C5D02"/>
    <w:rsid w:val="008C7D9C"/>
    <w:rsid w:val="008C7F6A"/>
    <w:rsid w:val="008D04A7"/>
    <w:rsid w:val="008D0F3C"/>
    <w:rsid w:val="008D30CA"/>
    <w:rsid w:val="008D3DF3"/>
    <w:rsid w:val="008D4389"/>
    <w:rsid w:val="008D4FD1"/>
    <w:rsid w:val="008D51EF"/>
    <w:rsid w:val="008D624E"/>
    <w:rsid w:val="008D65E7"/>
    <w:rsid w:val="008D7B8D"/>
    <w:rsid w:val="008E0764"/>
    <w:rsid w:val="008E0CB5"/>
    <w:rsid w:val="008E120D"/>
    <w:rsid w:val="008E2AB4"/>
    <w:rsid w:val="008E3FC3"/>
    <w:rsid w:val="008E4149"/>
    <w:rsid w:val="008E4C80"/>
    <w:rsid w:val="008E54BC"/>
    <w:rsid w:val="008E6F87"/>
    <w:rsid w:val="008E7140"/>
    <w:rsid w:val="008F15DE"/>
    <w:rsid w:val="008F2B05"/>
    <w:rsid w:val="008F3DC7"/>
    <w:rsid w:val="008F454B"/>
    <w:rsid w:val="008F497C"/>
    <w:rsid w:val="008F51A7"/>
    <w:rsid w:val="008F5A64"/>
    <w:rsid w:val="008F67E4"/>
    <w:rsid w:val="008F6FBB"/>
    <w:rsid w:val="00900589"/>
    <w:rsid w:val="0090058D"/>
    <w:rsid w:val="009015BA"/>
    <w:rsid w:val="00901B9C"/>
    <w:rsid w:val="0090212A"/>
    <w:rsid w:val="0090237C"/>
    <w:rsid w:val="00902F3A"/>
    <w:rsid w:val="00903A2A"/>
    <w:rsid w:val="00903F48"/>
    <w:rsid w:val="00905BDD"/>
    <w:rsid w:val="00906FFB"/>
    <w:rsid w:val="00907F45"/>
    <w:rsid w:val="0091198E"/>
    <w:rsid w:val="009121C1"/>
    <w:rsid w:val="0091264C"/>
    <w:rsid w:val="00912658"/>
    <w:rsid w:val="00914BC3"/>
    <w:rsid w:val="00915985"/>
    <w:rsid w:val="009160B6"/>
    <w:rsid w:val="0091653C"/>
    <w:rsid w:val="0091686A"/>
    <w:rsid w:val="00920ABF"/>
    <w:rsid w:val="00921D53"/>
    <w:rsid w:val="00922EBF"/>
    <w:rsid w:val="009233EE"/>
    <w:rsid w:val="00923AFC"/>
    <w:rsid w:val="00923ED6"/>
    <w:rsid w:val="00924305"/>
    <w:rsid w:val="0092540D"/>
    <w:rsid w:val="009263B2"/>
    <w:rsid w:val="0092654A"/>
    <w:rsid w:val="00926E59"/>
    <w:rsid w:val="00927464"/>
    <w:rsid w:val="009279D9"/>
    <w:rsid w:val="009300FC"/>
    <w:rsid w:val="00930A74"/>
    <w:rsid w:val="00930C42"/>
    <w:rsid w:val="00930C73"/>
    <w:rsid w:val="00930C78"/>
    <w:rsid w:val="00930F17"/>
    <w:rsid w:val="00931286"/>
    <w:rsid w:val="00931A0F"/>
    <w:rsid w:val="00931C26"/>
    <w:rsid w:val="00933BC0"/>
    <w:rsid w:val="009344E3"/>
    <w:rsid w:val="00934F5F"/>
    <w:rsid w:val="009357A2"/>
    <w:rsid w:val="00936568"/>
    <w:rsid w:val="00936F2C"/>
    <w:rsid w:val="00936F7C"/>
    <w:rsid w:val="00937E74"/>
    <w:rsid w:val="00940003"/>
    <w:rsid w:val="00940887"/>
    <w:rsid w:val="0094158D"/>
    <w:rsid w:val="009415DD"/>
    <w:rsid w:val="00941FB3"/>
    <w:rsid w:val="0094217B"/>
    <w:rsid w:val="00942B3C"/>
    <w:rsid w:val="00943129"/>
    <w:rsid w:val="00943205"/>
    <w:rsid w:val="009432D1"/>
    <w:rsid w:val="0094485A"/>
    <w:rsid w:val="00944C25"/>
    <w:rsid w:val="00944D10"/>
    <w:rsid w:val="00945231"/>
    <w:rsid w:val="0094545E"/>
    <w:rsid w:val="009464BC"/>
    <w:rsid w:val="00947B95"/>
    <w:rsid w:val="009514B9"/>
    <w:rsid w:val="00951B31"/>
    <w:rsid w:val="009526BC"/>
    <w:rsid w:val="00952AE2"/>
    <w:rsid w:val="00952C3A"/>
    <w:rsid w:val="00952E1C"/>
    <w:rsid w:val="0095336F"/>
    <w:rsid w:val="00955B16"/>
    <w:rsid w:val="00956A3B"/>
    <w:rsid w:val="00960B5E"/>
    <w:rsid w:val="0096142A"/>
    <w:rsid w:val="009622C2"/>
    <w:rsid w:val="00962F5E"/>
    <w:rsid w:val="009630EC"/>
    <w:rsid w:val="00963334"/>
    <w:rsid w:val="00963412"/>
    <w:rsid w:val="00963471"/>
    <w:rsid w:val="00963E26"/>
    <w:rsid w:val="00963E83"/>
    <w:rsid w:val="00963F4D"/>
    <w:rsid w:val="00964052"/>
    <w:rsid w:val="00966141"/>
    <w:rsid w:val="009663A1"/>
    <w:rsid w:val="009672DF"/>
    <w:rsid w:val="00967CE3"/>
    <w:rsid w:val="00970DC2"/>
    <w:rsid w:val="00972280"/>
    <w:rsid w:val="0097255D"/>
    <w:rsid w:val="00972757"/>
    <w:rsid w:val="009731BF"/>
    <w:rsid w:val="009733DC"/>
    <w:rsid w:val="00973446"/>
    <w:rsid w:val="00974720"/>
    <w:rsid w:val="00974F8F"/>
    <w:rsid w:val="00975491"/>
    <w:rsid w:val="00976BD0"/>
    <w:rsid w:val="00980D8D"/>
    <w:rsid w:val="0098260C"/>
    <w:rsid w:val="009828BF"/>
    <w:rsid w:val="009830A5"/>
    <w:rsid w:val="00983DAB"/>
    <w:rsid w:val="00984D6A"/>
    <w:rsid w:val="009850ED"/>
    <w:rsid w:val="009851E2"/>
    <w:rsid w:val="00985297"/>
    <w:rsid w:val="009853FA"/>
    <w:rsid w:val="00985537"/>
    <w:rsid w:val="00985FE7"/>
    <w:rsid w:val="009874D3"/>
    <w:rsid w:val="009875EA"/>
    <w:rsid w:val="0098763E"/>
    <w:rsid w:val="00987A4E"/>
    <w:rsid w:val="00990A28"/>
    <w:rsid w:val="00990CCF"/>
    <w:rsid w:val="00990F27"/>
    <w:rsid w:val="00993FC1"/>
    <w:rsid w:val="00996EE5"/>
    <w:rsid w:val="00996F55"/>
    <w:rsid w:val="009975B1"/>
    <w:rsid w:val="009A0683"/>
    <w:rsid w:val="009A086A"/>
    <w:rsid w:val="009A111A"/>
    <w:rsid w:val="009A2913"/>
    <w:rsid w:val="009A2B74"/>
    <w:rsid w:val="009A2F07"/>
    <w:rsid w:val="009A3C44"/>
    <w:rsid w:val="009A3D88"/>
    <w:rsid w:val="009A4A8E"/>
    <w:rsid w:val="009A5A54"/>
    <w:rsid w:val="009A5AE0"/>
    <w:rsid w:val="009A61F3"/>
    <w:rsid w:val="009A6F36"/>
    <w:rsid w:val="009A7143"/>
    <w:rsid w:val="009B0301"/>
    <w:rsid w:val="009B06B0"/>
    <w:rsid w:val="009B0B3D"/>
    <w:rsid w:val="009B1967"/>
    <w:rsid w:val="009B3716"/>
    <w:rsid w:val="009B3C6F"/>
    <w:rsid w:val="009B3DE3"/>
    <w:rsid w:val="009B4373"/>
    <w:rsid w:val="009B4F57"/>
    <w:rsid w:val="009B50DB"/>
    <w:rsid w:val="009B53DD"/>
    <w:rsid w:val="009B623A"/>
    <w:rsid w:val="009B672B"/>
    <w:rsid w:val="009B6D70"/>
    <w:rsid w:val="009B7267"/>
    <w:rsid w:val="009C02AE"/>
    <w:rsid w:val="009C20EF"/>
    <w:rsid w:val="009C2303"/>
    <w:rsid w:val="009C2DA6"/>
    <w:rsid w:val="009C3150"/>
    <w:rsid w:val="009C3D60"/>
    <w:rsid w:val="009C44AD"/>
    <w:rsid w:val="009C4783"/>
    <w:rsid w:val="009C5B5C"/>
    <w:rsid w:val="009C7D99"/>
    <w:rsid w:val="009D0343"/>
    <w:rsid w:val="009D066C"/>
    <w:rsid w:val="009D0C1A"/>
    <w:rsid w:val="009D0F66"/>
    <w:rsid w:val="009D2E9F"/>
    <w:rsid w:val="009D3CA4"/>
    <w:rsid w:val="009D4499"/>
    <w:rsid w:val="009D4A4D"/>
    <w:rsid w:val="009D55EE"/>
    <w:rsid w:val="009D575E"/>
    <w:rsid w:val="009D59AB"/>
    <w:rsid w:val="009E1B05"/>
    <w:rsid w:val="009E2753"/>
    <w:rsid w:val="009E27FA"/>
    <w:rsid w:val="009E34BD"/>
    <w:rsid w:val="009E4C94"/>
    <w:rsid w:val="009E51CA"/>
    <w:rsid w:val="009E5807"/>
    <w:rsid w:val="009E5E8C"/>
    <w:rsid w:val="009E604A"/>
    <w:rsid w:val="009E6BFA"/>
    <w:rsid w:val="009E71D3"/>
    <w:rsid w:val="009E735C"/>
    <w:rsid w:val="009F0657"/>
    <w:rsid w:val="009F0669"/>
    <w:rsid w:val="009F0BDC"/>
    <w:rsid w:val="009F1F41"/>
    <w:rsid w:val="009F42E6"/>
    <w:rsid w:val="009F432F"/>
    <w:rsid w:val="009F461C"/>
    <w:rsid w:val="009F4A1A"/>
    <w:rsid w:val="009F4AA4"/>
    <w:rsid w:val="009F4DA1"/>
    <w:rsid w:val="009F6157"/>
    <w:rsid w:val="009F6AFC"/>
    <w:rsid w:val="00A0078C"/>
    <w:rsid w:val="00A01337"/>
    <w:rsid w:val="00A01B90"/>
    <w:rsid w:val="00A0257A"/>
    <w:rsid w:val="00A05FFF"/>
    <w:rsid w:val="00A061B2"/>
    <w:rsid w:val="00A065C8"/>
    <w:rsid w:val="00A07243"/>
    <w:rsid w:val="00A07EF4"/>
    <w:rsid w:val="00A10EDB"/>
    <w:rsid w:val="00A11F7F"/>
    <w:rsid w:val="00A133CA"/>
    <w:rsid w:val="00A13752"/>
    <w:rsid w:val="00A13A9A"/>
    <w:rsid w:val="00A142DB"/>
    <w:rsid w:val="00A15A63"/>
    <w:rsid w:val="00A208AA"/>
    <w:rsid w:val="00A209BA"/>
    <w:rsid w:val="00A20A3D"/>
    <w:rsid w:val="00A21515"/>
    <w:rsid w:val="00A21553"/>
    <w:rsid w:val="00A22315"/>
    <w:rsid w:val="00A224E3"/>
    <w:rsid w:val="00A23062"/>
    <w:rsid w:val="00A23CEF"/>
    <w:rsid w:val="00A248C3"/>
    <w:rsid w:val="00A2552F"/>
    <w:rsid w:val="00A25C12"/>
    <w:rsid w:val="00A27312"/>
    <w:rsid w:val="00A305C1"/>
    <w:rsid w:val="00A30CB9"/>
    <w:rsid w:val="00A313C6"/>
    <w:rsid w:val="00A3196E"/>
    <w:rsid w:val="00A320A3"/>
    <w:rsid w:val="00A33036"/>
    <w:rsid w:val="00A33CE3"/>
    <w:rsid w:val="00A34CAE"/>
    <w:rsid w:val="00A353DF"/>
    <w:rsid w:val="00A35A5A"/>
    <w:rsid w:val="00A35ED6"/>
    <w:rsid w:val="00A3665C"/>
    <w:rsid w:val="00A36B62"/>
    <w:rsid w:val="00A37247"/>
    <w:rsid w:val="00A4022B"/>
    <w:rsid w:val="00A41D28"/>
    <w:rsid w:val="00A4592B"/>
    <w:rsid w:val="00A459C1"/>
    <w:rsid w:val="00A45A99"/>
    <w:rsid w:val="00A45B7C"/>
    <w:rsid w:val="00A45F7B"/>
    <w:rsid w:val="00A46726"/>
    <w:rsid w:val="00A467B0"/>
    <w:rsid w:val="00A474EE"/>
    <w:rsid w:val="00A50D46"/>
    <w:rsid w:val="00A51049"/>
    <w:rsid w:val="00A512CC"/>
    <w:rsid w:val="00A51398"/>
    <w:rsid w:val="00A5174B"/>
    <w:rsid w:val="00A51E47"/>
    <w:rsid w:val="00A529AD"/>
    <w:rsid w:val="00A52ACC"/>
    <w:rsid w:val="00A53435"/>
    <w:rsid w:val="00A562D0"/>
    <w:rsid w:val="00A57C9D"/>
    <w:rsid w:val="00A60B37"/>
    <w:rsid w:val="00A60BA9"/>
    <w:rsid w:val="00A60EC2"/>
    <w:rsid w:val="00A61890"/>
    <w:rsid w:val="00A624D2"/>
    <w:rsid w:val="00A62C33"/>
    <w:rsid w:val="00A62C5D"/>
    <w:rsid w:val="00A63904"/>
    <w:rsid w:val="00A63E13"/>
    <w:rsid w:val="00A6674C"/>
    <w:rsid w:val="00A66991"/>
    <w:rsid w:val="00A66AE5"/>
    <w:rsid w:val="00A66BD8"/>
    <w:rsid w:val="00A67C76"/>
    <w:rsid w:val="00A67E18"/>
    <w:rsid w:val="00A7065D"/>
    <w:rsid w:val="00A70918"/>
    <w:rsid w:val="00A72305"/>
    <w:rsid w:val="00A725A1"/>
    <w:rsid w:val="00A72CD5"/>
    <w:rsid w:val="00A731BF"/>
    <w:rsid w:val="00A737FC"/>
    <w:rsid w:val="00A75376"/>
    <w:rsid w:val="00A75938"/>
    <w:rsid w:val="00A766B7"/>
    <w:rsid w:val="00A7676C"/>
    <w:rsid w:val="00A76BD7"/>
    <w:rsid w:val="00A77077"/>
    <w:rsid w:val="00A7758F"/>
    <w:rsid w:val="00A77B74"/>
    <w:rsid w:val="00A80423"/>
    <w:rsid w:val="00A80721"/>
    <w:rsid w:val="00A80B96"/>
    <w:rsid w:val="00A8146B"/>
    <w:rsid w:val="00A8238E"/>
    <w:rsid w:val="00A82FC5"/>
    <w:rsid w:val="00A83191"/>
    <w:rsid w:val="00A83A3D"/>
    <w:rsid w:val="00A8461D"/>
    <w:rsid w:val="00A86292"/>
    <w:rsid w:val="00A86BED"/>
    <w:rsid w:val="00A872E9"/>
    <w:rsid w:val="00A908F9"/>
    <w:rsid w:val="00A91C65"/>
    <w:rsid w:val="00A957CC"/>
    <w:rsid w:val="00A9654F"/>
    <w:rsid w:val="00AA0482"/>
    <w:rsid w:val="00AA05D1"/>
    <w:rsid w:val="00AA09A3"/>
    <w:rsid w:val="00AA2E3B"/>
    <w:rsid w:val="00AA4D91"/>
    <w:rsid w:val="00AA5491"/>
    <w:rsid w:val="00AA5B11"/>
    <w:rsid w:val="00AA636A"/>
    <w:rsid w:val="00AA68F8"/>
    <w:rsid w:val="00AA6AE6"/>
    <w:rsid w:val="00AA6B3F"/>
    <w:rsid w:val="00AA7E36"/>
    <w:rsid w:val="00AB0883"/>
    <w:rsid w:val="00AB0A50"/>
    <w:rsid w:val="00AB1292"/>
    <w:rsid w:val="00AB164A"/>
    <w:rsid w:val="00AB1CD5"/>
    <w:rsid w:val="00AB2114"/>
    <w:rsid w:val="00AB2727"/>
    <w:rsid w:val="00AB2A38"/>
    <w:rsid w:val="00AB54F7"/>
    <w:rsid w:val="00AB5ED3"/>
    <w:rsid w:val="00AB68BE"/>
    <w:rsid w:val="00AC06AC"/>
    <w:rsid w:val="00AC0F6E"/>
    <w:rsid w:val="00AC3897"/>
    <w:rsid w:val="00AC3DCC"/>
    <w:rsid w:val="00AC403E"/>
    <w:rsid w:val="00AC4393"/>
    <w:rsid w:val="00AC6CF9"/>
    <w:rsid w:val="00AC7456"/>
    <w:rsid w:val="00AC7682"/>
    <w:rsid w:val="00AD02E7"/>
    <w:rsid w:val="00AD0398"/>
    <w:rsid w:val="00AD046D"/>
    <w:rsid w:val="00AD09E2"/>
    <w:rsid w:val="00AD115E"/>
    <w:rsid w:val="00AD179D"/>
    <w:rsid w:val="00AD1E93"/>
    <w:rsid w:val="00AD2766"/>
    <w:rsid w:val="00AD2813"/>
    <w:rsid w:val="00AD4811"/>
    <w:rsid w:val="00AE0C99"/>
    <w:rsid w:val="00AE1102"/>
    <w:rsid w:val="00AE18E9"/>
    <w:rsid w:val="00AE1BE6"/>
    <w:rsid w:val="00AE24DF"/>
    <w:rsid w:val="00AE272D"/>
    <w:rsid w:val="00AE311F"/>
    <w:rsid w:val="00AE35CC"/>
    <w:rsid w:val="00AE36B4"/>
    <w:rsid w:val="00AE3B7A"/>
    <w:rsid w:val="00AE427D"/>
    <w:rsid w:val="00AE44AC"/>
    <w:rsid w:val="00AE4898"/>
    <w:rsid w:val="00AE4E92"/>
    <w:rsid w:val="00AE4F83"/>
    <w:rsid w:val="00AE52AE"/>
    <w:rsid w:val="00AE57DF"/>
    <w:rsid w:val="00AE5926"/>
    <w:rsid w:val="00AE5BCD"/>
    <w:rsid w:val="00AE5DA7"/>
    <w:rsid w:val="00AE5E1B"/>
    <w:rsid w:val="00AE7185"/>
    <w:rsid w:val="00AE7D7F"/>
    <w:rsid w:val="00AE7EF6"/>
    <w:rsid w:val="00AF0B90"/>
    <w:rsid w:val="00AF36E9"/>
    <w:rsid w:val="00AF3AAE"/>
    <w:rsid w:val="00AF4CCC"/>
    <w:rsid w:val="00AF4F13"/>
    <w:rsid w:val="00AF5773"/>
    <w:rsid w:val="00AF7A1B"/>
    <w:rsid w:val="00AF7CBD"/>
    <w:rsid w:val="00AF7F5E"/>
    <w:rsid w:val="00B006D3"/>
    <w:rsid w:val="00B00903"/>
    <w:rsid w:val="00B00BB3"/>
    <w:rsid w:val="00B01061"/>
    <w:rsid w:val="00B01D68"/>
    <w:rsid w:val="00B024F4"/>
    <w:rsid w:val="00B02B6E"/>
    <w:rsid w:val="00B031C3"/>
    <w:rsid w:val="00B03D14"/>
    <w:rsid w:val="00B04669"/>
    <w:rsid w:val="00B04E0A"/>
    <w:rsid w:val="00B053D5"/>
    <w:rsid w:val="00B0550F"/>
    <w:rsid w:val="00B06988"/>
    <w:rsid w:val="00B06A66"/>
    <w:rsid w:val="00B06AF7"/>
    <w:rsid w:val="00B06FCA"/>
    <w:rsid w:val="00B07032"/>
    <w:rsid w:val="00B07EC4"/>
    <w:rsid w:val="00B1014B"/>
    <w:rsid w:val="00B15040"/>
    <w:rsid w:val="00B17BCF"/>
    <w:rsid w:val="00B20062"/>
    <w:rsid w:val="00B210B7"/>
    <w:rsid w:val="00B21751"/>
    <w:rsid w:val="00B21C87"/>
    <w:rsid w:val="00B2213D"/>
    <w:rsid w:val="00B22212"/>
    <w:rsid w:val="00B224D4"/>
    <w:rsid w:val="00B232B5"/>
    <w:rsid w:val="00B23D18"/>
    <w:rsid w:val="00B24072"/>
    <w:rsid w:val="00B24388"/>
    <w:rsid w:val="00B2571C"/>
    <w:rsid w:val="00B25E4B"/>
    <w:rsid w:val="00B263F3"/>
    <w:rsid w:val="00B26964"/>
    <w:rsid w:val="00B26C5D"/>
    <w:rsid w:val="00B26FE8"/>
    <w:rsid w:val="00B271F1"/>
    <w:rsid w:val="00B3014F"/>
    <w:rsid w:val="00B31C2A"/>
    <w:rsid w:val="00B31DC1"/>
    <w:rsid w:val="00B33C09"/>
    <w:rsid w:val="00B33EF9"/>
    <w:rsid w:val="00B34651"/>
    <w:rsid w:val="00B346DF"/>
    <w:rsid w:val="00B34A5C"/>
    <w:rsid w:val="00B36203"/>
    <w:rsid w:val="00B36913"/>
    <w:rsid w:val="00B37256"/>
    <w:rsid w:val="00B37341"/>
    <w:rsid w:val="00B37811"/>
    <w:rsid w:val="00B40AC3"/>
    <w:rsid w:val="00B40E16"/>
    <w:rsid w:val="00B41497"/>
    <w:rsid w:val="00B43269"/>
    <w:rsid w:val="00B43324"/>
    <w:rsid w:val="00B4361C"/>
    <w:rsid w:val="00B43A87"/>
    <w:rsid w:val="00B44193"/>
    <w:rsid w:val="00B4479C"/>
    <w:rsid w:val="00B45D97"/>
    <w:rsid w:val="00B460E7"/>
    <w:rsid w:val="00B476E6"/>
    <w:rsid w:val="00B47DFA"/>
    <w:rsid w:val="00B50462"/>
    <w:rsid w:val="00B509E5"/>
    <w:rsid w:val="00B50F49"/>
    <w:rsid w:val="00B517F7"/>
    <w:rsid w:val="00B51C94"/>
    <w:rsid w:val="00B525C1"/>
    <w:rsid w:val="00B531CA"/>
    <w:rsid w:val="00B54065"/>
    <w:rsid w:val="00B549DA"/>
    <w:rsid w:val="00B54ED7"/>
    <w:rsid w:val="00B557DA"/>
    <w:rsid w:val="00B55D29"/>
    <w:rsid w:val="00B57C4E"/>
    <w:rsid w:val="00B61AD5"/>
    <w:rsid w:val="00B6244C"/>
    <w:rsid w:val="00B64480"/>
    <w:rsid w:val="00B6568D"/>
    <w:rsid w:val="00B65A5F"/>
    <w:rsid w:val="00B65B2E"/>
    <w:rsid w:val="00B6790E"/>
    <w:rsid w:val="00B701C4"/>
    <w:rsid w:val="00B705F2"/>
    <w:rsid w:val="00B70DB8"/>
    <w:rsid w:val="00B70FA4"/>
    <w:rsid w:val="00B720E1"/>
    <w:rsid w:val="00B72503"/>
    <w:rsid w:val="00B72DA4"/>
    <w:rsid w:val="00B7369E"/>
    <w:rsid w:val="00B77610"/>
    <w:rsid w:val="00B779C5"/>
    <w:rsid w:val="00B80AB8"/>
    <w:rsid w:val="00B813E6"/>
    <w:rsid w:val="00B82169"/>
    <w:rsid w:val="00B824B2"/>
    <w:rsid w:val="00B828A7"/>
    <w:rsid w:val="00B83FEA"/>
    <w:rsid w:val="00B84756"/>
    <w:rsid w:val="00B84A9B"/>
    <w:rsid w:val="00B84D46"/>
    <w:rsid w:val="00B84F26"/>
    <w:rsid w:val="00B84FC4"/>
    <w:rsid w:val="00B85266"/>
    <w:rsid w:val="00B8556A"/>
    <w:rsid w:val="00B859E8"/>
    <w:rsid w:val="00B85C40"/>
    <w:rsid w:val="00B864E2"/>
    <w:rsid w:val="00B86937"/>
    <w:rsid w:val="00B87268"/>
    <w:rsid w:val="00B904C7"/>
    <w:rsid w:val="00B90B54"/>
    <w:rsid w:val="00B9195D"/>
    <w:rsid w:val="00B91D3E"/>
    <w:rsid w:val="00B942D9"/>
    <w:rsid w:val="00B94895"/>
    <w:rsid w:val="00B95C48"/>
    <w:rsid w:val="00B96B54"/>
    <w:rsid w:val="00B96C4A"/>
    <w:rsid w:val="00BA038D"/>
    <w:rsid w:val="00BA081A"/>
    <w:rsid w:val="00BA08EA"/>
    <w:rsid w:val="00BA1F23"/>
    <w:rsid w:val="00BA2C8A"/>
    <w:rsid w:val="00BA2D1B"/>
    <w:rsid w:val="00BA3A6C"/>
    <w:rsid w:val="00BA438E"/>
    <w:rsid w:val="00BA4B3D"/>
    <w:rsid w:val="00BA58B6"/>
    <w:rsid w:val="00BA5B8E"/>
    <w:rsid w:val="00BA7850"/>
    <w:rsid w:val="00BB044C"/>
    <w:rsid w:val="00BB144E"/>
    <w:rsid w:val="00BB1971"/>
    <w:rsid w:val="00BB1C17"/>
    <w:rsid w:val="00BB1DC8"/>
    <w:rsid w:val="00BB2D63"/>
    <w:rsid w:val="00BB4013"/>
    <w:rsid w:val="00BB53B5"/>
    <w:rsid w:val="00BB5415"/>
    <w:rsid w:val="00BB56C5"/>
    <w:rsid w:val="00BB5782"/>
    <w:rsid w:val="00BB6126"/>
    <w:rsid w:val="00BB64B8"/>
    <w:rsid w:val="00BB6BC1"/>
    <w:rsid w:val="00BB7D03"/>
    <w:rsid w:val="00BC0FE1"/>
    <w:rsid w:val="00BC2924"/>
    <w:rsid w:val="00BC2C56"/>
    <w:rsid w:val="00BC3599"/>
    <w:rsid w:val="00BC36C2"/>
    <w:rsid w:val="00BC402F"/>
    <w:rsid w:val="00BC453C"/>
    <w:rsid w:val="00BC4597"/>
    <w:rsid w:val="00BC4AE1"/>
    <w:rsid w:val="00BC6348"/>
    <w:rsid w:val="00BC65BB"/>
    <w:rsid w:val="00BC6A59"/>
    <w:rsid w:val="00BC7BF8"/>
    <w:rsid w:val="00BD0BA9"/>
    <w:rsid w:val="00BD1C42"/>
    <w:rsid w:val="00BD25FB"/>
    <w:rsid w:val="00BD29E5"/>
    <w:rsid w:val="00BD3634"/>
    <w:rsid w:val="00BD367C"/>
    <w:rsid w:val="00BD3B64"/>
    <w:rsid w:val="00BD3EB4"/>
    <w:rsid w:val="00BD3FCE"/>
    <w:rsid w:val="00BD4378"/>
    <w:rsid w:val="00BD5061"/>
    <w:rsid w:val="00BD5A25"/>
    <w:rsid w:val="00BD5A34"/>
    <w:rsid w:val="00BD6253"/>
    <w:rsid w:val="00BD651C"/>
    <w:rsid w:val="00BD6D4C"/>
    <w:rsid w:val="00BD71BC"/>
    <w:rsid w:val="00BD73AF"/>
    <w:rsid w:val="00BE1C87"/>
    <w:rsid w:val="00BE36D9"/>
    <w:rsid w:val="00BE3981"/>
    <w:rsid w:val="00BE3B10"/>
    <w:rsid w:val="00BE4EBC"/>
    <w:rsid w:val="00BE55FA"/>
    <w:rsid w:val="00BE73F7"/>
    <w:rsid w:val="00BF01B7"/>
    <w:rsid w:val="00BF082E"/>
    <w:rsid w:val="00BF342E"/>
    <w:rsid w:val="00BF35A6"/>
    <w:rsid w:val="00BF371F"/>
    <w:rsid w:val="00BF3E4B"/>
    <w:rsid w:val="00BF535F"/>
    <w:rsid w:val="00BF53E9"/>
    <w:rsid w:val="00BF5E27"/>
    <w:rsid w:val="00BF5E4F"/>
    <w:rsid w:val="00BF69AE"/>
    <w:rsid w:val="00BF6BA6"/>
    <w:rsid w:val="00BF6CEF"/>
    <w:rsid w:val="00BF6E76"/>
    <w:rsid w:val="00BF76A5"/>
    <w:rsid w:val="00BF7940"/>
    <w:rsid w:val="00BF7D36"/>
    <w:rsid w:val="00C000DE"/>
    <w:rsid w:val="00C00E82"/>
    <w:rsid w:val="00C01F0C"/>
    <w:rsid w:val="00C03016"/>
    <w:rsid w:val="00C03413"/>
    <w:rsid w:val="00C03AA7"/>
    <w:rsid w:val="00C043D5"/>
    <w:rsid w:val="00C0468C"/>
    <w:rsid w:val="00C060A1"/>
    <w:rsid w:val="00C10078"/>
    <w:rsid w:val="00C104D9"/>
    <w:rsid w:val="00C10686"/>
    <w:rsid w:val="00C116CF"/>
    <w:rsid w:val="00C118B4"/>
    <w:rsid w:val="00C11F1F"/>
    <w:rsid w:val="00C1258A"/>
    <w:rsid w:val="00C125DA"/>
    <w:rsid w:val="00C127D9"/>
    <w:rsid w:val="00C13065"/>
    <w:rsid w:val="00C13102"/>
    <w:rsid w:val="00C13692"/>
    <w:rsid w:val="00C149D3"/>
    <w:rsid w:val="00C15831"/>
    <w:rsid w:val="00C158D9"/>
    <w:rsid w:val="00C1793E"/>
    <w:rsid w:val="00C20A20"/>
    <w:rsid w:val="00C20D9C"/>
    <w:rsid w:val="00C21D3C"/>
    <w:rsid w:val="00C22017"/>
    <w:rsid w:val="00C2246E"/>
    <w:rsid w:val="00C23B11"/>
    <w:rsid w:val="00C24AD4"/>
    <w:rsid w:val="00C24D53"/>
    <w:rsid w:val="00C25443"/>
    <w:rsid w:val="00C2567A"/>
    <w:rsid w:val="00C25E1D"/>
    <w:rsid w:val="00C2627E"/>
    <w:rsid w:val="00C30C59"/>
    <w:rsid w:val="00C31FC5"/>
    <w:rsid w:val="00C3325D"/>
    <w:rsid w:val="00C34F20"/>
    <w:rsid w:val="00C35251"/>
    <w:rsid w:val="00C35D12"/>
    <w:rsid w:val="00C35DEB"/>
    <w:rsid w:val="00C362BB"/>
    <w:rsid w:val="00C36583"/>
    <w:rsid w:val="00C40001"/>
    <w:rsid w:val="00C40A00"/>
    <w:rsid w:val="00C40ECF"/>
    <w:rsid w:val="00C40F09"/>
    <w:rsid w:val="00C41017"/>
    <w:rsid w:val="00C4142E"/>
    <w:rsid w:val="00C41517"/>
    <w:rsid w:val="00C4332F"/>
    <w:rsid w:val="00C43355"/>
    <w:rsid w:val="00C4398C"/>
    <w:rsid w:val="00C43BD8"/>
    <w:rsid w:val="00C4405B"/>
    <w:rsid w:val="00C441FB"/>
    <w:rsid w:val="00C44589"/>
    <w:rsid w:val="00C473B9"/>
    <w:rsid w:val="00C474EB"/>
    <w:rsid w:val="00C47586"/>
    <w:rsid w:val="00C47FFA"/>
    <w:rsid w:val="00C51F11"/>
    <w:rsid w:val="00C52027"/>
    <w:rsid w:val="00C53829"/>
    <w:rsid w:val="00C538B3"/>
    <w:rsid w:val="00C54065"/>
    <w:rsid w:val="00C55850"/>
    <w:rsid w:val="00C55B54"/>
    <w:rsid w:val="00C56369"/>
    <w:rsid w:val="00C56589"/>
    <w:rsid w:val="00C57047"/>
    <w:rsid w:val="00C57CF5"/>
    <w:rsid w:val="00C615B9"/>
    <w:rsid w:val="00C61EE6"/>
    <w:rsid w:val="00C628A7"/>
    <w:rsid w:val="00C634D4"/>
    <w:rsid w:val="00C63A43"/>
    <w:rsid w:val="00C640E7"/>
    <w:rsid w:val="00C64A7A"/>
    <w:rsid w:val="00C64B78"/>
    <w:rsid w:val="00C650CC"/>
    <w:rsid w:val="00C656A8"/>
    <w:rsid w:val="00C6699A"/>
    <w:rsid w:val="00C66BF5"/>
    <w:rsid w:val="00C6711C"/>
    <w:rsid w:val="00C6718E"/>
    <w:rsid w:val="00C67251"/>
    <w:rsid w:val="00C70AA0"/>
    <w:rsid w:val="00C71619"/>
    <w:rsid w:val="00C7381F"/>
    <w:rsid w:val="00C738FF"/>
    <w:rsid w:val="00C73E50"/>
    <w:rsid w:val="00C74B46"/>
    <w:rsid w:val="00C74C85"/>
    <w:rsid w:val="00C75232"/>
    <w:rsid w:val="00C7672B"/>
    <w:rsid w:val="00C7745F"/>
    <w:rsid w:val="00C7786E"/>
    <w:rsid w:val="00C80D2B"/>
    <w:rsid w:val="00C80D6A"/>
    <w:rsid w:val="00C80DCC"/>
    <w:rsid w:val="00C81947"/>
    <w:rsid w:val="00C820F8"/>
    <w:rsid w:val="00C82C78"/>
    <w:rsid w:val="00C82E78"/>
    <w:rsid w:val="00C83048"/>
    <w:rsid w:val="00C837C6"/>
    <w:rsid w:val="00C839B2"/>
    <w:rsid w:val="00C84A58"/>
    <w:rsid w:val="00C84AB4"/>
    <w:rsid w:val="00C855A1"/>
    <w:rsid w:val="00C86DC5"/>
    <w:rsid w:val="00C86E98"/>
    <w:rsid w:val="00C86E99"/>
    <w:rsid w:val="00C86F97"/>
    <w:rsid w:val="00C87BCB"/>
    <w:rsid w:val="00C90371"/>
    <w:rsid w:val="00C90CF1"/>
    <w:rsid w:val="00C90E49"/>
    <w:rsid w:val="00C91F8E"/>
    <w:rsid w:val="00C93C67"/>
    <w:rsid w:val="00C94262"/>
    <w:rsid w:val="00C94BAC"/>
    <w:rsid w:val="00C94BCA"/>
    <w:rsid w:val="00C95588"/>
    <w:rsid w:val="00C96AB7"/>
    <w:rsid w:val="00CA007B"/>
    <w:rsid w:val="00CA09FB"/>
    <w:rsid w:val="00CA1695"/>
    <w:rsid w:val="00CA3C77"/>
    <w:rsid w:val="00CA4D15"/>
    <w:rsid w:val="00CA6717"/>
    <w:rsid w:val="00CA67E8"/>
    <w:rsid w:val="00CB0810"/>
    <w:rsid w:val="00CB10DA"/>
    <w:rsid w:val="00CB1192"/>
    <w:rsid w:val="00CB19D2"/>
    <w:rsid w:val="00CB22A7"/>
    <w:rsid w:val="00CB26FB"/>
    <w:rsid w:val="00CB276D"/>
    <w:rsid w:val="00CB291E"/>
    <w:rsid w:val="00CB3993"/>
    <w:rsid w:val="00CB44C1"/>
    <w:rsid w:val="00CB46DD"/>
    <w:rsid w:val="00CB51D0"/>
    <w:rsid w:val="00CB54D4"/>
    <w:rsid w:val="00CB58B6"/>
    <w:rsid w:val="00CB7482"/>
    <w:rsid w:val="00CB7496"/>
    <w:rsid w:val="00CB7F17"/>
    <w:rsid w:val="00CC15A3"/>
    <w:rsid w:val="00CC15BC"/>
    <w:rsid w:val="00CC1D3B"/>
    <w:rsid w:val="00CC1DB4"/>
    <w:rsid w:val="00CC320B"/>
    <w:rsid w:val="00CC382F"/>
    <w:rsid w:val="00CC416C"/>
    <w:rsid w:val="00CC41D4"/>
    <w:rsid w:val="00CC4F39"/>
    <w:rsid w:val="00CC5B08"/>
    <w:rsid w:val="00CC5C8F"/>
    <w:rsid w:val="00CC641F"/>
    <w:rsid w:val="00CC67C9"/>
    <w:rsid w:val="00CC6EA4"/>
    <w:rsid w:val="00CC6EEC"/>
    <w:rsid w:val="00CC77F4"/>
    <w:rsid w:val="00CC7AD0"/>
    <w:rsid w:val="00CD2995"/>
    <w:rsid w:val="00CD4815"/>
    <w:rsid w:val="00CD494C"/>
    <w:rsid w:val="00CD4E14"/>
    <w:rsid w:val="00CD4ED4"/>
    <w:rsid w:val="00CD5977"/>
    <w:rsid w:val="00CD639D"/>
    <w:rsid w:val="00CD645B"/>
    <w:rsid w:val="00CD66EB"/>
    <w:rsid w:val="00CD692B"/>
    <w:rsid w:val="00CD6E50"/>
    <w:rsid w:val="00CD6F5F"/>
    <w:rsid w:val="00CD7B88"/>
    <w:rsid w:val="00CD7FE1"/>
    <w:rsid w:val="00CE0AB4"/>
    <w:rsid w:val="00CE0DCC"/>
    <w:rsid w:val="00CE39AE"/>
    <w:rsid w:val="00CE49DE"/>
    <w:rsid w:val="00CE4E09"/>
    <w:rsid w:val="00CE5D4F"/>
    <w:rsid w:val="00CE703E"/>
    <w:rsid w:val="00CE717A"/>
    <w:rsid w:val="00CE76C7"/>
    <w:rsid w:val="00CF01BF"/>
    <w:rsid w:val="00CF0F1D"/>
    <w:rsid w:val="00CF1069"/>
    <w:rsid w:val="00CF16FC"/>
    <w:rsid w:val="00CF216E"/>
    <w:rsid w:val="00CF21ED"/>
    <w:rsid w:val="00CF2490"/>
    <w:rsid w:val="00CF30ED"/>
    <w:rsid w:val="00CF353A"/>
    <w:rsid w:val="00CF4B57"/>
    <w:rsid w:val="00CF6892"/>
    <w:rsid w:val="00D001B0"/>
    <w:rsid w:val="00D00FF9"/>
    <w:rsid w:val="00D01D66"/>
    <w:rsid w:val="00D02AF8"/>
    <w:rsid w:val="00D03632"/>
    <w:rsid w:val="00D05005"/>
    <w:rsid w:val="00D05940"/>
    <w:rsid w:val="00D05B33"/>
    <w:rsid w:val="00D06B01"/>
    <w:rsid w:val="00D0788A"/>
    <w:rsid w:val="00D10B99"/>
    <w:rsid w:val="00D11FED"/>
    <w:rsid w:val="00D131DF"/>
    <w:rsid w:val="00D144A1"/>
    <w:rsid w:val="00D145DA"/>
    <w:rsid w:val="00D14707"/>
    <w:rsid w:val="00D14834"/>
    <w:rsid w:val="00D149F7"/>
    <w:rsid w:val="00D15D9E"/>
    <w:rsid w:val="00D16050"/>
    <w:rsid w:val="00D169C2"/>
    <w:rsid w:val="00D16ADA"/>
    <w:rsid w:val="00D17681"/>
    <w:rsid w:val="00D17F9F"/>
    <w:rsid w:val="00D20A94"/>
    <w:rsid w:val="00D21BB9"/>
    <w:rsid w:val="00D220C7"/>
    <w:rsid w:val="00D2216B"/>
    <w:rsid w:val="00D222CF"/>
    <w:rsid w:val="00D234D2"/>
    <w:rsid w:val="00D2359B"/>
    <w:rsid w:val="00D24612"/>
    <w:rsid w:val="00D24AF7"/>
    <w:rsid w:val="00D2566C"/>
    <w:rsid w:val="00D26E59"/>
    <w:rsid w:val="00D27136"/>
    <w:rsid w:val="00D27864"/>
    <w:rsid w:val="00D27B5E"/>
    <w:rsid w:val="00D300D3"/>
    <w:rsid w:val="00D302BF"/>
    <w:rsid w:val="00D310CE"/>
    <w:rsid w:val="00D313AB"/>
    <w:rsid w:val="00D31B18"/>
    <w:rsid w:val="00D3377F"/>
    <w:rsid w:val="00D347C9"/>
    <w:rsid w:val="00D35CE9"/>
    <w:rsid w:val="00D37781"/>
    <w:rsid w:val="00D377D3"/>
    <w:rsid w:val="00D37821"/>
    <w:rsid w:val="00D40683"/>
    <w:rsid w:val="00D4114C"/>
    <w:rsid w:val="00D434FF"/>
    <w:rsid w:val="00D43777"/>
    <w:rsid w:val="00D442BF"/>
    <w:rsid w:val="00D44959"/>
    <w:rsid w:val="00D45FC1"/>
    <w:rsid w:val="00D503B3"/>
    <w:rsid w:val="00D5104B"/>
    <w:rsid w:val="00D510CC"/>
    <w:rsid w:val="00D5141E"/>
    <w:rsid w:val="00D5166E"/>
    <w:rsid w:val="00D51BCC"/>
    <w:rsid w:val="00D51C82"/>
    <w:rsid w:val="00D51FE8"/>
    <w:rsid w:val="00D521DF"/>
    <w:rsid w:val="00D52579"/>
    <w:rsid w:val="00D52E54"/>
    <w:rsid w:val="00D53BEB"/>
    <w:rsid w:val="00D5427E"/>
    <w:rsid w:val="00D54728"/>
    <w:rsid w:val="00D5576E"/>
    <w:rsid w:val="00D56058"/>
    <w:rsid w:val="00D5617B"/>
    <w:rsid w:val="00D57BEA"/>
    <w:rsid w:val="00D57EE6"/>
    <w:rsid w:val="00D6027B"/>
    <w:rsid w:val="00D60BC5"/>
    <w:rsid w:val="00D622F3"/>
    <w:rsid w:val="00D627C8"/>
    <w:rsid w:val="00D62E8F"/>
    <w:rsid w:val="00D635BA"/>
    <w:rsid w:val="00D63C8E"/>
    <w:rsid w:val="00D63CC3"/>
    <w:rsid w:val="00D64475"/>
    <w:rsid w:val="00D65DD9"/>
    <w:rsid w:val="00D67EB4"/>
    <w:rsid w:val="00D71A18"/>
    <w:rsid w:val="00D72056"/>
    <w:rsid w:val="00D722A8"/>
    <w:rsid w:val="00D730B7"/>
    <w:rsid w:val="00D749E6"/>
    <w:rsid w:val="00D752EE"/>
    <w:rsid w:val="00D772B4"/>
    <w:rsid w:val="00D77946"/>
    <w:rsid w:val="00D77E11"/>
    <w:rsid w:val="00D77E54"/>
    <w:rsid w:val="00D8031F"/>
    <w:rsid w:val="00D80D6B"/>
    <w:rsid w:val="00D817C2"/>
    <w:rsid w:val="00D81C9E"/>
    <w:rsid w:val="00D8343B"/>
    <w:rsid w:val="00D83DFE"/>
    <w:rsid w:val="00D83FEB"/>
    <w:rsid w:val="00D846F8"/>
    <w:rsid w:val="00D84AC0"/>
    <w:rsid w:val="00D857E7"/>
    <w:rsid w:val="00D86934"/>
    <w:rsid w:val="00D86D37"/>
    <w:rsid w:val="00D8753F"/>
    <w:rsid w:val="00D87553"/>
    <w:rsid w:val="00D90350"/>
    <w:rsid w:val="00D90B00"/>
    <w:rsid w:val="00D91142"/>
    <w:rsid w:val="00D913DF"/>
    <w:rsid w:val="00D91CF6"/>
    <w:rsid w:val="00D91F96"/>
    <w:rsid w:val="00D920AE"/>
    <w:rsid w:val="00D9239F"/>
    <w:rsid w:val="00D92789"/>
    <w:rsid w:val="00D931FA"/>
    <w:rsid w:val="00D93DBD"/>
    <w:rsid w:val="00D943DD"/>
    <w:rsid w:val="00D9460B"/>
    <w:rsid w:val="00D94845"/>
    <w:rsid w:val="00D94D6C"/>
    <w:rsid w:val="00D94DF3"/>
    <w:rsid w:val="00D964ED"/>
    <w:rsid w:val="00D966B8"/>
    <w:rsid w:val="00D96703"/>
    <w:rsid w:val="00D96BFD"/>
    <w:rsid w:val="00D97CD9"/>
    <w:rsid w:val="00DA0073"/>
    <w:rsid w:val="00DA085C"/>
    <w:rsid w:val="00DA15FD"/>
    <w:rsid w:val="00DA2528"/>
    <w:rsid w:val="00DA2C25"/>
    <w:rsid w:val="00DA3982"/>
    <w:rsid w:val="00DA3C7D"/>
    <w:rsid w:val="00DA3EF1"/>
    <w:rsid w:val="00DA47D6"/>
    <w:rsid w:val="00DA47F1"/>
    <w:rsid w:val="00DA50A0"/>
    <w:rsid w:val="00DA53CE"/>
    <w:rsid w:val="00DA5868"/>
    <w:rsid w:val="00DA6801"/>
    <w:rsid w:val="00DA6FD8"/>
    <w:rsid w:val="00DA789A"/>
    <w:rsid w:val="00DA7E17"/>
    <w:rsid w:val="00DB09B2"/>
    <w:rsid w:val="00DB1918"/>
    <w:rsid w:val="00DB1A13"/>
    <w:rsid w:val="00DB1DF0"/>
    <w:rsid w:val="00DB246D"/>
    <w:rsid w:val="00DB279D"/>
    <w:rsid w:val="00DB32EB"/>
    <w:rsid w:val="00DB4688"/>
    <w:rsid w:val="00DB55CA"/>
    <w:rsid w:val="00DB634D"/>
    <w:rsid w:val="00DB658F"/>
    <w:rsid w:val="00DB6E11"/>
    <w:rsid w:val="00DB756F"/>
    <w:rsid w:val="00DC0748"/>
    <w:rsid w:val="00DC0943"/>
    <w:rsid w:val="00DC0F49"/>
    <w:rsid w:val="00DC1138"/>
    <w:rsid w:val="00DC1AB3"/>
    <w:rsid w:val="00DC20B6"/>
    <w:rsid w:val="00DC241F"/>
    <w:rsid w:val="00DC265E"/>
    <w:rsid w:val="00DC2C9F"/>
    <w:rsid w:val="00DC31C7"/>
    <w:rsid w:val="00DC43A2"/>
    <w:rsid w:val="00DC4454"/>
    <w:rsid w:val="00DC445D"/>
    <w:rsid w:val="00DC634D"/>
    <w:rsid w:val="00DC70CC"/>
    <w:rsid w:val="00DC7A24"/>
    <w:rsid w:val="00DD0042"/>
    <w:rsid w:val="00DD05F8"/>
    <w:rsid w:val="00DD06B5"/>
    <w:rsid w:val="00DD11CC"/>
    <w:rsid w:val="00DD1710"/>
    <w:rsid w:val="00DD265B"/>
    <w:rsid w:val="00DD4153"/>
    <w:rsid w:val="00DD4558"/>
    <w:rsid w:val="00DD4F11"/>
    <w:rsid w:val="00DD54E5"/>
    <w:rsid w:val="00DD5DBA"/>
    <w:rsid w:val="00DD75E9"/>
    <w:rsid w:val="00DE0B1E"/>
    <w:rsid w:val="00DE11D2"/>
    <w:rsid w:val="00DE174E"/>
    <w:rsid w:val="00DE26CF"/>
    <w:rsid w:val="00DE2CE2"/>
    <w:rsid w:val="00DE2F4D"/>
    <w:rsid w:val="00DE3779"/>
    <w:rsid w:val="00DE4668"/>
    <w:rsid w:val="00DE57FB"/>
    <w:rsid w:val="00DE6669"/>
    <w:rsid w:val="00DE6784"/>
    <w:rsid w:val="00DE69FE"/>
    <w:rsid w:val="00DE72C2"/>
    <w:rsid w:val="00DF094C"/>
    <w:rsid w:val="00DF0B3D"/>
    <w:rsid w:val="00DF0BB8"/>
    <w:rsid w:val="00DF1960"/>
    <w:rsid w:val="00DF1D46"/>
    <w:rsid w:val="00DF297C"/>
    <w:rsid w:val="00DF2B6E"/>
    <w:rsid w:val="00DF3B7B"/>
    <w:rsid w:val="00DF478D"/>
    <w:rsid w:val="00DF5E23"/>
    <w:rsid w:val="00DF652F"/>
    <w:rsid w:val="00DF77F8"/>
    <w:rsid w:val="00E00253"/>
    <w:rsid w:val="00E00624"/>
    <w:rsid w:val="00E00839"/>
    <w:rsid w:val="00E01710"/>
    <w:rsid w:val="00E018F2"/>
    <w:rsid w:val="00E02440"/>
    <w:rsid w:val="00E02C2B"/>
    <w:rsid w:val="00E035AE"/>
    <w:rsid w:val="00E036F9"/>
    <w:rsid w:val="00E03749"/>
    <w:rsid w:val="00E03D38"/>
    <w:rsid w:val="00E04B41"/>
    <w:rsid w:val="00E056AB"/>
    <w:rsid w:val="00E05B33"/>
    <w:rsid w:val="00E05E2E"/>
    <w:rsid w:val="00E101A8"/>
    <w:rsid w:val="00E102D2"/>
    <w:rsid w:val="00E11263"/>
    <w:rsid w:val="00E12578"/>
    <w:rsid w:val="00E14748"/>
    <w:rsid w:val="00E1482A"/>
    <w:rsid w:val="00E16C72"/>
    <w:rsid w:val="00E21918"/>
    <w:rsid w:val="00E2370A"/>
    <w:rsid w:val="00E239BD"/>
    <w:rsid w:val="00E24984"/>
    <w:rsid w:val="00E24F49"/>
    <w:rsid w:val="00E25452"/>
    <w:rsid w:val="00E25926"/>
    <w:rsid w:val="00E26908"/>
    <w:rsid w:val="00E2770C"/>
    <w:rsid w:val="00E27843"/>
    <w:rsid w:val="00E27854"/>
    <w:rsid w:val="00E33061"/>
    <w:rsid w:val="00E34991"/>
    <w:rsid w:val="00E34D75"/>
    <w:rsid w:val="00E34E66"/>
    <w:rsid w:val="00E36E17"/>
    <w:rsid w:val="00E36F84"/>
    <w:rsid w:val="00E37687"/>
    <w:rsid w:val="00E37C64"/>
    <w:rsid w:val="00E37D94"/>
    <w:rsid w:val="00E37DAD"/>
    <w:rsid w:val="00E40913"/>
    <w:rsid w:val="00E409A8"/>
    <w:rsid w:val="00E40A6A"/>
    <w:rsid w:val="00E41074"/>
    <w:rsid w:val="00E41BCD"/>
    <w:rsid w:val="00E41FFD"/>
    <w:rsid w:val="00E42AF5"/>
    <w:rsid w:val="00E433FF"/>
    <w:rsid w:val="00E4372A"/>
    <w:rsid w:val="00E43BA5"/>
    <w:rsid w:val="00E44482"/>
    <w:rsid w:val="00E444F8"/>
    <w:rsid w:val="00E44A02"/>
    <w:rsid w:val="00E457DF"/>
    <w:rsid w:val="00E461A0"/>
    <w:rsid w:val="00E46964"/>
    <w:rsid w:val="00E4718C"/>
    <w:rsid w:val="00E473F8"/>
    <w:rsid w:val="00E4770C"/>
    <w:rsid w:val="00E50162"/>
    <w:rsid w:val="00E51CD9"/>
    <w:rsid w:val="00E51D47"/>
    <w:rsid w:val="00E524B0"/>
    <w:rsid w:val="00E53B21"/>
    <w:rsid w:val="00E53B7A"/>
    <w:rsid w:val="00E53D9B"/>
    <w:rsid w:val="00E55179"/>
    <w:rsid w:val="00E553E4"/>
    <w:rsid w:val="00E55D71"/>
    <w:rsid w:val="00E5698D"/>
    <w:rsid w:val="00E57413"/>
    <w:rsid w:val="00E5742B"/>
    <w:rsid w:val="00E57A1E"/>
    <w:rsid w:val="00E61B30"/>
    <w:rsid w:val="00E61C4A"/>
    <w:rsid w:val="00E61CB6"/>
    <w:rsid w:val="00E62B98"/>
    <w:rsid w:val="00E63568"/>
    <w:rsid w:val="00E63EFD"/>
    <w:rsid w:val="00E64726"/>
    <w:rsid w:val="00E649C7"/>
    <w:rsid w:val="00E64ED7"/>
    <w:rsid w:val="00E65975"/>
    <w:rsid w:val="00E65FA6"/>
    <w:rsid w:val="00E6609E"/>
    <w:rsid w:val="00E66362"/>
    <w:rsid w:val="00E663F0"/>
    <w:rsid w:val="00E6705F"/>
    <w:rsid w:val="00E670FB"/>
    <w:rsid w:val="00E6716E"/>
    <w:rsid w:val="00E707AA"/>
    <w:rsid w:val="00E70D45"/>
    <w:rsid w:val="00E72D12"/>
    <w:rsid w:val="00E7303E"/>
    <w:rsid w:val="00E73658"/>
    <w:rsid w:val="00E73C8F"/>
    <w:rsid w:val="00E74D99"/>
    <w:rsid w:val="00E75B7F"/>
    <w:rsid w:val="00E75FA4"/>
    <w:rsid w:val="00E763AF"/>
    <w:rsid w:val="00E77306"/>
    <w:rsid w:val="00E774AF"/>
    <w:rsid w:val="00E776EA"/>
    <w:rsid w:val="00E77B58"/>
    <w:rsid w:val="00E81561"/>
    <w:rsid w:val="00E81835"/>
    <w:rsid w:val="00E81BF9"/>
    <w:rsid w:val="00E82178"/>
    <w:rsid w:val="00E824B5"/>
    <w:rsid w:val="00E830BC"/>
    <w:rsid w:val="00E831DC"/>
    <w:rsid w:val="00E83708"/>
    <w:rsid w:val="00E8377D"/>
    <w:rsid w:val="00E84052"/>
    <w:rsid w:val="00E844D1"/>
    <w:rsid w:val="00E86286"/>
    <w:rsid w:val="00E86C87"/>
    <w:rsid w:val="00E87829"/>
    <w:rsid w:val="00E87CBD"/>
    <w:rsid w:val="00E90DAE"/>
    <w:rsid w:val="00E9137C"/>
    <w:rsid w:val="00E91508"/>
    <w:rsid w:val="00E92885"/>
    <w:rsid w:val="00E929E5"/>
    <w:rsid w:val="00E93759"/>
    <w:rsid w:val="00E93D54"/>
    <w:rsid w:val="00E9443C"/>
    <w:rsid w:val="00E945F2"/>
    <w:rsid w:val="00E9512C"/>
    <w:rsid w:val="00E95821"/>
    <w:rsid w:val="00E96383"/>
    <w:rsid w:val="00E9713B"/>
    <w:rsid w:val="00E9721F"/>
    <w:rsid w:val="00E97A60"/>
    <w:rsid w:val="00EA0565"/>
    <w:rsid w:val="00EA0847"/>
    <w:rsid w:val="00EA13F1"/>
    <w:rsid w:val="00EA17F9"/>
    <w:rsid w:val="00EA2489"/>
    <w:rsid w:val="00EA268D"/>
    <w:rsid w:val="00EA2AF3"/>
    <w:rsid w:val="00EA33A4"/>
    <w:rsid w:val="00EA356B"/>
    <w:rsid w:val="00EA4CD8"/>
    <w:rsid w:val="00EA5726"/>
    <w:rsid w:val="00EA57C5"/>
    <w:rsid w:val="00EA5ED1"/>
    <w:rsid w:val="00EA6940"/>
    <w:rsid w:val="00EA74D7"/>
    <w:rsid w:val="00EB18B7"/>
    <w:rsid w:val="00EB1EE8"/>
    <w:rsid w:val="00EB255D"/>
    <w:rsid w:val="00EB26B6"/>
    <w:rsid w:val="00EB2B79"/>
    <w:rsid w:val="00EB2CD7"/>
    <w:rsid w:val="00EB3372"/>
    <w:rsid w:val="00EB471C"/>
    <w:rsid w:val="00EB4A2B"/>
    <w:rsid w:val="00EB4E7D"/>
    <w:rsid w:val="00EB665C"/>
    <w:rsid w:val="00EB6EC3"/>
    <w:rsid w:val="00EB70ED"/>
    <w:rsid w:val="00EB75A0"/>
    <w:rsid w:val="00EC0AD6"/>
    <w:rsid w:val="00EC13F5"/>
    <w:rsid w:val="00EC152D"/>
    <w:rsid w:val="00EC1809"/>
    <w:rsid w:val="00EC19A0"/>
    <w:rsid w:val="00EC2934"/>
    <w:rsid w:val="00EC3A03"/>
    <w:rsid w:val="00EC4E53"/>
    <w:rsid w:val="00EC4F45"/>
    <w:rsid w:val="00EC51DF"/>
    <w:rsid w:val="00EC5FBD"/>
    <w:rsid w:val="00EC630B"/>
    <w:rsid w:val="00EC6DE8"/>
    <w:rsid w:val="00EC7007"/>
    <w:rsid w:val="00EC767C"/>
    <w:rsid w:val="00EC79BD"/>
    <w:rsid w:val="00EC7E07"/>
    <w:rsid w:val="00ED0A93"/>
    <w:rsid w:val="00ED17FA"/>
    <w:rsid w:val="00ED23D7"/>
    <w:rsid w:val="00ED3FD7"/>
    <w:rsid w:val="00ED471E"/>
    <w:rsid w:val="00ED5F35"/>
    <w:rsid w:val="00ED60AC"/>
    <w:rsid w:val="00ED765A"/>
    <w:rsid w:val="00EE0686"/>
    <w:rsid w:val="00EE0D7C"/>
    <w:rsid w:val="00EE16EF"/>
    <w:rsid w:val="00EE3A87"/>
    <w:rsid w:val="00EE692D"/>
    <w:rsid w:val="00EE72DE"/>
    <w:rsid w:val="00EE7C70"/>
    <w:rsid w:val="00EF0DCD"/>
    <w:rsid w:val="00EF1A1A"/>
    <w:rsid w:val="00EF2118"/>
    <w:rsid w:val="00EF23E4"/>
    <w:rsid w:val="00EF2953"/>
    <w:rsid w:val="00EF3262"/>
    <w:rsid w:val="00EF3497"/>
    <w:rsid w:val="00EF3D37"/>
    <w:rsid w:val="00EF5F3F"/>
    <w:rsid w:val="00EF62CB"/>
    <w:rsid w:val="00EF7119"/>
    <w:rsid w:val="00EF7565"/>
    <w:rsid w:val="00F008E8"/>
    <w:rsid w:val="00F014FE"/>
    <w:rsid w:val="00F015A6"/>
    <w:rsid w:val="00F01AF7"/>
    <w:rsid w:val="00F025B7"/>
    <w:rsid w:val="00F0341A"/>
    <w:rsid w:val="00F03D07"/>
    <w:rsid w:val="00F04468"/>
    <w:rsid w:val="00F05F47"/>
    <w:rsid w:val="00F06466"/>
    <w:rsid w:val="00F06C03"/>
    <w:rsid w:val="00F073A3"/>
    <w:rsid w:val="00F07454"/>
    <w:rsid w:val="00F075C2"/>
    <w:rsid w:val="00F0797A"/>
    <w:rsid w:val="00F07DBA"/>
    <w:rsid w:val="00F1040F"/>
    <w:rsid w:val="00F1062A"/>
    <w:rsid w:val="00F10E79"/>
    <w:rsid w:val="00F117C5"/>
    <w:rsid w:val="00F11DDF"/>
    <w:rsid w:val="00F15147"/>
    <w:rsid w:val="00F15324"/>
    <w:rsid w:val="00F155D6"/>
    <w:rsid w:val="00F15CED"/>
    <w:rsid w:val="00F170A1"/>
    <w:rsid w:val="00F176A9"/>
    <w:rsid w:val="00F205EF"/>
    <w:rsid w:val="00F20ECB"/>
    <w:rsid w:val="00F20FF9"/>
    <w:rsid w:val="00F21ED7"/>
    <w:rsid w:val="00F22022"/>
    <w:rsid w:val="00F22AD2"/>
    <w:rsid w:val="00F22CEA"/>
    <w:rsid w:val="00F230E7"/>
    <w:rsid w:val="00F23591"/>
    <w:rsid w:val="00F24D10"/>
    <w:rsid w:val="00F24FE3"/>
    <w:rsid w:val="00F25114"/>
    <w:rsid w:val="00F25157"/>
    <w:rsid w:val="00F26ABD"/>
    <w:rsid w:val="00F26C0A"/>
    <w:rsid w:val="00F26C4C"/>
    <w:rsid w:val="00F2701F"/>
    <w:rsid w:val="00F27788"/>
    <w:rsid w:val="00F3045A"/>
    <w:rsid w:val="00F307BB"/>
    <w:rsid w:val="00F30A4C"/>
    <w:rsid w:val="00F31A13"/>
    <w:rsid w:val="00F31AF3"/>
    <w:rsid w:val="00F32000"/>
    <w:rsid w:val="00F33A6C"/>
    <w:rsid w:val="00F34E11"/>
    <w:rsid w:val="00F35A85"/>
    <w:rsid w:val="00F3691D"/>
    <w:rsid w:val="00F37960"/>
    <w:rsid w:val="00F37AE7"/>
    <w:rsid w:val="00F40AEA"/>
    <w:rsid w:val="00F412DA"/>
    <w:rsid w:val="00F41755"/>
    <w:rsid w:val="00F419E5"/>
    <w:rsid w:val="00F41B93"/>
    <w:rsid w:val="00F422AF"/>
    <w:rsid w:val="00F425B4"/>
    <w:rsid w:val="00F42978"/>
    <w:rsid w:val="00F43038"/>
    <w:rsid w:val="00F435B6"/>
    <w:rsid w:val="00F4525F"/>
    <w:rsid w:val="00F45A76"/>
    <w:rsid w:val="00F471C9"/>
    <w:rsid w:val="00F50777"/>
    <w:rsid w:val="00F50A77"/>
    <w:rsid w:val="00F52547"/>
    <w:rsid w:val="00F5281E"/>
    <w:rsid w:val="00F546DF"/>
    <w:rsid w:val="00F55380"/>
    <w:rsid w:val="00F565A6"/>
    <w:rsid w:val="00F5790F"/>
    <w:rsid w:val="00F57F39"/>
    <w:rsid w:val="00F602FE"/>
    <w:rsid w:val="00F60EE0"/>
    <w:rsid w:val="00F61E9A"/>
    <w:rsid w:val="00F622F6"/>
    <w:rsid w:val="00F62E91"/>
    <w:rsid w:val="00F636C3"/>
    <w:rsid w:val="00F6448B"/>
    <w:rsid w:val="00F644FC"/>
    <w:rsid w:val="00F64A8F"/>
    <w:rsid w:val="00F70023"/>
    <w:rsid w:val="00F70549"/>
    <w:rsid w:val="00F71513"/>
    <w:rsid w:val="00F71B24"/>
    <w:rsid w:val="00F73BD0"/>
    <w:rsid w:val="00F7414F"/>
    <w:rsid w:val="00F76BE5"/>
    <w:rsid w:val="00F777BA"/>
    <w:rsid w:val="00F80AF4"/>
    <w:rsid w:val="00F80D05"/>
    <w:rsid w:val="00F80F4C"/>
    <w:rsid w:val="00F8117C"/>
    <w:rsid w:val="00F81463"/>
    <w:rsid w:val="00F81AED"/>
    <w:rsid w:val="00F8261A"/>
    <w:rsid w:val="00F830ED"/>
    <w:rsid w:val="00F858D5"/>
    <w:rsid w:val="00F85A5B"/>
    <w:rsid w:val="00F85D7A"/>
    <w:rsid w:val="00F86D8D"/>
    <w:rsid w:val="00F87001"/>
    <w:rsid w:val="00F87401"/>
    <w:rsid w:val="00F87BF5"/>
    <w:rsid w:val="00F910DF"/>
    <w:rsid w:val="00F918E9"/>
    <w:rsid w:val="00F920EC"/>
    <w:rsid w:val="00F9215A"/>
    <w:rsid w:val="00F93E27"/>
    <w:rsid w:val="00F94BAC"/>
    <w:rsid w:val="00F950E9"/>
    <w:rsid w:val="00F96CBC"/>
    <w:rsid w:val="00F973FF"/>
    <w:rsid w:val="00F9742F"/>
    <w:rsid w:val="00F977CF"/>
    <w:rsid w:val="00FA007D"/>
    <w:rsid w:val="00FA0B66"/>
    <w:rsid w:val="00FA41E0"/>
    <w:rsid w:val="00FA4403"/>
    <w:rsid w:val="00FA445E"/>
    <w:rsid w:val="00FA51AA"/>
    <w:rsid w:val="00FA53A1"/>
    <w:rsid w:val="00FA61F4"/>
    <w:rsid w:val="00FA693F"/>
    <w:rsid w:val="00FA718F"/>
    <w:rsid w:val="00FB0011"/>
    <w:rsid w:val="00FB00FA"/>
    <w:rsid w:val="00FB0911"/>
    <w:rsid w:val="00FB0C55"/>
    <w:rsid w:val="00FB10EA"/>
    <w:rsid w:val="00FB19A6"/>
    <w:rsid w:val="00FB19DA"/>
    <w:rsid w:val="00FB19E7"/>
    <w:rsid w:val="00FB2147"/>
    <w:rsid w:val="00FB2574"/>
    <w:rsid w:val="00FB3BDB"/>
    <w:rsid w:val="00FB3EE3"/>
    <w:rsid w:val="00FB4E57"/>
    <w:rsid w:val="00FB58A5"/>
    <w:rsid w:val="00FB61D9"/>
    <w:rsid w:val="00FB72C5"/>
    <w:rsid w:val="00FB77B4"/>
    <w:rsid w:val="00FB7886"/>
    <w:rsid w:val="00FC0316"/>
    <w:rsid w:val="00FC08CE"/>
    <w:rsid w:val="00FC0DFF"/>
    <w:rsid w:val="00FC1AC3"/>
    <w:rsid w:val="00FC28C7"/>
    <w:rsid w:val="00FC2906"/>
    <w:rsid w:val="00FC2C56"/>
    <w:rsid w:val="00FC3248"/>
    <w:rsid w:val="00FC4BEF"/>
    <w:rsid w:val="00FC690B"/>
    <w:rsid w:val="00FC75A3"/>
    <w:rsid w:val="00FD035F"/>
    <w:rsid w:val="00FD0C98"/>
    <w:rsid w:val="00FD124B"/>
    <w:rsid w:val="00FD136E"/>
    <w:rsid w:val="00FD1901"/>
    <w:rsid w:val="00FD199C"/>
    <w:rsid w:val="00FD19EC"/>
    <w:rsid w:val="00FD1D2D"/>
    <w:rsid w:val="00FD212B"/>
    <w:rsid w:val="00FD25C9"/>
    <w:rsid w:val="00FD2C54"/>
    <w:rsid w:val="00FD35EE"/>
    <w:rsid w:val="00FD394A"/>
    <w:rsid w:val="00FD4664"/>
    <w:rsid w:val="00FD5AE2"/>
    <w:rsid w:val="00FD5CAB"/>
    <w:rsid w:val="00FD5CAC"/>
    <w:rsid w:val="00FD5EEB"/>
    <w:rsid w:val="00FE002C"/>
    <w:rsid w:val="00FE0030"/>
    <w:rsid w:val="00FE02B3"/>
    <w:rsid w:val="00FE17B5"/>
    <w:rsid w:val="00FE3313"/>
    <w:rsid w:val="00FE4997"/>
    <w:rsid w:val="00FE4D3B"/>
    <w:rsid w:val="00FE5F0A"/>
    <w:rsid w:val="00FE7090"/>
    <w:rsid w:val="00FE7A76"/>
    <w:rsid w:val="00FF0574"/>
    <w:rsid w:val="00FF14E9"/>
    <w:rsid w:val="00FF2D6B"/>
    <w:rsid w:val="00FF3101"/>
    <w:rsid w:val="00FF425F"/>
    <w:rsid w:val="00FF5286"/>
    <w:rsid w:val="00FF562F"/>
    <w:rsid w:val="00FF6C29"/>
    <w:rsid w:val="00FF6F2C"/>
    <w:rsid w:val="00FF7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64340"/>
    <w:rPr>
      <w:rFonts w:ascii="Times New Roman" w:eastAsia="Times New Roman" w:hAnsi="Times New Roman" w:cs="Times New Roman"/>
      <w:spacing w:val="-1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64340"/>
    <w:pPr>
      <w:shd w:val="clear" w:color="auto" w:fill="FFFFFF"/>
      <w:spacing w:after="60" w:line="0" w:lineRule="atLeast"/>
      <w:outlineLvl w:val="0"/>
    </w:pPr>
    <w:rPr>
      <w:spacing w:val="-10"/>
      <w:sz w:val="36"/>
      <w:szCs w:val="36"/>
      <w:lang w:eastAsia="en-US"/>
    </w:rPr>
  </w:style>
  <w:style w:type="character" w:customStyle="1" w:styleId="2">
    <w:name w:val="Основной текст (2)_"/>
    <w:basedOn w:val="a0"/>
    <w:link w:val="20"/>
    <w:uiPriority w:val="99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4340"/>
    <w:pPr>
      <w:shd w:val="clear" w:color="auto" w:fill="FFFFFF"/>
      <w:spacing w:before="60" w:after="300" w:line="0" w:lineRule="atLeast"/>
    </w:pPr>
    <w:rPr>
      <w:sz w:val="23"/>
      <w:szCs w:val="23"/>
      <w:lang w:eastAsia="en-US"/>
    </w:rPr>
  </w:style>
  <w:style w:type="character" w:customStyle="1" w:styleId="a3">
    <w:name w:val="Основной текст_"/>
    <w:basedOn w:val="a0"/>
    <w:link w:val="11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564340"/>
    <w:pPr>
      <w:shd w:val="clear" w:color="auto" w:fill="FFFFFF"/>
      <w:spacing w:before="300" w:line="552" w:lineRule="exact"/>
      <w:ind w:hanging="300"/>
    </w:pPr>
    <w:rPr>
      <w:sz w:val="23"/>
      <w:szCs w:val="23"/>
      <w:lang w:eastAsia="en-US"/>
    </w:rPr>
  </w:style>
  <w:style w:type="character" w:customStyle="1" w:styleId="a4">
    <w:name w:val="Основной текст + Полужирный"/>
    <w:basedOn w:val="a3"/>
    <w:rsid w:val="0056434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64340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4">
    <w:name w:val="Основной текст4"/>
    <w:basedOn w:val="a"/>
    <w:rsid w:val="00564340"/>
    <w:pPr>
      <w:shd w:val="clear" w:color="auto" w:fill="FFFFFF"/>
      <w:spacing w:line="0" w:lineRule="atLeast"/>
    </w:pPr>
    <w:rPr>
      <w:sz w:val="23"/>
      <w:szCs w:val="23"/>
    </w:rPr>
  </w:style>
  <w:style w:type="character" w:customStyle="1" w:styleId="1115pt">
    <w:name w:val="Заголовок №1 + 11;5 pt"/>
    <w:basedOn w:val="1"/>
    <w:rsid w:val="00564340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zag2">
    <w:name w:val="zag_2"/>
    <w:basedOn w:val="a"/>
    <w:rsid w:val="00564340"/>
    <w:pPr>
      <w:spacing w:before="100" w:beforeAutospacing="1" w:after="100" w:afterAutospacing="1"/>
      <w:jc w:val="center"/>
    </w:pPr>
    <w:rPr>
      <w:rFonts w:ascii="Arial" w:hAnsi="Arial" w:cs="Arial"/>
      <w:b/>
      <w:bCs/>
      <w:spacing w:val="48"/>
      <w:sz w:val="31"/>
      <w:szCs w:val="31"/>
    </w:rPr>
  </w:style>
  <w:style w:type="character" w:customStyle="1" w:styleId="c15c18">
    <w:name w:val="c15 c18"/>
    <w:basedOn w:val="a0"/>
    <w:rsid w:val="00564340"/>
  </w:style>
  <w:style w:type="character" w:customStyle="1" w:styleId="c02">
    <w:name w:val="c02"/>
    <w:basedOn w:val="a0"/>
    <w:rsid w:val="00564340"/>
    <w:rPr>
      <w:rFonts w:ascii="Times New Roman" w:hAnsi="Times New Roman" w:cs="Times New Roman" w:hint="default"/>
      <w:sz w:val="24"/>
      <w:szCs w:val="24"/>
    </w:rPr>
  </w:style>
  <w:style w:type="character" w:customStyle="1" w:styleId="c0c9c13">
    <w:name w:val="c0 c9 c13"/>
    <w:basedOn w:val="a0"/>
    <w:rsid w:val="00564340"/>
  </w:style>
  <w:style w:type="character" w:customStyle="1" w:styleId="c18c9c13c47">
    <w:name w:val="c18 c9 c13 c47"/>
    <w:basedOn w:val="a0"/>
    <w:rsid w:val="00564340"/>
  </w:style>
  <w:style w:type="character" w:styleId="a5">
    <w:name w:val="Hyperlink"/>
    <w:basedOn w:val="a0"/>
    <w:rsid w:val="00564340"/>
    <w:rPr>
      <w:color w:val="575757"/>
      <w:u w:val="single"/>
    </w:rPr>
  </w:style>
  <w:style w:type="character" w:customStyle="1" w:styleId="5">
    <w:name w:val="Основной текст (5) + Не полужирный;Не курсив"/>
    <w:basedOn w:val="a0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"/>
    <w:basedOn w:val="a0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6">
    <w:name w:val="Основной текст + Полужирный;Курсив"/>
    <w:basedOn w:val="a3"/>
    <w:rsid w:val="00564340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56434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64340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avtor">
    <w:name w:val="avtor"/>
    <w:basedOn w:val="a"/>
    <w:rsid w:val="00564340"/>
    <w:pPr>
      <w:spacing w:before="100" w:beforeAutospacing="1" w:after="100" w:afterAutospacing="1"/>
      <w:jc w:val="center"/>
    </w:pPr>
  </w:style>
  <w:style w:type="character" w:customStyle="1" w:styleId="a7">
    <w:name w:val="Подпись к таблице_"/>
    <w:basedOn w:val="a0"/>
    <w:link w:val="a8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64340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1">
    <w:name w:val="Основной текст2"/>
    <w:basedOn w:val="a"/>
    <w:rsid w:val="00564340"/>
    <w:pPr>
      <w:shd w:val="clear" w:color="auto" w:fill="FFFFFF"/>
      <w:spacing w:line="274" w:lineRule="exact"/>
      <w:jc w:val="center"/>
    </w:pPr>
    <w:rPr>
      <w:color w:val="000000"/>
      <w:sz w:val="23"/>
      <w:szCs w:val="23"/>
    </w:rPr>
  </w:style>
  <w:style w:type="paragraph" w:styleId="a9">
    <w:name w:val="No Spacing"/>
    <w:link w:val="aa"/>
    <w:uiPriority w:val="1"/>
    <w:qFormat/>
    <w:rsid w:val="005643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BF082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libri">
    <w:name w:val="Основной текст + Calibri"/>
    <w:aliases w:val="10 pt"/>
    <w:basedOn w:val="a0"/>
    <w:uiPriority w:val="99"/>
    <w:rsid w:val="00564340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6">
    <w:name w:val="Основной текст + Calibri6"/>
    <w:aliases w:val="10 pt5"/>
    <w:basedOn w:val="a0"/>
    <w:uiPriority w:val="99"/>
    <w:rsid w:val="00564340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c9">
    <w:name w:val="c9"/>
    <w:basedOn w:val="a"/>
    <w:rsid w:val="00564340"/>
    <w:pPr>
      <w:spacing w:before="100" w:beforeAutospacing="1" w:after="100" w:afterAutospacing="1"/>
    </w:pPr>
  </w:style>
  <w:style w:type="character" w:customStyle="1" w:styleId="12">
    <w:name w:val="Основной текст Знак1"/>
    <w:basedOn w:val="a0"/>
    <w:link w:val="ab"/>
    <w:uiPriority w:val="99"/>
    <w:rsid w:val="00564340"/>
    <w:rPr>
      <w:rFonts w:ascii="Bookman Old Style" w:hAnsi="Bookman Old Style" w:cs="Bookman Old Style"/>
      <w:sz w:val="30"/>
      <w:szCs w:val="30"/>
      <w:shd w:val="clear" w:color="auto" w:fill="FFFFFF"/>
    </w:rPr>
  </w:style>
  <w:style w:type="paragraph" w:styleId="ab">
    <w:name w:val="Body Text"/>
    <w:basedOn w:val="a"/>
    <w:link w:val="12"/>
    <w:uiPriority w:val="99"/>
    <w:rsid w:val="00564340"/>
    <w:pPr>
      <w:widowControl w:val="0"/>
      <w:shd w:val="clear" w:color="auto" w:fill="FFFFFF"/>
      <w:spacing w:line="240" w:lineRule="atLeast"/>
    </w:pPr>
    <w:rPr>
      <w:rFonts w:ascii="Bookman Old Style" w:eastAsiaTheme="minorHAnsi" w:hAnsi="Bookman Old Style" w:cs="Bookman Old Style"/>
      <w:sz w:val="30"/>
      <w:szCs w:val="30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5643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564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">
    <w:name w:val="Основной текст + Интервал 1 pt"/>
    <w:basedOn w:val="a3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64340"/>
    <w:rPr>
      <w:rFonts w:ascii="Sylfaen" w:eastAsia="Sylfaen" w:hAnsi="Sylfaen" w:cs="Sylfae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64340"/>
    <w:pPr>
      <w:shd w:val="clear" w:color="auto" w:fill="FFFFFF"/>
      <w:spacing w:after="60" w:line="0" w:lineRule="atLeast"/>
      <w:jc w:val="both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2pt">
    <w:name w:val="Основной текст + 12 pt;Полужирный"/>
    <w:basedOn w:val="a3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ae">
    <w:name w:val="Основной текст + Курсив"/>
    <w:basedOn w:val="a3"/>
    <w:rsid w:val="005643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13pt">
    <w:name w:val="Основной текст (2) + 13 pt;Не полужирный;Курсив"/>
    <w:basedOn w:val="2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42">
    <w:name w:val="Основной текст (4) + Не полужирный;Не курсив"/>
    <w:basedOn w:val="40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3pt">
    <w:name w:val="Основной текст + 13 pt;Полужирный;Курсив"/>
    <w:basedOn w:val="a3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6434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64340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51">
    <w:name w:val="Основной текст (5)_"/>
    <w:basedOn w:val="a0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1">
    <w:name w:val="Основной текст (7) + Не полужирный;Не курсив"/>
    <w:basedOn w:val="7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10pt-1pt">
    <w:name w:val="Основной текст (4) + 10 pt;Не полужирный;Интервал -1 pt"/>
    <w:basedOn w:val="40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0"/>
      <w:szCs w:val="20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f">
    <w:name w:val="List Paragraph"/>
    <w:basedOn w:val="a"/>
    <w:qFormat/>
    <w:rsid w:val="008D65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D65E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65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1"/>
    <w:basedOn w:val="a"/>
    <w:rsid w:val="00BF08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82E"/>
  </w:style>
  <w:style w:type="character" w:customStyle="1" w:styleId="af2">
    <w:name w:val="Основной текст с отступом Знак"/>
    <w:basedOn w:val="a0"/>
    <w:link w:val="af3"/>
    <w:uiPriority w:val="99"/>
    <w:semiHidden/>
    <w:rsid w:val="00BF0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2"/>
    <w:uiPriority w:val="99"/>
    <w:semiHidden/>
    <w:unhideWhenUsed/>
    <w:rsid w:val="00BF082E"/>
    <w:pPr>
      <w:spacing w:before="100" w:beforeAutospacing="1" w:after="100" w:afterAutospacing="1"/>
    </w:pPr>
  </w:style>
  <w:style w:type="paragraph" w:styleId="af4">
    <w:name w:val="Title"/>
    <w:basedOn w:val="a"/>
    <w:link w:val="af5"/>
    <w:uiPriority w:val="10"/>
    <w:qFormat/>
    <w:rsid w:val="00BF082E"/>
    <w:pPr>
      <w:spacing w:before="100" w:beforeAutospacing="1" w:after="100" w:afterAutospacing="1"/>
    </w:pPr>
  </w:style>
  <w:style w:type="character" w:customStyle="1" w:styleId="af5">
    <w:name w:val="Название Знак"/>
    <w:basedOn w:val="a0"/>
    <w:link w:val="af4"/>
    <w:uiPriority w:val="10"/>
    <w:rsid w:val="00BF0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"/>
    <w:rsid w:val="00BF08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 + Не курсив"/>
    <w:basedOn w:val="2"/>
    <w:rsid w:val="00BF082E"/>
    <w:rPr>
      <w:rFonts w:ascii="Century Schoolbook" w:eastAsia="Century Schoolbook" w:hAnsi="Century Schoolbook" w:cs="Century Schoolbook"/>
      <w:i/>
      <w:iCs/>
      <w:sz w:val="18"/>
      <w:szCs w:val="18"/>
      <w:shd w:val="clear" w:color="auto" w:fill="FFFFFF"/>
    </w:rPr>
  </w:style>
  <w:style w:type="character" w:customStyle="1" w:styleId="20pt">
    <w:name w:val="Основной текст (2) + Полужирный;Интервал 0 pt"/>
    <w:basedOn w:val="2"/>
    <w:rsid w:val="00BF082E"/>
    <w:rPr>
      <w:rFonts w:ascii="Constantia" w:eastAsia="Constantia" w:hAnsi="Constantia" w:cs="Constantia"/>
      <w:b/>
      <w:bCs/>
      <w:spacing w:val="10"/>
      <w:sz w:val="20"/>
      <w:szCs w:val="20"/>
      <w:shd w:val="clear" w:color="auto" w:fill="FFFFFF"/>
    </w:rPr>
  </w:style>
  <w:style w:type="character" w:customStyle="1" w:styleId="52">
    <w:name w:val="Основной текст (5) + Не курсив"/>
    <w:basedOn w:val="a0"/>
    <w:rsid w:val="00BF08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lang w:val="en-US"/>
    </w:rPr>
  </w:style>
  <w:style w:type="paragraph" w:customStyle="1" w:styleId="210">
    <w:name w:val="Заголовок №21"/>
    <w:basedOn w:val="a"/>
    <w:rsid w:val="00BF082E"/>
    <w:pPr>
      <w:shd w:val="clear" w:color="auto" w:fill="FFFFFF"/>
      <w:spacing w:before="360" w:after="180" w:line="240" w:lineRule="atLeast"/>
      <w:outlineLvl w:val="1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f7">
    <w:name w:val="header"/>
    <w:basedOn w:val="a"/>
    <w:link w:val="af8"/>
    <w:uiPriority w:val="99"/>
    <w:semiHidden/>
    <w:unhideWhenUsed/>
    <w:rsid w:val="00BF082E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F082E"/>
    <w:rPr>
      <w:rFonts w:eastAsiaTheme="minorEastAsia"/>
      <w:lang w:eastAsia="ru-RU"/>
    </w:rPr>
  </w:style>
  <w:style w:type="character" w:customStyle="1" w:styleId="af9">
    <w:name w:val="Нижний колонтитул Знак"/>
    <w:basedOn w:val="a0"/>
    <w:link w:val="afa"/>
    <w:uiPriority w:val="99"/>
    <w:semiHidden/>
    <w:rsid w:val="00BF082E"/>
    <w:rPr>
      <w:rFonts w:eastAsiaTheme="minorEastAsia"/>
      <w:lang w:eastAsia="ru-RU"/>
    </w:rPr>
  </w:style>
  <w:style w:type="paragraph" w:styleId="afa">
    <w:name w:val="footer"/>
    <w:basedOn w:val="a"/>
    <w:link w:val="af9"/>
    <w:uiPriority w:val="99"/>
    <w:semiHidden/>
    <w:unhideWhenUsed/>
    <w:rsid w:val="00BF082E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11">
    <w:name w:val="Основной текст (2)1"/>
    <w:basedOn w:val="a"/>
    <w:uiPriority w:val="99"/>
    <w:rsid w:val="007300AD"/>
    <w:pPr>
      <w:widowControl w:val="0"/>
      <w:shd w:val="clear" w:color="auto" w:fill="FFFFFF"/>
      <w:spacing w:after="240" w:line="240" w:lineRule="atLeast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220">
    <w:name w:val="Основной текст (2) + Полужирный2"/>
    <w:basedOn w:val="2"/>
    <w:uiPriority w:val="99"/>
    <w:rsid w:val="007300AD"/>
    <w:rPr>
      <w:rFonts w:ascii="Calibri" w:eastAsia="Times New Roman" w:hAnsi="Calibri" w:cs="Calibri"/>
      <w:b/>
      <w:bCs/>
      <w:sz w:val="20"/>
      <w:szCs w:val="20"/>
      <w:shd w:val="clear" w:color="auto" w:fill="FFFFFF"/>
    </w:rPr>
  </w:style>
  <w:style w:type="character" w:customStyle="1" w:styleId="230">
    <w:name w:val="Основной текст (2)3"/>
    <w:basedOn w:val="2"/>
    <w:uiPriority w:val="99"/>
    <w:rsid w:val="007300AD"/>
    <w:rPr>
      <w:rFonts w:ascii="Calibri" w:eastAsia="Times New Roman" w:hAnsi="Calibri" w:cs="Calibri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64340"/>
    <w:rPr>
      <w:rFonts w:ascii="Times New Roman" w:eastAsia="Times New Roman" w:hAnsi="Times New Roman" w:cs="Times New Roman"/>
      <w:spacing w:val="-1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64340"/>
    <w:pPr>
      <w:shd w:val="clear" w:color="auto" w:fill="FFFFFF"/>
      <w:spacing w:after="60" w:line="0" w:lineRule="atLeast"/>
      <w:outlineLvl w:val="0"/>
    </w:pPr>
    <w:rPr>
      <w:spacing w:val="-10"/>
      <w:sz w:val="36"/>
      <w:szCs w:val="36"/>
      <w:lang w:eastAsia="en-US"/>
    </w:rPr>
  </w:style>
  <w:style w:type="character" w:customStyle="1" w:styleId="2">
    <w:name w:val="Основной текст (2)_"/>
    <w:basedOn w:val="a0"/>
    <w:link w:val="20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4340"/>
    <w:pPr>
      <w:shd w:val="clear" w:color="auto" w:fill="FFFFFF"/>
      <w:spacing w:before="60" w:after="300" w:line="0" w:lineRule="atLeast"/>
    </w:pPr>
    <w:rPr>
      <w:sz w:val="23"/>
      <w:szCs w:val="23"/>
      <w:lang w:eastAsia="en-US"/>
    </w:rPr>
  </w:style>
  <w:style w:type="character" w:customStyle="1" w:styleId="a3">
    <w:name w:val="Основной текст_"/>
    <w:basedOn w:val="a0"/>
    <w:link w:val="11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564340"/>
    <w:pPr>
      <w:shd w:val="clear" w:color="auto" w:fill="FFFFFF"/>
      <w:spacing w:before="300" w:line="552" w:lineRule="exact"/>
      <w:ind w:hanging="300"/>
    </w:pPr>
    <w:rPr>
      <w:sz w:val="23"/>
      <w:szCs w:val="23"/>
      <w:lang w:eastAsia="en-US"/>
    </w:rPr>
  </w:style>
  <w:style w:type="character" w:customStyle="1" w:styleId="a4">
    <w:name w:val="Основной текст + Полужирный"/>
    <w:basedOn w:val="a3"/>
    <w:rsid w:val="0056434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64340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4">
    <w:name w:val="Основной текст4"/>
    <w:basedOn w:val="a"/>
    <w:rsid w:val="00564340"/>
    <w:pPr>
      <w:shd w:val="clear" w:color="auto" w:fill="FFFFFF"/>
      <w:spacing w:line="0" w:lineRule="atLeast"/>
    </w:pPr>
    <w:rPr>
      <w:sz w:val="23"/>
      <w:szCs w:val="23"/>
    </w:rPr>
  </w:style>
  <w:style w:type="character" w:customStyle="1" w:styleId="1115pt">
    <w:name w:val="Заголовок №1 + 11;5 pt"/>
    <w:basedOn w:val="1"/>
    <w:rsid w:val="00564340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zag2">
    <w:name w:val="zag_2"/>
    <w:basedOn w:val="a"/>
    <w:rsid w:val="00564340"/>
    <w:pPr>
      <w:spacing w:before="100" w:beforeAutospacing="1" w:after="100" w:afterAutospacing="1"/>
      <w:jc w:val="center"/>
    </w:pPr>
    <w:rPr>
      <w:rFonts w:ascii="Arial" w:hAnsi="Arial" w:cs="Arial"/>
      <w:b/>
      <w:bCs/>
      <w:spacing w:val="48"/>
      <w:sz w:val="31"/>
      <w:szCs w:val="31"/>
    </w:rPr>
  </w:style>
  <w:style w:type="character" w:customStyle="1" w:styleId="c15c18">
    <w:name w:val="c15 c18"/>
    <w:basedOn w:val="a0"/>
    <w:rsid w:val="00564340"/>
  </w:style>
  <w:style w:type="character" w:customStyle="1" w:styleId="c02">
    <w:name w:val="c02"/>
    <w:basedOn w:val="a0"/>
    <w:rsid w:val="00564340"/>
    <w:rPr>
      <w:rFonts w:ascii="Times New Roman" w:hAnsi="Times New Roman" w:cs="Times New Roman" w:hint="default"/>
      <w:sz w:val="24"/>
      <w:szCs w:val="24"/>
    </w:rPr>
  </w:style>
  <w:style w:type="character" w:customStyle="1" w:styleId="c0c9c13">
    <w:name w:val="c0 c9 c13"/>
    <w:basedOn w:val="a0"/>
    <w:rsid w:val="00564340"/>
  </w:style>
  <w:style w:type="character" w:customStyle="1" w:styleId="c18c9c13c47">
    <w:name w:val="c18 c9 c13 c47"/>
    <w:basedOn w:val="a0"/>
    <w:rsid w:val="00564340"/>
  </w:style>
  <w:style w:type="character" w:styleId="a5">
    <w:name w:val="Hyperlink"/>
    <w:basedOn w:val="a0"/>
    <w:rsid w:val="00564340"/>
    <w:rPr>
      <w:color w:val="575757"/>
      <w:u w:val="single"/>
    </w:rPr>
  </w:style>
  <w:style w:type="character" w:customStyle="1" w:styleId="5">
    <w:name w:val="Основной текст (5) + Не полужирный;Не курсив"/>
    <w:basedOn w:val="a0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"/>
    <w:basedOn w:val="a0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6">
    <w:name w:val="Основной текст + Полужирный;Курсив"/>
    <w:basedOn w:val="a3"/>
    <w:rsid w:val="00564340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56434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64340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avtor">
    <w:name w:val="avtor"/>
    <w:basedOn w:val="a"/>
    <w:rsid w:val="00564340"/>
    <w:pPr>
      <w:spacing w:before="100" w:beforeAutospacing="1" w:after="100" w:afterAutospacing="1"/>
      <w:jc w:val="center"/>
    </w:pPr>
  </w:style>
  <w:style w:type="character" w:customStyle="1" w:styleId="a7">
    <w:name w:val="Подпись к таблице_"/>
    <w:basedOn w:val="a0"/>
    <w:link w:val="a8"/>
    <w:rsid w:val="005643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64340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1">
    <w:name w:val="Основной текст2"/>
    <w:basedOn w:val="a"/>
    <w:rsid w:val="00564340"/>
    <w:pPr>
      <w:shd w:val="clear" w:color="auto" w:fill="FFFFFF"/>
      <w:spacing w:line="274" w:lineRule="exact"/>
      <w:jc w:val="center"/>
    </w:pPr>
    <w:rPr>
      <w:color w:val="000000"/>
      <w:sz w:val="23"/>
      <w:szCs w:val="23"/>
    </w:rPr>
  </w:style>
  <w:style w:type="paragraph" w:styleId="a9">
    <w:name w:val="No Spacing"/>
    <w:link w:val="aa"/>
    <w:uiPriority w:val="1"/>
    <w:qFormat/>
    <w:rsid w:val="005643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BF082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libri">
    <w:name w:val="Основной текст + Calibri"/>
    <w:aliases w:val="10 pt"/>
    <w:basedOn w:val="a0"/>
    <w:uiPriority w:val="99"/>
    <w:rsid w:val="00564340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6">
    <w:name w:val="Основной текст + Calibri6"/>
    <w:aliases w:val="10 pt5"/>
    <w:basedOn w:val="a0"/>
    <w:uiPriority w:val="99"/>
    <w:rsid w:val="00564340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c9">
    <w:name w:val="c9"/>
    <w:basedOn w:val="a"/>
    <w:rsid w:val="00564340"/>
    <w:pPr>
      <w:spacing w:before="100" w:beforeAutospacing="1" w:after="100" w:afterAutospacing="1"/>
    </w:pPr>
  </w:style>
  <w:style w:type="character" w:customStyle="1" w:styleId="12">
    <w:name w:val="Основной текст Знак1"/>
    <w:basedOn w:val="a0"/>
    <w:link w:val="ab"/>
    <w:uiPriority w:val="99"/>
    <w:rsid w:val="00564340"/>
    <w:rPr>
      <w:rFonts w:ascii="Bookman Old Style" w:hAnsi="Bookman Old Style" w:cs="Bookman Old Style"/>
      <w:sz w:val="30"/>
      <w:szCs w:val="30"/>
      <w:shd w:val="clear" w:color="auto" w:fill="FFFFFF"/>
    </w:rPr>
  </w:style>
  <w:style w:type="paragraph" w:styleId="ab">
    <w:name w:val="Body Text"/>
    <w:basedOn w:val="a"/>
    <w:link w:val="12"/>
    <w:uiPriority w:val="99"/>
    <w:rsid w:val="00564340"/>
    <w:pPr>
      <w:widowControl w:val="0"/>
      <w:shd w:val="clear" w:color="auto" w:fill="FFFFFF"/>
      <w:spacing w:line="240" w:lineRule="atLeast"/>
    </w:pPr>
    <w:rPr>
      <w:rFonts w:ascii="Bookman Old Style" w:eastAsiaTheme="minorHAnsi" w:hAnsi="Bookman Old Style" w:cs="Bookman Old Style"/>
      <w:sz w:val="30"/>
      <w:szCs w:val="30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5643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56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pt">
    <w:name w:val="Основной текст + Интервал 1 pt"/>
    <w:basedOn w:val="a3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64340"/>
    <w:rPr>
      <w:rFonts w:ascii="Sylfaen" w:eastAsia="Sylfaen" w:hAnsi="Sylfaen" w:cs="Sylfae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64340"/>
    <w:pPr>
      <w:shd w:val="clear" w:color="auto" w:fill="FFFFFF"/>
      <w:spacing w:after="60" w:line="0" w:lineRule="atLeast"/>
      <w:jc w:val="both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2pt">
    <w:name w:val="Основной текст + 12 pt;Полужирный"/>
    <w:basedOn w:val="a3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ae">
    <w:name w:val="Основной текст + Курсив"/>
    <w:basedOn w:val="a3"/>
    <w:rsid w:val="005643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13pt">
    <w:name w:val="Основной текст (2) + 13 pt;Не полужирный;Курсив"/>
    <w:basedOn w:val="2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42">
    <w:name w:val="Основной текст (4) + Не полужирный;Не курсив"/>
    <w:basedOn w:val="40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3pt">
    <w:name w:val="Основной текст + 13 pt;Полужирный;Курсив"/>
    <w:basedOn w:val="a3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6434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64340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51">
    <w:name w:val="Основной текст (5)_"/>
    <w:basedOn w:val="a0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1">
    <w:name w:val="Основной текст (7) + Не полужирный;Не курсив"/>
    <w:basedOn w:val="7"/>
    <w:rsid w:val="005643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10pt-1pt">
    <w:name w:val="Основной текст (4) + 10 pt;Не полужирный;Интервал -1 pt"/>
    <w:basedOn w:val="40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0"/>
      <w:szCs w:val="20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564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56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f">
    <w:name w:val="List Paragraph"/>
    <w:basedOn w:val="a"/>
    <w:qFormat/>
    <w:rsid w:val="008D65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D65E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65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1"/>
    <w:basedOn w:val="a"/>
    <w:rsid w:val="00BF08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82E"/>
  </w:style>
  <w:style w:type="character" w:customStyle="1" w:styleId="af2">
    <w:name w:val="Основной текст с отступом Знак"/>
    <w:basedOn w:val="a0"/>
    <w:link w:val="af3"/>
    <w:uiPriority w:val="99"/>
    <w:semiHidden/>
    <w:rsid w:val="00BF0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2"/>
    <w:uiPriority w:val="99"/>
    <w:semiHidden/>
    <w:unhideWhenUsed/>
    <w:rsid w:val="00BF082E"/>
    <w:pPr>
      <w:spacing w:before="100" w:beforeAutospacing="1" w:after="100" w:afterAutospacing="1"/>
    </w:pPr>
  </w:style>
  <w:style w:type="paragraph" w:styleId="af4">
    <w:name w:val="Title"/>
    <w:basedOn w:val="a"/>
    <w:link w:val="af5"/>
    <w:uiPriority w:val="10"/>
    <w:qFormat/>
    <w:rsid w:val="00BF082E"/>
    <w:pPr>
      <w:spacing w:before="100" w:beforeAutospacing="1" w:after="100" w:afterAutospacing="1"/>
    </w:pPr>
  </w:style>
  <w:style w:type="character" w:customStyle="1" w:styleId="af5">
    <w:name w:val="Название Знак"/>
    <w:basedOn w:val="a0"/>
    <w:link w:val="af4"/>
    <w:uiPriority w:val="10"/>
    <w:rsid w:val="00BF0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"/>
    <w:rsid w:val="00BF08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 + Не курсив"/>
    <w:basedOn w:val="2"/>
    <w:rsid w:val="00BF082E"/>
    <w:rPr>
      <w:rFonts w:ascii="Century Schoolbook" w:eastAsia="Century Schoolbook" w:hAnsi="Century Schoolbook" w:cs="Century Schoolbook"/>
      <w:i/>
      <w:iCs/>
      <w:sz w:val="18"/>
      <w:szCs w:val="18"/>
      <w:shd w:val="clear" w:color="auto" w:fill="FFFFFF"/>
    </w:rPr>
  </w:style>
  <w:style w:type="character" w:customStyle="1" w:styleId="20pt">
    <w:name w:val="Основной текст (2) + Полужирный;Интервал 0 pt"/>
    <w:basedOn w:val="2"/>
    <w:rsid w:val="00BF082E"/>
    <w:rPr>
      <w:rFonts w:ascii="Constantia" w:eastAsia="Constantia" w:hAnsi="Constantia" w:cs="Constantia"/>
      <w:b/>
      <w:bCs/>
      <w:spacing w:val="10"/>
      <w:sz w:val="20"/>
      <w:szCs w:val="20"/>
      <w:shd w:val="clear" w:color="auto" w:fill="FFFFFF"/>
    </w:rPr>
  </w:style>
  <w:style w:type="character" w:customStyle="1" w:styleId="52">
    <w:name w:val="Основной текст (5) + Не курсив"/>
    <w:basedOn w:val="a0"/>
    <w:rsid w:val="00BF08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lang w:val="en-US"/>
    </w:rPr>
  </w:style>
  <w:style w:type="paragraph" w:customStyle="1" w:styleId="210">
    <w:name w:val="Заголовок №21"/>
    <w:basedOn w:val="a"/>
    <w:rsid w:val="00BF082E"/>
    <w:pPr>
      <w:shd w:val="clear" w:color="auto" w:fill="FFFFFF"/>
      <w:spacing w:before="360" w:after="180" w:line="240" w:lineRule="atLeast"/>
      <w:outlineLvl w:val="1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f7">
    <w:name w:val="header"/>
    <w:basedOn w:val="a"/>
    <w:link w:val="af8"/>
    <w:uiPriority w:val="99"/>
    <w:semiHidden/>
    <w:unhideWhenUsed/>
    <w:rsid w:val="00BF082E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F082E"/>
    <w:rPr>
      <w:rFonts w:eastAsiaTheme="minorEastAsia"/>
      <w:lang w:eastAsia="ru-RU"/>
    </w:rPr>
  </w:style>
  <w:style w:type="character" w:customStyle="1" w:styleId="af9">
    <w:name w:val="Нижний колонтитул Знак"/>
    <w:basedOn w:val="a0"/>
    <w:link w:val="afa"/>
    <w:uiPriority w:val="99"/>
    <w:semiHidden/>
    <w:rsid w:val="00BF082E"/>
    <w:rPr>
      <w:rFonts w:eastAsiaTheme="minorEastAsia"/>
      <w:lang w:eastAsia="ru-RU"/>
    </w:rPr>
  </w:style>
  <w:style w:type="paragraph" w:styleId="afa">
    <w:name w:val="footer"/>
    <w:basedOn w:val="a"/>
    <w:link w:val="af9"/>
    <w:uiPriority w:val="99"/>
    <w:semiHidden/>
    <w:unhideWhenUsed/>
    <w:rsid w:val="00BF082E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BFACE-2F38-45DA-BB48-3005A281B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8</Pages>
  <Words>3517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Школа23</cp:lastModifiedBy>
  <cp:revision>16</cp:revision>
  <cp:lastPrinted>2014-11-04T18:40:00Z</cp:lastPrinted>
  <dcterms:created xsi:type="dcterms:W3CDTF">2015-08-11T09:43:00Z</dcterms:created>
  <dcterms:modified xsi:type="dcterms:W3CDTF">2016-03-11T08:26:00Z</dcterms:modified>
</cp:coreProperties>
</file>